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E35" w:rsidRPr="00A60433" w:rsidRDefault="003D71A0" w:rsidP="00A81E35">
      <w:pPr>
        <w:jc w:val="center"/>
      </w:pPr>
      <w:r>
        <w:t xml:space="preserve"> </w:t>
      </w:r>
      <w:r w:rsidR="00A81E35">
        <w:rPr>
          <w:noProof/>
        </w:rPr>
        <w:drawing>
          <wp:inline distT="0" distB="0" distL="0" distR="0">
            <wp:extent cx="533400" cy="68580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E35" w:rsidRPr="00A60433" w:rsidRDefault="00A81E35" w:rsidP="00A81E35">
      <w:pPr>
        <w:ind w:firstLine="709"/>
        <w:jc w:val="both"/>
      </w:pPr>
    </w:p>
    <w:p w:rsidR="00A81E35" w:rsidRPr="00A60433" w:rsidRDefault="00A81E35" w:rsidP="00A81E35">
      <w:pPr>
        <w:ind w:firstLine="709"/>
        <w:jc w:val="both"/>
      </w:pP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:rsidR="00A81E35" w:rsidRPr="00A60433" w:rsidRDefault="00A81E35" w:rsidP="00A81E35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  <w:r w:rsidRPr="00A60433">
        <w:rPr>
          <w:b w:val="0"/>
          <w:sz w:val="24"/>
          <w:szCs w:val="24"/>
        </w:rPr>
        <w:t xml:space="preserve"> </w:t>
      </w:r>
    </w:p>
    <w:p w:rsidR="00A81E35" w:rsidRPr="00442FE4" w:rsidRDefault="00A81E35" w:rsidP="00A81E35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tbl>
      <w:tblPr>
        <w:tblpPr w:leftFromText="180" w:rightFromText="180" w:vertAnchor="text" w:horzAnchor="margin" w:tblpXSpec="center" w:tblpY="31"/>
        <w:tblW w:w="5000" w:type="pct"/>
        <w:tblLook w:val="0000" w:firstRow="0" w:lastRow="0" w:firstColumn="0" w:lastColumn="0" w:noHBand="0" w:noVBand="0"/>
      </w:tblPr>
      <w:tblGrid>
        <w:gridCol w:w="908"/>
        <w:gridCol w:w="1953"/>
        <w:gridCol w:w="4397"/>
        <w:gridCol w:w="636"/>
        <w:gridCol w:w="636"/>
        <w:gridCol w:w="1108"/>
      </w:tblGrid>
      <w:tr w:rsidR="00E774F3" w:rsidRPr="00A60433" w:rsidTr="00E774F3">
        <w:tc>
          <w:tcPr>
            <w:tcW w:w="471" w:type="pct"/>
          </w:tcPr>
          <w:p w:rsidR="00E774F3" w:rsidRPr="008F74FB" w:rsidRDefault="00E774F3" w:rsidP="00E774F3">
            <w:pPr>
              <w:pStyle w:val="a3"/>
              <w:rPr>
                <w:sz w:val="24"/>
                <w:szCs w:val="24"/>
              </w:rPr>
            </w:pPr>
            <w:r w:rsidRPr="008F74FB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74F3" w:rsidRPr="008F74FB" w:rsidRDefault="00490F28" w:rsidP="00E774F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24.12.2024</w:t>
            </w:r>
          </w:p>
        </w:tc>
        <w:tc>
          <w:tcPr>
            <w:tcW w:w="2281" w:type="pct"/>
          </w:tcPr>
          <w:p w:rsidR="00E774F3" w:rsidRPr="008F74FB" w:rsidRDefault="00E774F3" w:rsidP="00E774F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Default="00E774F3" w:rsidP="00E774F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74F3" w:rsidRPr="008F74FB" w:rsidRDefault="00490F28" w:rsidP="00E774F3">
            <w:pPr>
              <w:pStyle w:val="a3"/>
              <w:tabs>
                <w:tab w:val="left" w:pos="99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652-п</w:t>
            </w:r>
          </w:p>
        </w:tc>
      </w:tr>
      <w:tr w:rsidR="00E774F3" w:rsidRPr="00A60433" w:rsidTr="00E774F3">
        <w:tc>
          <w:tcPr>
            <w:tcW w:w="471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13" w:type="pct"/>
          </w:tcPr>
          <w:p w:rsidR="00E774F3" w:rsidRPr="008F74FB" w:rsidRDefault="00E774F3" w:rsidP="00E774F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281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8F74FB">
              <w:rPr>
                <w:b w:val="0"/>
                <w:sz w:val="24"/>
                <w:szCs w:val="24"/>
              </w:rPr>
              <w:t xml:space="preserve">                      г.Вичуга</w:t>
            </w: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575" w:type="pct"/>
          </w:tcPr>
          <w:p w:rsidR="00E774F3" w:rsidRPr="008F74FB" w:rsidRDefault="00E774F3" w:rsidP="00E774F3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  <w:tr w:rsidR="00E774F3" w:rsidRPr="00A60433" w:rsidTr="00E774F3">
        <w:tc>
          <w:tcPr>
            <w:tcW w:w="471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13" w:type="pct"/>
          </w:tcPr>
          <w:p w:rsidR="00E774F3" w:rsidRPr="008F74FB" w:rsidRDefault="00E774F3" w:rsidP="00E774F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281" w:type="pct"/>
          </w:tcPr>
          <w:p w:rsidR="00E774F3" w:rsidRPr="008F74FB" w:rsidRDefault="00E774F3" w:rsidP="00E774F3">
            <w:pPr>
              <w:pStyle w:val="a3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575" w:type="pct"/>
          </w:tcPr>
          <w:p w:rsidR="00E774F3" w:rsidRPr="008F74FB" w:rsidRDefault="00E774F3" w:rsidP="00E774F3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</w:p>
    <w:p w:rsidR="00A81E35" w:rsidRDefault="00A81E35" w:rsidP="00A81E35">
      <w:pPr>
        <w:suppressAutoHyphens/>
        <w:jc w:val="center"/>
        <w:rPr>
          <w:b/>
          <w:bCs/>
        </w:rPr>
      </w:pPr>
      <w:r w:rsidRPr="00DD4C9C">
        <w:rPr>
          <w:b/>
          <w:bCs/>
        </w:rPr>
        <w:t>О</w:t>
      </w:r>
      <w:r w:rsidR="00F853D4">
        <w:rPr>
          <w:b/>
          <w:bCs/>
        </w:rPr>
        <w:t xml:space="preserve">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Вичугском районе»</w:t>
      </w:r>
    </w:p>
    <w:p w:rsidR="00AA441F" w:rsidRPr="00DD4C9C" w:rsidRDefault="00AA441F" w:rsidP="00A81E35">
      <w:pPr>
        <w:suppressAutoHyphens/>
        <w:jc w:val="center"/>
        <w:rPr>
          <w:b/>
          <w:bCs/>
        </w:rPr>
      </w:pPr>
    </w:p>
    <w:p w:rsidR="00BD47C1" w:rsidRPr="00E865FF" w:rsidRDefault="002F5158" w:rsidP="00FC3437">
      <w:pPr>
        <w:pStyle w:val="a3"/>
        <w:tabs>
          <w:tab w:val="left" w:pos="0"/>
          <w:tab w:val="left" w:pos="180"/>
          <w:tab w:val="left" w:pos="720"/>
          <w:tab w:val="left" w:pos="4320"/>
        </w:tabs>
        <w:jc w:val="both"/>
        <w:rPr>
          <w:b w:val="0"/>
          <w:sz w:val="24"/>
          <w:szCs w:val="24"/>
        </w:rPr>
      </w:pPr>
      <w:r w:rsidRPr="00E865FF">
        <w:rPr>
          <w:b w:val="0"/>
          <w:bCs/>
          <w:sz w:val="24"/>
          <w:szCs w:val="24"/>
        </w:rPr>
        <w:t xml:space="preserve"> </w:t>
      </w:r>
      <w:r w:rsidR="00A81E35" w:rsidRPr="00E865FF">
        <w:rPr>
          <w:b w:val="0"/>
          <w:bCs/>
          <w:sz w:val="24"/>
          <w:szCs w:val="24"/>
        </w:rPr>
        <w:tab/>
      </w:r>
      <w:r w:rsidR="00BD47C1" w:rsidRPr="00E865FF">
        <w:rPr>
          <w:b w:val="0"/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</w:t>
      </w:r>
      <w:r w:rsidR="00BD47C1" w:rsidRPr="00DA1732">
        <w:rPr>
          <w:b w:val="0"/>
          <w:sz w:val="24"/>
          <w:szCs w:val="24"/>
        </w:rPr>
        <w:t>»,</w:t>
      </w:r>
      <w:r w:rsidR="0075131A" w:rsidRPr="0075131A">
        <w:rPr>
          <w:b w:val="0"/>
          <w:sz w:val="24"/>
          <w:szCs w:val="24"/>
        </w:rPr>
        <w:t xml:space="preserve"> </w:t>
      </w:r>
      <w:r w:rsidR="0075131A">
        <w:rPr>
          <w:b w:val="0"/>
          <w:sz w:val="24"/>
          <w:szCs w:val="24"/>
        </w:rPr>
        <w:t xml:space="preserve">решением Совета Вичугского муниципального района </w:t>
      </w:r>
      <w:r w:rsidR="0075131A" w:rsidRPr="00FC2F2C">
        <w:rPr>
          <w:b w:val="0"/>
          <w:sz w:val="24"/>
          <w:szCs w:val="24"/>
        </w:rPr>
        <w:t>от 19.12.2023</w:t>
      </w:r>
      <w:r w:rsidR="00980AC9">
        <w:rPr>
          <w:b w:val="0"/>
          <w:sz w:val="24"/>
          <w:szCs w:val="24"/>
        </w:rPr>
        <w:t xml:space="preserve"> г.</w:t>
      </w:r>
      <w:r w:rsidR="0075131A" w:rsidRPr="00FC2F2C">
        <w:rPr>
          <w:b w:val="0"/>
          <w:sz w:val="24"/>
          <w:szCs w:val="24"/>
        </w:rPr>
        <w:t xml:space="preserve"> № 100 «О бюджете  Вичугского муниципального района на 2024 год и на плановый период 2025 и 2026 годов</w:t>
      </w:r>
      <w:r w:rsidR="0075131A" w:rsidRPr="00EC24F9">
        <w:rPr>
          <w:sz w:val="24"/>
          <w:szCs w:val="24"/>
        </w:rPr>
        <w:t>»</w:t>
      </w:r>
      <w:r w:rsidR="0075131A">
        <w:rPr>
          <w:sz w:val="24"/>
          <w:szCs w:val="24"/>
        </w:rPr>
        <w:t>,</w:t>
      </w:r>
      <w:r w:rsidR="006C45D1">
        <w:rPr>
          <w:b w:val="0"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постановлени</w:t>
      </w:r>
      <w:r w:rsidR="00312E49">
        <w:rPr>
          <w:b w:val="0"/>
          <w:bCs/>
          <w:sz w:val="24"/>
          <w:szCs w:val="24"/>
        </w:rPr>
        <w:t>ем</w:t>
      </w:r>
      <w:r w:rsidR="00BD47C1" w:rsidRPr="005D445F">
        <w:rPr>
          <w:b w:val="0"/>
          <w:bCs/>
          <w:sz w:val="24"/>
          <w:szCs w:val="24"/>
        </w:rPr>
        <w:t xml:space="preserve"> администрации Вичугского муниципального района Ивановской области от 05.03.2018</w:t>
      </w:r>
      <w:r w:rsidR="00BD47C1">
        <w:rPr>
          <w:b w:val="0"/>
          <w:bCs/>
          <w:sz w:val="24"/>
          <w:szCs w:val="24"/>
        </w:rPr>
        <w:t>г.</w:t>
      </w:r>
      <w:r w:rsidR="00BD47C1" w:rsidRPr="005D445F">
        <w:rPr>
          <w:b w:val="0"/>
          <w:bCs/>
          <w:sz w:val="24"/>
          <w:szCs w:val="24"/>
        </w:rPr>
        <w:t xml:space="preserve"> №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149-п «Об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утверждении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Порядка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разработки,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реализации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и оценки муниципальных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программ Вичугского муниципального района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Ивановской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области»</w:t>
      </w:r>
      <w:r w:rsidR="00BD47C1">
        <w:rPr>
          <w:b w:val="0"/>
          <w:sz w:val="24"/>
          <w:szCs w:val="24"/>
        </w:rPr>
        <w:t xml:space="preserve"> адми</w:t>
      </w:r>
      <w:r w:rsidR="00BD47C1" w:rsidRPr="005D445F">
        <w:rPr>
          <w:b w:val="0"/>
          <w:bCs/>
          <w:sz w:val="24"/>
          <w:szCs w:val="24"/>
        </w:rPr>
        <w:t>нистрация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Вичугского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муниципального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района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Ивановской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 xml:space="preserve">области </w:t>
      </w:r>
      <w:r w:rsidR="00BD47C1" w:rsidRPr="005D445F">
        <w:rPr>
          <w:bCs/>
          <w:sz w:val="24"/>
          <w:szCs w:val="24"/>
        </w:rPr>
        <w:t>п о с т а н о в л я е т:</w:t>
      </w:r>
    </w:p>
    <w:p w:rsidR="00BD47C1" w:rsidRPr="00802BF3" w:rsidRDefault="00BD47C1" w:rsidP="00FC3437">
      <w:pPr>
        <w:suppressAutoHyphens/>
        <w:jc w:val="both"/>
        <w:rPr>
          <w:bCs/>
        </w:rPr>
      </w:pPr>
      <w:r w:rsidRPr="005D445F">
        <w:rPr>
          <w:b/>
          <w:bCs/>
        </w:rPr>
        <w:t xml:space="preserve">     </w:t>
      </w:r>
      <w:r w:rsidRPr="005D445F">
        <w:rPr>
          <w:b/>
          <w:bCs/>
        </w:rPr>
        <w:tab/>
      </w:r>
      <w:r w:rsidRPr="00FA478D">
        <w:rPr>
          <w:bCs/>
        </w:rPr>
        <w:t>1.</w:t>
      </w:r>
      <w:r w:rsidRPr="005D445F">
        <w:rPr>
          <w:bCs/>
        </w:rPr>
        <w:t>   Внести в постановление администрации Вичугского муниципального</w:t>
      </w:r>
      <w:r w:rsidRPr="00802BF3">
        <w:rPr>
          <w:bCs/>
        </w:rPr>
        <w:t xml:space="preserve"> района Ивановской области от 28.12.2018 г. № 791-п «Об утверждении муниципальной программы Вичугского муниципального района «Развитие культуры и искусства в Вичугском районе» следующие изменения:</w:t>
      </w:r>
    </w:p>
    <w:p w:rsidR="00BD47C1" w:rsidRDefault="00BD47C1" w:rsidP="00BD47C1">
      <w:pPr>
        <w:suppressAutoHyphens/>
        <w:jc w:val="both"/>
        <w:rPr>
          <w:bCs/>
        </w:rPr>
      </w:pPr>
      <w:r w:rsidRPr="00802BF3">
        <w:rPr>
          <w:bCs/>
        </w:rPr>
        <w:t xml:space="preserve">           1.1. Приложение к постановлению изложить в новой редакции согласно приложению        к настоящему постановлению.</w:t>
      </w:r>
    </w:p>
    <w:p w:rsidR="00BD47C1" w:rsidRPr="00802BF3" w:rsidRDefault="00BD47C1" w:rsidP="00BD47C1">
      <w:pPr>
        <w:suppressAutoHyphens/>
        <w:jc w:val="both"/>
        <w:rPr>
          <w:bCs/>
        </w:rPr>
      </w:pPr>
      <w:r>
        <w:rPr>
          <w:bCs/>
        </w:rPr>
        <w:t xml:space="preserve">            2. </w:t>
      </w:r>
      <w:r w:rsidRPr="00802BF3">
        <w:t xml:space="preserve">Настоящее постановление </w:t>
      </w:r>
      <w:r>
        <w:t>о</w:t>
      </w:r>
      <w:r>
        <w:rPr>
          <w:bCs/>
        </w:rPr>
        <w:t xml:space="preserve">публиковать </w:t>
      </w:r>
      <w:r>
        <w:t>в</w:t>
      </w:r>
      <w:r w:rsidRPr="009B7897">
        <w:rPr>
          <w:bCs/>
        </w:rPr>
        <w:t xml:space="preserve"> </w:t>
      </w:r>
      <w:r w:rsidRPr="00802BF3">
        <w:rPr>
          <w:bCs/>
        </w:rPr>
        <w:t xml:space="preserve">информационном бюллетене «Вестник органов местного самоуправления Вичугского муниципального района» </w:t>
      </w:r>
      <w:r>
        <w:rPr>
          <w:bCs/>
        </w:rPr>
        <w:t xml:space="preserve"> и разместить </w:t>
      </w:r>
      <w:r>
        <w:t xml:space="preserve"> </w:t>
      </w:r>
      <w:r w:rsidRPr="00802BF3">
        <w:rPr>
          <w:bCs/>
        </w:rPr>
        <w:t>на официальном сайте администрации Вичугского муниципального района</w:t>
      </w:r>
      <w:r>
        <w:rPr>
          <w:bCs/>
        </w:rPr>
        <w:t xml:space="preserve"> в сети Интернет.</w:t>
      </w:r>
    </w:p>
    <w:p w:rsidR="00BD47C1" w:rsidRPr="00802BF3" w:rsidRDefault="00BD47C1" w:rsidP="00BD47C1">
      <w:pPr>
        <w:tabs>
          <w:tab w:val="left" w:pos="1134"/>
          <w:tab w:val="left" w:pos="1276"/>
        </w:tabs>
        <w:suppressAutoHyphens/>
        <w:jc w:val="both"/>
        <w:rPr>
          <w:bCs/>
        </w:rPr>
      </w:pPr>
      <w:r w:rsidRPr="00802BF3">
        <w:rPr>
          <w:bCs/>
        </w:rPr>
        <w:t xml:space="preserve">           </w:t>
      </w:r>
      <w:r>
        <w:rPr>
          <w:bCs/>
        </w:rPr>
        <w:t xml:space="preserve"> 3. </w:t>
      </w:r>
      <w:r w:rsidRPr="00802BF3">
        <w:t xml:space="preserve">Настоящее постановление вступает в силу </w:t>
      </w:r>
      <w:r>
        <w:t xml:space="preserve">со дня его опубликования.  </w:t>
      </w:r>
    </w:p>
    <w:p w:rsidR="00BD47C1" w:rsidRPr="00802BF3" w:rsidRDefault="00BD47C1" w:rsidP="00BD47C1">
      <w:pPr>
        <w:suppressAutoHyphens/>
        <w:jc w:val="both"/>
      </w:pPr>
      <w:r w:rsidRPr="00802BF3">
        <w:rPr>
          <w:b/>
        </w:rPr>
        <w:tab/>
      </w:r>
      <w:r w:rsidRPr="003917BA">
        <w:t>4</w:t>
      </w:r>
      <w:r w:rsidRPr="00027899">
        <w:t>.</w:t>
      </w:r>
      <w:r w:rsidRPr="00802BF3">
        <w:t xml:space="preserve"> Контроль над исполнением настоящего постановления </w:t>
      </w:r>
      <w:r>
        <w:t>возложить на заместителя главы администрации по координации социальной сферы Бухову И.В.</w:t>
      </w:r>
    </w:p>
    <w:p w:rsidR="00970604" w:rsidRDefault="00970604" w:rsidP="00BD47C1">
      <w:pPr>
        <w:pStyle w:val="a3"/>
        <w:tabs>
          <w:tab w:val="left" w:pos="0"/>
          <w:tab w:val="left" w:pos="180"/>
          <w:tab w:val="left" w:pos="720"/>
          <w:tab w:val="left" w:pos="4320"/>
        </w:tabs>
        <w:jc w:val="both"/>
        <w:rPr>
          <w:b w:val="0"/>
        </w:rPr>
      </w:pPr>
    </w:p>
    <w:p w:rsidR="004C6308" w:rsidRDefault="004C6308" w:rsidP="00BD47C1">
      <w:pPr>
        <w:pStyle w:val="a3"/>
        <w:tabs>
          <w:tab w:val="left" w:pos="0"/>
          <w:tab w:val="left" w:pos="180"/>
          <w:tab w:val="left" w:pos="720"/>
          <w:tab w:val="left" w:pos="4320"/>
        </w:tabs>
        <w:jc w:val="both"/>
        <w:rPr>
          <w:b w:val="0"/>
        </w:rPr>
      </w:pPr>
    </w:p>
    <w:p w:rsidR="00970604" w:rsidRDefault="00970604" w:rsidP="00942C70">
      <w:pPr>
        <w:shd w:val="clear" w:color="auto" w:fill="FFFFFF"/>
        <w:suppressAutoHyphens/>
        <w:ind w:hanging="10"/>
        <w:rPr>
          <w:b/>
        </w:rPr>
      </w:pPr>
    </w:p>
    <w:p w:rsidR="009E5628" w:rsidRDefault="00A31F9C" w:rsidP="00DC78F5">
      <w:pPr>
        <w:shd w:val="clear" w:color="auto" w:fill="FFFFFF"/>
        <w:suppressAutoHyphens/>
        <w:rPr>
          <w:b/>
        </w:rPr>
      </w:pPr>
      <w:r>
        <w:rPr>
          <w:b/>
        </w:rPr>
        <w:t>Г</w:t>
      </w:r>
      <w:r w:rsidR="00A81E35" w:rsidRPr="00DD4C9C">
        <w:rPr>
          <w:b/>
        </w:rPr>
        <w:t>лав</w:t>
      </w:r>
      <w:r>
        <w:rPr>
          <w:b/>
        </w:rPr>
        <w:t>а</w:t>
      </w:r>
      <w:r w:rsidR="009A5913">
        <w:rPr>
          <w:b/>
        </w:rPr>
        <w:t xml:space="preserve"> </w:t>
      </w:r>
    </w:p>
    <w:p w:rsidR="00D656CF" w:rsidRDefault="00A31F9C" w:rsidP="00DC78F5">
      <w:pPr>
        <w:shd w:val="clear" w:color="auto" w:fill="FFFFFF"/>
        <w:suppressAutoHyphens/>
        <w:rPr>
          <w:b/>
        </w:rPr>
      </w:pPr>
      <w:r>
        <w:rPr>
          <w:b/>
        </w:rPr>
        <w:t>Вичугского муниципального района</w:t>
      </w:r>
      <w:r w:rsidR="00A81E35">
        <w:rPr>
          <w:b/>
        </w:rPr>
        <w:t xml:space="preserve">                            </w:t>
      </w:r>
      <w:r w:rsidR="00942C70">
        <w:rPr>
          <w:b/>
        </w:rPr>
        <w:t xml:space="preserve">                    </w:t>
      </w:r>
      <w:r w:rsidR="00DC78F5">
        <w:rPr>
          <w:b/>
        </w:rPr>
        <w:t xml:space="preserve">  </w:t>
      </w:r>
      <w:r w:rsidR="009E5628">
        <w:rPr>
          <w:b/>
        </w:rPr>
        <w:t xml:space="preserve">      </w:t>
      </w:r>
      <w:r w:rsidR="00DC78F5">
        <w:rPr>
          <w:b/>
        </w:rPr>
        <w:t xml:space="preserve">           </w:t>
      </w:r>
      <w:r>
        <w:rPr>
          <w:b/>
        </w:rPr>
        <w:t>Е.В.Глазов</w:t>
      </w:r>
    </w:p>
    <w:p w:rsidR="0098094E" w:rsidRDefault="0098094E" w:rsidP="00AB4CBF">
      <w:pPr>
        <w:tabs>
          <w:tab w:val="left" w:pos="0"/>
        </w:tabs>
        <w:jc w:val="right"/>
      </w:pPr>
    </w:p>
    <w:p w:rsidR="0098094E" w:rsidRDefault="0098094E" w:rsidP="00B41B45">
      <w:pPr>
        <w:tabs>
          <w:tab w:val="left" w:pos="0"/>
        </w:tabs>
        <w:jc w:val="center"/>
      </w:pPr>
    </w:p>
    <w:p w:rsidR="0098094E" w:rsidRDefault="0098094E" w:rsidP="00AB4CBF">
      <w:pPr>
        <w:tabs>
          <w:tab w:val="left" w:pos="0"/>
        </w:tabs>
        <w:jc w:val="right"/>
      </w:pP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Приложение</w:t>
      </w:r>
    </w:p>
    <w:p w:rsidR="00AB4CBF" w:rsidRPr="00AB4CBF" w:rsidRDefault="00AB4CBF" w:rsidP="00AB4CBF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Ивановской области</w:t>
      </w:r>
    </w:p>
    <w:p w:rsidR="00523240" w:rsidRPr="00490F28" w:rsidRDefault="005545FF" w:rsidP="00AB4CBF">
      <w:pPr>
        <w:tabs>
          <w:tab w:val="left" w:pos="0"/>
        </w:tabs>
        <w:jc w:val="right"/>
        <w:rPr>
          <w:u w:val="single"/>
        </w:rPr>
      </w:pPr>
      <w:r>
        <w:t>о</w:t>
      </w:r>
      <w:r w:rsidR="00013D15">
        <w:t>т</w:t>
      </w:r>
      <w:r>
        <w:t xml:space="preserve"> </w:t>
      </w:r>
      <w:r w:rsidR="00490F28">
        <w:rPr>
          <w:u w:val="single"/>
        </w:rPr>
        <w:t xml:space="preserve">24.12.2024 </w:t>
      </w:r>
      <w:r w:rsidR="00490F28">
        <w:t xml:space="preserve">г </w:t>
      </w:r>
      <w:r w:rsidR="00AB4CBF" w:rsidRPr="00AB4CBF">
        <w:t>№</w:t>
      </w:r>
      <w:r w:rsidR="005013C4">
        <w:t xml:space="preserve"> </w:t>
      </w:r>
      <w:r w:rsidR="00490F28">
        <w:rPr>
          <w:u w:val="single"/>
        </w:rPr>
        <w:t>652-п</w:t>
      </w:r>
    </w:p>
    <w:p w:rsidR="00AB4CBF" w:rsidRDefault="00AB4CBF" w:rsidP="00AB4CBF">
      <w:pPr>
        <w:tabs>
          <w:tab w:val="left" w:pos="0"/>
        </w:tabs>
        <w:jc w:val="right"/>
      </w:pPr>
    </w:p>
    <w:p w:rsidR="004B1FDC" w:rsidRPr="00AB4CBF" w:rsidRDefault="004B1FDC" w:rsidP="004B1FDC">
      <w:pPr>
        <w:tabs>
          <w:tab w:val="left" w:pos="0"/>
        </w:tabs>
        <w:jc w:val="right"/>
      </w:pPr>
      <w:r>
        <w:t>«</w:t>
      </w:r>
      <w:r w:rsidRPr="00AB4CBF">
        <w:t>Приложение</w:t>
      </w:r>
    </w:p>
    <w:p w:rsidR="004B1FDC" w:rsidRPr="00AB4CBF" w:rsidRDefault="004B1FDC" w:rsidP="004B1FDC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Ивановской области</w:t>
      </w:r>
    </w:p>
    <w:p w:rsidR="004B1FDC" w:rsidRDefault="004B1FDC" w:rsidP="004B1FDC">
      <w:pPr>
        <w:tabs>
          <w:tab w:val="left" w:pos="0"/>
        </w:tabs>
        <w:jc w:val="right"/>
      </w:pPr>
      <w:r>
        <w:t>о</w:t>
      </w:r>
      <w:r w:rsidRPr="00AB4CBF">
        <w:t xml:space="preserve">т </w:t>
      </w:r>
      <w:r>
        <w:t xml:space="preserve">28.12.2018 </w:t>
      </w:r>
      <w:r w:rsidRPr="00AB4CBF">
        <w:t>№</w:t>
      </w:r>
      <w:r>
        <w:t>791-п»</w:t>
      </w:r>
    </w:p>
    <w:p w:rsidR="004B1FDC" w:rsidRPr="00AB4CBF" w:rsidRDefault="004B1FDC" w:rsidP="00AB4CBF">
      <w:pPr>
        <w:tabs>
          <w:tab w:val="left" w:pos="0"/>
        </w:tabs>
        <w:jc w:val="right"/>
      </w:pPr>
    </w:p>
    <w:p w:rsidR="00D656CF" w:rsidRPr="00110031" w:rsidRDefault="00D656CF" w:rsidP="00110031">
      <w:pPr>
        <w:tabs>
          <w:tab w:val="left" w:pos="0"/>
        </w:tabs>
        <w:jc w:val="center"/>
        <w:rPr>
          <w:b/>
        </w:rPr>
      </w:pPr>
      <w:r w:rsidRPr="00110031">
        <w:rPr>
          <w:b/>
        </w:rPr>
        <w:t>Муниципальная программа Вичугского муниципального района «Развитие культуры и искусства в Вичугском районе»</w:t>
      </w:r>
    </w:p>
    <w:p w:rsidR="00590A20" w:rsidRPr="00110031" w:rsidRDefault="00590A20" w:rsidP="00110031">
      <w:pPr>
        <w:tabs>
          <w:tab w:val="left" w:pos="0"/>
        </w:tabs>
        <w:jc w:val="center"/>
        <w:rPr>
          <w:b/>
        </w:rPr>
      </w:pPr>
    </w:p>
    <w:p w:rsidR="00D656CF" w:rsidRPr="006B1204" w:rsidRDefault="00D656CF" w:rsidP="00110031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110031">
        <w:rPr>
          <w:b/>
        </w:rPr>
        <w:t xml:space="preserve">1. Паспорт муниципальной программы </w:t>
      </w:r>
    </w:p>
    <w:tbl>
      <w:tblPr>
        <w:tblW w:w="10257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0"/>
        <w:gridCol w:w="7087"/>
      </w:tblGrid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>Наименование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>«Развитие культуры и искусства в Вичугском районе»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Срок реализации программы</w:t>
            </w:r>
          </w:p>
        </w:tc>
        <w:tc>
          <w:tcPr>
            <w:tcW w:w="7087" w:type="dxa"/>
          </w:tcPr>
          <w:p w:rsidR="00D656CF" w:rsidRPr="00863B2C" w:rsidRDefault="00023D58" w:rsidP="00DA1732">
            <w:pPr>
              <w:widowControl w:val="0"/>
              <w:autoSpaceDE w:val="0"/>
              <w:autoSpaceDN w:val="0"/>
              <w:jc w:val="both"/>
            </w:pPr>
            <w:r w:rsidRPr="00863B2C">
              <w:t>2019 - 202</w:t>
            </w:r>
            <w:r w:rsidR="00DA1732">
              <w:t>6</w:t>
            </w:r>
            <w:r w:rsidR="00D656CF" w:rsidRPr="00863B2C">
              <w:t xml:space="preserve"> годы</w:t>
            </w:r>
          </w:p>
        </w:tc>
      </w:tr>
      <w:tr w:rsidR="00D656CF" w:rsidRPr="00DE6A3E" w:rsidTr="00300371">
        <w:trPr>
          <w:trHeight w:val="60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Перечень подпрограмм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«Развитие дополнительного образования детей»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«Культура Вичугского района»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Администратор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Ответственный исполнитель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Исполнители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Отдел координации социальной сферы администрации Вичугского муниципального района Ивановской области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</w:t>
            </w:r>
            <w:r w:rsidRPr="00863B2C">
              <w:t xml:space="preserve"> «Вичугский районный дом культуры»</w:t>
            </w:r>
            <w:r w:rsidR="00674C6F" w:rsidRPr="00863B2C">
              <w:t xml:space="preserve"> (МБУ ВРДК)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 дополнительного образования</w:t>
            </w:r>
            <w:r w:rsidRPr="00863B2C">
              <w:t xml:space="preserve"> «Вичугская районная детская школа искусств»</w:t>
            </w:r>
            <w:r w:rsidR="00674C6F" w:rsidRPr="00863B2C">
              <w:t xml:space="preserve"> (МБУДО «Вичугская районная ДШИ»)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Октябрьское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Сошниковское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Сунженское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Комитет имущественных и земельных отношений администрации Вичугского муниципального района Ивановской области</w:t>
            </w:r>
            <w:r w:rsidR="009D703B" w:rsidRPr="00863B2C">
              <w:t xml:space="preserve"> (КИиЗО)</w:t>
            </w:r>
          </w:p>
        </w:tc>
      </w:tr>
      <w:tr w:rsidR="00D656CF" w:rsidRPr="00DE6A3E" w:rsidTr="007320D9">
        <w:trPr>
          <w:trHeight w:val="42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Цель (цели) программы</w:t>
            </w:r>
          </w:p>
        </w:tc>
        <w:tc>
          <w:tcPr>
            <w:tcW w:w="7087" w:type="dxa"/>
          </w:tcPr>
          <w:p w:rsidR="00D656CF" w:rsidRPr="00863B2C" w:rsidRDefault="003955F7" w:rsidP="00D542E5">
            <w:pPr>
              <w:autoSpaceDE w:val="0"/>
              <w:autoSpaceDN w:val="0"/>
              <w:adjustRightInd w:val="0"/>
              <w:jc w:val="both"/>
            </w:pPr>
            <w:r w:rsidRPr="00863B2C">
              <w:t>Повышение качества, доступности, разнообразия услуг учреждений культуры и искусства населению Вичугского муниципального района</w:t>
            </w:r>
          </w:p>
        </w:tc>
      </w:tr>
      <w:tr w:rsidR="00D656CF" w:rsidRPr="00DE6A3E">
        <w:tc>
          <w:tcPr>
            <w:tcW w:w="3170" w:type="dxa"/>
          </w:tcPr>
          <w:p w:rsidR="00D656CF" w:rsidRPr="005C41E9" w:rsidRDefault="00D656CF" w:rsidP="00110031">
            <w:pPr>
              <w:widowControl w:val="0"/>
              <w:autoSpaceDE w:val="0"/>
              <w:autoSpaceDN w:val="0"/>
              <w:jc w:val="both"/>
            </w:pPr>
            <w:r w:rsidRPr="005C41E9">
              <w:rPr>
                <w:sz w:val="22"/>
                <w:szCs w:val="22"/>
              </w:rPr>
              <w:t>Целевые индикаторы (показатели) программы</w:t>
            </w:r>
          </w:p>
        </w:tc>
        <w:tc>
          <w:tcPr>
            <w:tcW w:w="7087" w:type="dxa"/>
          </w:tcPr>
          <w:p w:rsidR="006520C5" w:rsidRDefault="006520C5" w:rsidP="0011003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63061">
              <w:t>Количество обучающихся в Вичугской районной детской школе искусств</w:t>
            </w:r>
            <w:r>
              <w:rPr>
                <w:sz w:val="22"/>
                <w:szCs w:val="22"/>
              </w:rPr>
              <w:t xml:space="preserve"> 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культурно-досуговых мероприятий проведенных учреждением культуры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Число посетителей культурно-массовых мероприятий</w:t>
            </w:r>
          </w:p>
          <w:p w:rsidR="00D656CF" w:rsidRPr="00D062FE" w:rsidRDefault="0003531D" w:rsidP="0003531D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>Количество посещений библиотек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Объемы ресурсного обеспечения программы</w:t>
            </w:r>
          </w:p>
        </w:tc>
        <w:tc>
          <w:tcPr>
            <w:tcW w:w="7087" w:type="dxa"/>
          </w:tcPr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Общий объем бюджетных ассигнований: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22 163,17362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23082,11748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25738,414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27</w:t>
            </w:r>
            <w:r w:rsidR="008C0F18">
              <w:t>409</w:t>
            </w:r>
            <w:r w:rsidRPr="0031042E">
              <w:t>,</w:t>
            </w:r>
            <w:r w:rsidR="008C0F18">
              <w:t>45148</w:t>
            </w:r>
            <w:r w:rsidRPr="0031042E">
              <w:t xml:space="preserve"> тыс. руб.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1315D4">
              <w:t>–</w:t>
            </w:r>
            <w:r w:rsidRPr="0031042E">
              <w:t xml:space="preserve"> </w:t>
            </w:r>
            <w:r w:rsidR="0051086B">
              <w:t>30307,63113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</w:t>
            </w:r>
            <w:r w:rsidRPr="00401D61">
              <w:t xml:space="preserve">год </w:t>
            </w:r>
            <w:r w:rsidR="00DA1732" w:rsidRPr="00401D61">
              <w:t>–</w:t>
            </w:r>
            <w:r w:rsidRPr="00401D61">
              <w:t xml:space="preserve"> </w:t>
            </w:r>
            <w:r w:rsidR="007D71BE" w:rsidRPr="009D7512">
              <w:t>172</w:t>
            </w:r>
            <w:r w:rsidR="007D71BE">
              <w:t>640</w:t>
            </w:r>
            <w:r w:rsidR="007D71BE" w:rsidRPr="009D7512">
              <w:t>,1162</w:t>
            </w:r>
            <w:r w:rsidRPr="0031042E">
              <w:t>тыс.</w:t>
            </w:r>
            <w:r>
              <w:t xml:space="preserve"> </w:t>
            </w:r>
            <w:r w:rsidRPr="0031042E">
              <w:t>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</w:t>
            </w:r>
            <w:r w:rsidR="00DA1732">
              <w:t>–</w:t>
            </w:r>
            <w:r>
              <w:t xml:space="preserve"> </w:t>
            </w:r>
            <w:r w:rsidR="00DA1732">
              <w:t>20</w:t>
            </w:r>
            <w:r w:rsidR="003B7DCC">
              <w:t>272</w:t>
            </w:r>
            <w:r w:rsidR="00DA1732">
              <w:t>,60073</w:t>
            </w:r>
            <w:r>
              <w:t xml:space="preserve"> тыс. 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2026 год – </w:t>
            </w:r>
            <w:r w:rsidR="003B7DCC">
              <w:t>20023</w:t>
            </w:r>
            <w:r>
              <w:t>,17243</w:t>
            </w:r>
            <w:r w:rsidR="00364043">
              <w:t xml:space="preserve">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федеральный бюджет: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168,88765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0,0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23,08632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27,25551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>
              <w:t>-</w:t>
            </w:r>
            <w:r w:rsidRPr="0031042E">
              <w:t xml:space="preserve"> </w:t>
            </w:r>
            <w:r>
              <w:t>21,10914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BD7D57">
              <w:t>–</w:t>
            </w:r>
            <w:r w:rsidRPr="0031042E">
              <w:t xml:space="preserve"> </w:t>
            </w:r>
            <w:r w:rsidR="00BD7D57">
              <w:t>115576,82522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– </w:t>
            </w:r>
            <w:r w:rsidR="00BD7D57">
              <w:t>16,20662</w:t>
            </w:r>
            <w:r>
              <w:t xml:space="preserve"> тыс. 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2026 год </w:t>
            </w:r>
            <w:r w:rsidR="00BD7D57">
              <w:t>–</w:t>
            </w:r>
            <w:r>
              <w:t xml:space="preserve"> </w:t>
            </w:r>
            <w:r w:rsidR="00BD7D57">
              <w:t>1</w:t>
            </w:r>
            <w:r w:rsidR="00C14270">
              <w:t>6</w:t>
            </w:r>
            <w:r w:rsidR="00BD7D57">
              <w:t>,73302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областной бюджет: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4 901,19297 тыс. руб.;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6227,286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8383,87968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7190,35203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713ECC">
              <w:t>–</w:t>
            </w:r>
            <w:r w:rsidRPr="0031042E">
              <w:t xml:space="preserve"> </w:t>
            </w:r>
            <w:r w:rsidR="00713ECC">
              <w:t>7759,7748</w:t>
            </w:r>
            <w:r w:rsidR="00371B5E">
              <w:t>9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BD7D57">
              <w:t>–</w:t>
            </w:r>
            <w:r w:rsidRPr="0031042E">
              <w:t xml:space="preserve"> </w:t>
            </w:r>
            <w:r w:rsidR="00233F34" w:rsidRPr="002918E7">
              <w:t>22812,8209</w:t>
            </w:r>
            <w:r w:rsidR="009F6B83" w:rsidRPr="002918E7">
              <w:t>3</w:t>
            </w:r>
            <w:r w:rsidR="00233F34">
              <w:t xml:space="preserve"> </w:t>
            </w:r>
            <w:r w:rsidRPr="0031042E">
              <w:t>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</w:t>
            </w:r>
            <w:r w:rsidR="008C0F18">
              <w:t>-</w:t>
            </w:r>
            <w:r>
              <w:t xml:space="preserve"> </w:t>
            </w:r>
            <w:r w:rsidR="003B7DCC">
              <w:t>15</w:t>
            </w:r>
            <w:r>
              <w:t>1,</w:t>
            </w:r>
            <w:r w:rsidR="00BD7D57">
              <w:t>21985</w:t>
            </w:r>
            <w:r>
              <w:t xml:space="preserve"> тыс. 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2026 год </w:t>
            </w:r>
            <w:r w:rsidR="00BD7D57">
              <w:t>–</w:t>
            </w:r>
            <w:r>
              <w:t xml:space="preserve"> </w:t>
            </w:r>
            <w:r w:rsidR="003B7DCC">
              <w:t>15</w:t>
            </w:r>
            <w:r w:rsidR="00BD7D57">
              <w:t>1,25948 тыс.руб.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бюджет Вичугского муниципального района: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 w:rsidR="008C0F18">
              <w:t>-</w:t>
            </w:r>
            <w:r w:rsidRPr="0031042E">
              <w:t xml:space="preserve"> 16 291,093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 w:rsidR="008C0F18">
              <w:t>-</w:t>
            </w:r>
            <w:r w:rsidRPr="0031042E">
              <w:t xml:space="preserve"> 16170,71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8C0F18">
              <w:t>-</w:t>
            </w:r>
            <w:r w:rsidRPr="0031042E">
              <w:t xml:space="preserve"> 16697,448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 w:rsidR="008C0F18">
              <w:t>-</w:t>
            </w:r>
            <w:r w:rsidRPr="0031042E">
              <w:t xml:space="preserve"> 19560,49394 тыс. руб.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1315D4">
              <w:t>–</w:t>
            </w:r>
            <w:r w:rsidRPr="0031042E">
              <w:t xml:space="preserve"> </w:t>
            </w:r>
            <w:r w:rsidR="001315D4">
              <w:t>2</w:t>
            </w:r>
            <w:r w:rsidR="0051086B">
              <w:t>18</w:t>
            </w:r>
            <w:r w:rsidR="004D352C">
              <w:t>01</w:t>
            </w:r>
            <w:r w:rsidR="001315D4">
              <w:t>,</w:t>
            </w:r>
            <w:r w:rsidR="004D352C">
              <w:t>7471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5F6F7F" w:rsidRPr="00401D61">
              <w:t>–</w:t>
            </w:r>
            <w:r w:rsidRPr="00401D61">
              <w:t xml:space="preserve"> </w:t>
            </w:r>
            <w:r w:rsidR="005C6209" w:rsidRPr="00DF0640">
              <w:rPr>
                <w:highlight w:val="yellow"/>
              </w:rPr>
              <w:t>3</w:t>
            </w:r>
            <w:r w:rsidR="001C4DC5">
              <w:rPr>
                <w:highlight w:val="yellow"/>
              </w:rPr>
              <w:t>3</w:t>
            </w:r>
            <w:r w:rsidR="005C6209" w:rsidRPr="00DF0640">
              <w:rPr>
                <w:highlight w:val="yellow"/>
              </w:rPr>
              <w:t>236,45805</w:t>
            </w:r>
            <w:r w:rsidR="005C6209">
              <w:t xml:space="preserve"> </w:t>
            </w:r>
            <w:r w:rsidRPr="00401D61">
              <w:t>тыс. руб</w:t>
            </w:r>
            <w:r w:rsidRPr="0031042E">
              <w:t>.</w:t>
            </w:r>
          </w:p>
          <w:p w:rsidR="008C0F18" w:rsidRDefault="008C0F18" w:rsidP="00863B2C">
            <w:pPr>
              <w:widowControl w:val="0"/>
              <w:autoSpaceDE w:val="0"/>
              <w:autoSpaceDN w:val="0"/>
              <w:jc w:val="both"/>
            </w:pPr>
            <w:r>
              <w:t>2025 год - 196</w:t>
            </w:r>
            <w:r w:rsidR="005F6F7F">
              <w:t>6</w:t>
            </w:r>
            <w:r>
              <w:t>5,</w:t>
            </w:r>
            <w:r w:rsidR="005F6F7F">
              <w:t>17426</w:t>
            </w:r>
            <w:r>
              <w:t xml:space="preserve"> тыс.</w:t>
            </w:r>
            <w:r w:rsidR="00DA1732">
              <w:t xml:space="preserve"> </w:t>
            </w:r>
            <w:r>
              <w:t>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2026 год </w:t>
            </w:r>
            <w:r w:rsidR="005F6F7F">
              <w:t>–</w:t>
            </w:r>
            <w:r>
              <w:t xml:space="preserve"> </w:t>
            </w:r>
            <w:r w:rsidR="005F6F7F">
              <w:t>1941</w:t>
            </w:r>
            <w:r w:rsidR="0003554B">
              <w:t>5</w:t>
            </w:r>
            <w:r w:rsidR="005F6F7F">
              <w:t>,17993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- </w:t>
            </w:r>
            <w:r w:rsidRPr="0031042E">
              <w:rPr>
                <w:b/>
              </w:rPr>
              <w:t>внебюджетное финансирование: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 w:rsidR="008C0F18">
              <w:t>-</w:t>
            </w:r>
            <w:r w:rsidRPr="0031042E">
              <w:t xml:space="preserve"> 802,0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 w:rsidR="008C0F18">
              <w:t>-</w:t>
            </w:r>
            <w:r w:rsidRPr="0031042E">
              <w:t xml:space="preserve"> 684,12148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8C0F18">
              <w:t>-</w:t>
            </w:r>
            <w:r w:rsidRPr="0031042E">
              <w:t xml:space="preserve"> 634,0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31042E">
              <w:t xml:space="preserve">2022 год </w:t>
            </w:r>
            <w:r w:rsidR="008C0F18">
              <w:t>-</w:t>
            </w:r>
            <w:r w:rsidRPr="0031042E">
              <w:t xml:space="preserve"> 6</w:t>
            </w:r>
            <w:r w:rsidR="00FD57A7">
              <w:t>31</w:t>
            </w:r>
            <w:r w:rsidRPr="0031042E">
              <w:t>,</w:t>
            </w:r>
            <w:r w:rsidR="00FD57A7">
              <w:t>35</w:t>
            </w:r>
            <w:r w:rsidRPr="0031042E">
              <w:t>0 тыс. руб.</w:t>
            </w:r>
            <w:r w:rsidRPr="0031042E">
              <w:rPr>
                <w:color w:val="FF0000"/>
              </w:rPr>
              <w:t xml:space="preserve">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8C0F18">
              <w:t>-</w:t>
            </w:r>
            <w:r w:rsidRPr="0031042E">
              <w:t xml:space="preserve"> </w:t>
            </w:r>
            <w:r w:rsidR="00E32651">
              <w:t>72</w:t>
            </w:r>
            <w:r w:rsidR="00B83B6D">
              <w:t>5</w:t>
            </w:r>
            <w:r w:rsidRPr="0031042E">
              <w:t>,0 тыс. руб.</w:t>
            </w:r>
          </w:p>
          <w:p w:rsidR="002C1B5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930E38" w:rsidRPr="002918E7">
              <w:t>–</w:t>
            </w:r>
            <w:r w:rsidRPr="002918E7">
              <w:t xml:space="preserve"> </w:t>
            </w:r>
            <w:r w:rsidR="00ED59EE" w:rsidRPr="002918E7">
              <w:t>1</w:t>
            </w:r>
            <w:r w:rsidR="007D71BE">
              <w:t>014</w:t>
            </w:r>
            <w:r w:rsidR="00ED59EE" w:rsidRPr="002918E7">
              <w:t>,012</w:t>
            </w:r>
            <w:r w:rsidRPr="002918E7">
              <w:t>тыс</w:t>
            </w:r>
            <w:r w:rsidRPr="0031042E">
              <w:t>. руб.</w:t>
            </w:r>
          </w:p>
          <w:p w:rsidR="008C0F18" w:rsidRDefault="008C0F18" w:rsidP="00863B2C">
            <w:pPr>
              <w:widowControl w:val="0"/>
              <w:autoSpaceDE w:val="0"/>
              <w:autoSpaceDN w:val="0"/>
              <w:jc w:val="both"/>
            </w:pPr>
            <w:r>
              <w:t>2025 год – 440,0 тыс.</w:t>
            </w:r>
            <w:r w:rsidR="00DA1732">
              <w:t xml:space="preserve"> </w:t>
            </w:r>
            <w:r>
              <w:t>руб.</w:t>
            </w:r>
          </w:p>
          <w:p w:rsidR="00DA1732" w:rsidRPr="005D445F" w:rsidRDefault="00DA1732" w:rsidP="00863B2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t>2026 год – 440,0 тыс.</w:t>
            </w:r>
            <w:r w:rsidR="00930E38">
              <w:t xml:space="preserve"> </w:t>
            </w:r>
            <w:r>
              <w:t>руб.</w:t>
            </w:r>
          </w:p>
        </w:tc>
      </w:tr>
      <w:tr w:rsidR="00D656CF" w:rsidRPr="00DE6A3E">
        <w:tc>
          <w:tcPr>
            <w:tcW w:w="3170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t>Ожидаемые результаты реализации программы</w:t>
            </w:r>
          </w:p>
        </w:tc>
        <w:tc>
          <w:tcPr>
            <w:tcW w:w="7087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ind w:hanging="56"/>
              <w:jc w:val="both"/>
            </w:pPr>
            <w:r w:rsidRPr="006A708F">
              <w:t>Рост качества услуг в сфере культуры и библиотечного обслуживания;</w:t>
            </w:r>
          </w:p>
          <w:p w:rsidR="00D656CF" w:rsidRPr="006A708F" w:rsidRDefault="00095C6D" w:rsidP="00110031">
            <w:pPr>
              <w:widowControl w:val="0"/>
              <w:autoSpaceDE w:val="0"/>
              <w:autoSpaceDN w:val="0"/>
              <w:ind w:hanging="56"/>
              <w:jc w:val="both"/>
            </w:pPr>
            <w:proofErr w:type="gramStart"/>
            <w:r w:rsidRPr="006A708F">
              <w:t xml:space="preserve">Увеличение </w:t>
            </w:r>
            <w:r w:rsidR="00D656CF" w:rsidRPr="006A708F">
              <w:t xml:space="preserve"> </w:t>
            </w:r>
            <w:r w:rsidR="0003531D" w:rsidRPr="006A708F">
              <w:t>обучающихся</w:t>
            </w:r>
            <w:proofErr w:type="gramEnd"/>
            <w:r w:rsidR="00D656CF" w:rsidRPr="006A708F">
              <w:t xml:space="preserve"> в </w:t>
            </w:r>
            <w:r w:rsidRPr="006A708F">
              <w:t>МБУДО «Вичугская районная ДШИ»</w:t>
            </w:r>
            <w:r w:rsidR="00D656CF" w:rsidRPr="006A708F">
              <w:t xml:space="preserve">; </w:t>
            </w:r>
          </w:p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участников и посетителей фестивалей, конкурсов, культурных проектов, социально значимых мероприятий;</w:t>
            </w:r>
          </w:p>
          <w:p w:rsidR="00D656CF" w:rsidRPr="006A708F" w:rsidRDefault="00D656CF" w:rsidP="00095C6D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мероприятий проводимых учреждениями культуры</w:t>
            </w:r>
          </w:p>
        </w:tc>
      </w:tr>
    </w:tbl>
    <w:p w:rsidR="00495A71" w:rsidRDefault="00495A71" w:rsidP="00110031">
      <w:pPr>
        <w:widowControl w:val="0"/>
        <w:autoSpaceDE w:val="0"/>
        <w:autoSpaceDN w:val="0"/>
        <w:jc w:val="center"/>
        <w:rPr>
          <w:b/>
        </w:rPr>
      </w:pPr>
    </w:p>
    <w:p w:rsidR="00D656CF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>2. Анализ текущей ситуации в сфере реализации</w:t>
      </w:r>
    </w:p>
    <w:p w:rsidR="00590A20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 xml:space="preserve">муниципальной  программы </w:t>
      </w:r>
    </w:p>
    <w:p w:rsidR="00D656CF" w:rsidRPr="00735FDA" w:rsidRDefault="00D656CF" w:rsidP="00110031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</w:p>
    <w:p w:rsidR="007866B0" w:rsidRDefault="007810F6" w:rsidP="007866B0">
      <w:pPr>
        <w:autoSpaceDE w:val="0"/>
        <w:autoSpaceDN w:val="0"/>
        <w:adjustRightInd w:val="0"/>
        <w:ind w:firstLine="540"/>
        <w:jc w:val="both"/>
      </w:pPr>
      <w:r>
        <w:t>Культурный потенциал Вичугского муниципального района характеризуется достаточно развитой сетью муниципальных учреждений культуры,</w:t>
      </w:r>
      <w:r w:rsidR="00B668BA">
        <w:t xml:space="preserve"> </w:t>
      </w:r>
      <w:r w:rsidR="00086B85">
        <w:t>учреждением дополнительного образования в сфере культуры</w:t>
      </w:r>
      <w:r w:rsidR="00B668BA">
        <w:t>,</w:t>
      </w:r>
      <w:r>
        <w:t xml:space="preserve"> уникальными объектами историко-культурного наследия.</w:t>
      </w:r>
      <w:r w:rsidR="00FF1305">
        <w:t xml:space="preserve"> </w:t>
      </w:r>
      <w:r w:rsidR="007866B0">
        <w:t xml:space="preserve">В 2018 году объем финансирования отрасли культуры Вичугского муниципального района составил </w:t>
      </w:r>
      <w:r w:rsidR="007866B0" w:rsidRPr="00736509">
        <w:t>21521,89248</w:t>
      </w:r>
      <w:r w:rsidR="007866B0">
        <w:rPr>
          <w:sz w:val="28"/>
          <w:szCs w:val="28"/>
        </w:rPr>
        <w:t xml:space="preserve"> </w:t>
      </w:r>
      <w:r w:rsidR="007866B0">
        <w:t>тыс. рублей, что больше уровня 2017 года на 18%.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Ключевыми направлениями деятельности Вичугского муниципального района в сфере культуры являются: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дополнительного образования детей;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культурного досуга в коллективах самодеятельного народного творчества;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культурно-массовых мероприятий для разных категорий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библиотечно-информационного обслуживания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охрана объектов культурного наследия (памятников истории и культуры) Вичугского муниципального района.</w:t>
      </w:r>
    </w:p>
    <w:p w:rsidR="0092571C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14060">
        <w:rPr>
          <w:rFonts w:ascii="Times New Roman" w:hAnsi="Times New Roman" w:cs="Times New Roman"/>
          <w:sz w:val="24"/>
          <w:szCs w:val="24"/>
        </w:rPr>
        <w:t xml:space="preserve">          Услуги по реализации дополнительных общеобразовательных, общеразвивающих программ в области искусств</w:t>
      </w:r>
      <w:r w:rsidR="00FC257F">
        <w:rPr>
          <w:rFonts w:ascii="Times New Roman" w:hAnsi="Times New Roman" w:cs="Times New Roman"/>
          <w:sz w:val="24"/>
          <w:szCs w:val="24"/>
        </w:rPr>
        <w:t>а</w:t>
      </w:r>
      <w:r w:rsidRPr="00914060">
        <w:rPr>
          <w:rFonts w:ascii="Times New Roman" w:hAnsi="Times New Roman" w:cs="Times New Roman"/>
          <w:sz w:val="24"/>
          <w:szCs w:val="24"/>
        </w:rPr>
        <w:t xml:space="preserve"> </w:t>
      </w:r>
      <w:r w:rsidR="00DF1FC2" w:rsidRPr="00914060">
        <w:rPr>
          <w:rFonts w:ascii="Times New Roman" w:hAnsi="Times New Roman" w:cs="Times New Roman"/>
          <w:sz w:val="24"/>
          <w:szCs w:val="24"/>
        </w:rPr>
        <w:t>предоставляет муниципальное бюджетное учреждение дополнительного образования «Вичугская районная детская школа искусств»</w:t>
      </w:r>
      <w:r w:rsidR="00DF1FC2">
        <w:rPr>
          <w:rFonts w:ascii="Times New Roman" w:hAnsi="Times New Roman" w:cs="Times New Roman"/>
          <w:sz w:val="24"/>
          <w:szCs w:val="24"/>
        </w:rPr>
        <w:t xml:space="preserve"> </w:t>
      </w:r>
      <w:r w:rsidRPr="00914060">
        <w:rPr>
          <w:rFonts w:ascii="Times New Roman" w:hAnsi="Times New Roman" w:cs="Times New Roman"/>
          <w:sz w:val="24"/>
          <w:szCs w:val="24"/>
        </w:rPr>
        <w:t xml:space="preserve">в трех поселениях района: </w:t>
      </w:r>
      <w:proofErr w:type="spellStart"/>
      <w:r w:rsidRPr="00914060">
        <w:rPr>
          <w:rFonts w:ascii="Times New Roman" w:hAnsi="Times New Roman" w:cs="Times New Roman"/>
          <w:sz w:val="24"/>
          <w:szCs w:val="24"/>
        </w:rPr>
        <w:t>Старовичугском</w:t>
      </w:r>
      <w:proofErr w:type="spellEnd"/>
      <w:r w:rsidRPr="00914060">
        <w:rPr>
          <w:rFonts w:ascii="Times New Roman" w:hAnsi="Times New Roman" w:cs="Times New Roman"/>
          <w:sz w:val="24"/>
          <w:szCs w:val="24"/>
        </w:rPr>
        <w:t xml:space="preserve">, Каменском и </w:t>
      </w:r>
      <w:proofErr w:type="spellStart"/>
      <w:r w:rsidRPr="00914060">
        <w:rPr>
          <w:rFonts w:ascii="Times New Roman" w:hAnsi="Times New Roman" w:cs="Times New Roman"/>
          <w:sz w:val="24"/>
          <w:szCs w:val="24"/>
        </w:rPr>
        <w:t>Новописцовском</w:t>
      </w:r>
      <w:proofErr w:type="spellEnd"/>
      <w:r w:rsidRPr="0091406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B27EA" w:rsidRPr="00FC257F" w:rsidRDefault="0092571C" w:rsidP="00EB27EA">
      <w:pPr>
        <w:jc w:val="both"/>
      </w:pPr>
      <w:r w:rsidRPr="00914060">
        <w:t xml:space="preserve"> </w:t>
      </w:r>
      <w:r>
        <w:t xml:space="preserve">        </w:t>
      </w:r>
      <w:r w:rsidRPr="00914060">
        <w:t>МБУ «Вичугская районная ДШИ» ведет активную работу по обучению детей творчеству и искусству</w:t>
      </w:r>
      <w:r w:rsidR="00EB27EA">
        <w:t xml:space="preserve">, реализуя </w:t>
      </w:r>
      <w:r w:rsidR="00EB27EA" w:rsidRPr="00EB27EA">
        <w:rPr>
          <w:bCs/>
          <w:color w:val="000000"/>
        </w:rPr>
        <w:t>предпрофессиональные и общеразвивающие программы</w:t>
      </w:r>
      <w:r w:rsidR="00EB27EA" w:rsidRPr="00EB27EA">
        <w:t xml:space="preserve"> дополнительного образования на четырёх отделениях: музыкальном, художественном, хореографическом, </w:t>
      </w:r>
      <w:proofErr w:type="spellStart"/>
      <w:r w:rsidR="00EB27EA" w:rsidRPr="00EB27EA">
        <w:t>общеэстетическом</w:t>
      </w:r>
      <w:proofErr w:type="spellEnd"/>
      <w:r w:rsidR="00EB27EA" w:rsidRPr="00EB27EA">
        <w:t xml:space="preserve"> для более </w:t>
      </w:r>
      <w:r w:rsidR="00EB27EA">
        <w:t>290</w:t>
      </w:r>
      <w:r w:rsidR="00EB27EA" w:rsidRPr="00EB27EA">
        <w:t xml:space="preserve"> детей Вичугского района</w:t>
      </w:r>
      <w:r w:rsidRPr="00EB27EA">
        <w:t>.</w:t>
      </w:r>
      <w:r w:rsidRPr="00914060">
        <w:t xml:space="preserve"> В школе работают преподаватели высшей квалификационной категории  по художественным и эстетическим  направлениям, таким как: живопись, хореография, вокал, хоровое пение, игра на инструментах. На базе детской школы искусств работает хореографический коллектив «Виктория», имеющий   звание «образцовый коллектив самодеятельного народного творчества».</w:t>
      </w:r>
      <w:r w:rsidR="00EB27EA">
        <w:rPr>
          <w:sz w:val="28"/>
          <w:szCs w:val="28"/>
        </w:rPr>
        <w:t xml:space="preserve"> </w:t>
      </w:r>
      <w:r w:rsidR="00FC257F" w:rsidRPr="00FC257F">
        <w:t>П</w:t>
      </w:r>
      <w:r w:rsidR="00EB27EA" w:rsidRPr="00FC257F">
        <w:t xml:space="preserve">реподаватели и обучающиеся школы искусств в 2018 году были участниками 3 районных конкурсов, 4 зональных, 5 региональных, 6 всероссийских и 7 международных, а также </w:t>
      </w:r>
      <w:proofErr w:type="spellStart"/>
      <w:r w:rsidR="00EB27EA" w:rsidRPr="00FC257F">
        <w:t>конкурсно</w:t>
      </w:r>
      <w:proofErr w:type="spellEnd"/>
      <w:r w:rsidR="00EB27EA" w:rsidRPr="00FC257F">
        <w:t xml:space="preserve">-фестивальной программы «Радуга», в которую входил </w:t>
      </w:r>
      <w:r w:rsidR="00EB27EA" w:rsidRPr="00FC257F">
        <w:rPr>
          <w:lang w:val="en-US"/>
        </w:rPr>
        <w:t>XII</w:t>
      </w:r>
      <w:r w:rsidR="00EB27EA" w:rsidRPr="00FC257F">
        <w:t xml:space="preserve"> Межзональный конкурс юных вокалистов академического пения «Кантабиле», </w:t>
      </w:r>
      <w:r w:rsidR="00EB27EA" w:rsidRPr="00FC257F">
        <w:rPr>
          <w:lang w:val="en-US"/>
        </w:rPr>
        <w:t>IX</w:t>
      </w:r>
      <w:r w:rsidR="00EB27EA" w:rsidRPr="00FC257F">
        <w:t xml:space="preserve"> Межзональный конкурс исполнительского мастерства на струнно-смычковых инструментах «Звуки весны», </w:t>
      </w:r>
      <w:r w:rsidR="00EB27EA" w:rsidRPr="00FC257F">
        <w:rPr>
          <w:lang w:val="en-US"/>
        </w:rPr>
        <w:t>XXIII</w:t>
      </w:r>
      <w:r w:rsidR="00EB27EA" w:rsidRPr="00FC257F">
        <w:t xml:space="preserve"> Областной открытый конкурс-фестиваль «Радуга» на тему «Древняя Русь). Лауреатами конкурсов стали 131 человек, 4 человека получили высшую награду Гран-При.</w:t>
      </w:r>
    </w:p>
    <w:p w:rsid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2571C" w:rsidRPr="00914060">
        <w:rPr>
          <w:rFonts w:ascii="Times New Roman" w:hAnsi="Times New Roman" w:cs="Times New Roman"/>
          <w:sz w:val="24"/>
          <w:szCs w:val="24"/>
        </w:rPr>
        <w:t>Опыт работы педагогического коллектива обобщается на семинарах, мастер-классах и в методических материалах.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571C" w:rsidRP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C257F">
        <w:rPr>
          <w:rFonts w:ascii="Times New Roman" w:hAnsi="Times New Roman" w:cs="Times New Roman"/>
          <w:sz w:val="24"/>
          <w:szCs w:val="24"/>
        </w:rPr>
        <w:t xml:space="preserve">Выполняя «майский» Указ Президента Российской Федерации по повышению заработной платы педагогическим работникам заработная плата педагогов учреждения дополнительного образования возросла </w:t>
      </w:r>
      <w:r>
        <w:rPr>
          <w:rFonts w:ascii="Times New Roman" w:hAnsi="Times New Roman" w:cs="Times New Roman"/>
          <w:sz w:val="24"/>
          <w:szCs w:val="24"/>
        </w:rPr>
        <w:t xml:space="preserve">по отношению к уровню 2017 года </w:t>
      </w:r>
      <w:r w:rsidRPr="00FC257F">
        <w:rPr>
          <w:rFonts w:ascii="Times New Roman" w:hAnsi="Times New Roman" w:cs="Times New Roman"/>
          <w:sz w:val="24"/>
          <w:szCs w:val="24"/>
        </w:rPr>
        <w:t>на 9,2% и составила</w:t>
      </w:r>
      <w:r>
        <w:rPr>
          <w:rFonts w:ascii="Times New Roman" w:hAnsi="Times New Roman" w:cs="Times New Roman"/>
          <w:sz w:val="24"/>
          <w:szCs w:val="24"/>
        </w:rPr>
        <w:t xml:space="preserve"> более </w:t>
      </w:r>
      <w:r w:rsidRPr="00FC257F">
        <w:rPr>
          <w:rFonts w:ascii="Times New Roman" w:hAnsi="Times New Roman" w:cs="Times New Roman"/>
          <w:sz w:val="24"/>
          <w:szCs w:val="24"/>
        </w:rPr>
        <w:t xml:space="preserve"> 220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FC257F">
        <w:rPr>
          <w:rFonts w:ascii="Times New Roman" w:hAnsi="Times New Roman" w:cs="Times New Roman"/>
          <w:sz w:val="24"/>
          <w:szCs w:val="24"/>
        </w:rPr>
        <w:t>0,0 рубл</w:t>
      </w:r>
      <w:r>
        <w:rPr>
          <w:rFonts w:ascii="Times New Roman" w:hAnsi="Times New Roman" w:cs="Times New Roman"/>
          <w:sz w:val="24"/>
          <w:szCs w:val="24"/>
        </w:rPr>
        <w:t>ей.</w:t>
      </w:r>
    </w:p>
    <w:p w:rsidR="0092571C" w:rsidRPr="00914060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</w:t>
      </w:r>
      <w:r w:rsidRPr="00914060">
        <w:rPr>
          <w:rFonts w:ascii="Times New Roman" w:hAnsi="Times New Roman" w:cs="Times New Roman"/>
          <w:sz w:val="24"/>
          <w:szCs w:val="24"/>
        </w:rPr>
        <w:t>Обеспокоенность вызывает техническое состояние зданий и помещений, используемых для проведения занятий, требуется  оснащение учебных классов хореографии специальным оборудованием, косметический ремонт классов, ремонт фасадов зданий</w:t>
      </w:r>
      <w:r>
        <w:rPr>
          <w:rFonts w:ascii="Times New Roman" w:hAnsi="Times New Roman" w:cs="Times New Roman"/>
          <w:sz w:val="24"/>
          <w:szCs w:val="24"/>
        </w:rPr>
        <w:t>, приобретение мебели и музыкальных инструментов</w:t>
      </w:r>
      <w:r w:rsidRPr="00914060">
        <w:rPr>
          <w:rFonts w:ascii="Times New Roman" w:hAnsi="Times New Roman" w:cs="Times New Roman"/>
          <w:sz w:val="24"/>
          <w:szCs w:val="24"/>
        </w:rPr>
        <w:t>.</w:t>
      </w:r>
    </w:p>
    <w:p w:rsidR="00D656CF" w:rsidRDefault="00D656CF" w:rsidP="00110031">
      <w:pPr>
        <w:widowControl w:val="0"/>
        <w:autoSpaceDE w:val="0"/>
        <w:autoSpaceDN w:val="0"/>
        <w:ind w:firstLine="540"/>
        <w:jc w:val="both"/>
      </w:pPr>
      <w:r w:rsidRPr="00110031">
        <w:t>Культурно-досуговую деятельность на территории района осуществля</w:t>
      </w:r>
      <w:r w:rsidR="0092571C">
        <w:t>ю</w:t>
      </w:r>
      <w:r w:rsidRPr="00110031">
        <w:t>т</w:t>
      </w:r>
      <w:r w:rsidR="0092571C">
        <w:t>:</w:t>
      </w:r>
      <w:r w:rsidRPr="00110031">
        <w:t xml:space="preserve"> муниципальное бюджетное учреждение «Вичугский районный дом культуры»</w:t>
      </w:r>
      <w:r w:rsidR="003A19B7">
        <w:t xml:space="preserve"> и 6 культурно-досуговых учреждений городских и сельских поселений</w:t>
      </w:r>
      <w:r w:rsidR="003C1C1D">
        <w:t>.</w:t>
      </w:r>
      <w:r w:rsidR="003955F7">
        <w:t xml:space="preserve"> </w:t>
      </w:r>
    </w:p>
    <w:p w:rsidR="009B467B" w:rsidRDefault="009D703B" w:rsidP="009D703B">
      <w:pPr>
        <w:autoSpaceDE w:val="0"/>
        <w:autoSpaceDN w:val="0"/>
        <w:adjustRightInd w:val="0"/>
        <w:ind w:firstLine="540"/>
        <w:jc w:val="both"/>
      </w:pPr>
      <w:r w:rsidRPr="00110031">
        <w:t xml:space="preserve">На базе МБУ ВРДК активно работают </w:t>
      </w:r>
      <w:r>
        <w:rPr>
          <w:color w:val="000000"/>
        </w:rPr>
        <w:t>2</w:t>
      </w:r>
      <w:r w:rsidRPr="00970604">
        <w:t>5</w:t>
      </w:r>
      <w:r w:rsidRPr="00110031">
        <w:rPr>
          <w:color w:val="000000"/>
        </w:rPr>
        <w:t xml:space="preserve"> клубных формировани</w:t>
      </w:r>
      <w:r>
        <w:rPr>
          <w:color w:val="000000"/>
        </w:rPr>
        <w:t xml:space="preserve">й. Возможность самореализации </w:t>
      </w:r>
      <w:r w:rsidR="009B467B">
        <w:rPr>
          <w:color w:val="000000"/>
        </w:rPr>
        <w:t xml:space="preserve">в </w:t>
      </w:r>
      <w:r w:rsidR="009B467B" w:rsidRPr="009B467B">
        <w:t>коллективах самодеятельного народного творчества  имеют 400 человек разных возрастных категорий</w:t>
      </w:r>
      <w:r w:rsidR="009B467B">
        <w:t xml:space="preserve"> </w:t>
      </w:r>
      <w:r w:rsidR="009B467B" w:rsidRPr="009B467B">
        <w:t>в различных жанрах:  народный вокал, эстрадный вокал, хоровое пение, хореография, декоративно-прикладное творчество, театральное искусство.</w:t>
      </w:r>
      <w:r w:rsidRPr="009B467B">
        <w:t xml:space="preserve"> </w:t>
      </w:r>
      <w:r>
        <w:rPr>
          <w:color w:val="000000"/>
        </w:rPr>
        <w:t>Шесть</w:t>
      </w:r>
      <w:r w:rsidRPr="00110031">
        <w:rPr>
          <w:color w:val="000000"/>
        </w:rPr>
        <w:t xml:space="preserve"> коллективов</w:t>
      </w:r>
      <w:r w:rsidRPr="00110031">
        <w:t xml:space="preserve"> художественной самодеятельности </w:t>
      </w:r>
      <w:r>
        <w:t xml:space="preserve">МБУ ВРДК </w:t>
      </w:r>
      <w:r w:rsidRPr="00110031">
        <w:t>имеют звание «Народный</w:t>
      </w:r>
      <w:r w:rsidR="00302754">
        <w:t xml:space="preserve"> (</w:t>
      </w:r>
      <w:r w:rsidR="009C1BD5">
        <w:t>о</w:t>
      </w:r>
      <w:r w:rsidRPr="00110031">
        <w:t>бразцовый</w:t>
      </w:r>
      <w:r w:rsidR="00302754">
        <w:t xml:space="preserve">) </w:t>
      </w:r>
      <w:r w:rsidR="00302754" w:rsidRPr="00302754">
        <w:t>коллектив самодеятельного народного творчества</w:t>
      </w:r>
      <w:r w:rsidRPr="00110031">
        <w:t xml:space="preserve">». </w:t>
      </w:r>
    </w:p>
    <w:p w:rsidR="005C2DA3" w:rsidRDefault="003A4A9E" w:rsidP="005C2DA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9B467B" w:rsidRPr="003A4A9E">
        <w:rPr>
          <w:rFonts w:ascii="Times New Roman" w:hAnsi="Times New Roman" w:cs="Times New Roman"/>
          <w:color w:val="000000"/>
          <w:sz w:val="24"/>
          <w:szCs w:val="24"/>
        </w:rPr>
        <w:t>Количество культурно-досуговых мероприятий, проведенных учреждением культуры, ежегодно растет. За 2018 год проведено 343 культурно-досуговых мероприятия. За счет применения разных форм число посетителей ежегодно увеличивается и в 2018 году составило 13772 человека.</w:t>
      </w:r>
      <w:r>
        <w:rPr>
          <w:color w:val="000000"/>
        </w:rPr>
        <w:t xml:space="preserve"> </w:t>
      </w:r>
      <w:r w:rsidRPr="00302754">
        <w:rPr>
          <w:rFonts w:ascii="Times New Roman" w:hAnsi="Times New Roman" w:cs="Times New Roman"/>
          <w:sz w:val="24"/>
          <w:szCs w:val="24"/>
        </w:rPr>
        <w:t>Фестивали и конкурсы</w:t>
      </w:r>
      <w:r w:rsidR="009C1BD5">
        <w:rPr>
          <w:rFonts w:ascii="Times New Roman" w:hAnsi="Times New Roman" w:cs="Times New Roman"/>
          <w:sz w:val="24"/>
          <w:szCs w:val="24"/>
        </w:rPr>
        <w:t>,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проводимые МБУ ВРДК проходят, как в залах, так и на открытых площадках.  </w:t>
      </w:r>
      <w:r w:rsidR="00DF1FC2">
        <w:rPr>
          <w:rFonts w:ascii="Times New Roman" w:hAnsi="Times New Roman" w:cs="Times New Roman"/>
          <w:sz w:val="24"/>
          <w:szCs w:val="24"/>
        </w:rPr>
        <w:t>К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ультурные мероприятия на открытых площадках 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являются </w:t>
      </w:r>
      <w:r w:rsidRPr="00302754">
        <w:rPr>
          <w:rFonts w:ascii="Times New Roman" w:hAnsi="Times New Roman" w:cs="Times New Roman"/>
          <w:sz w:val="24"/>
          <w:szCs w:val="24"/>
        </w:rPr>
        <w:t>наиболее массовы</w:t>
      </w:r>
      <w:r w:rsidR="00302754" w:rsidRPr="00302754">
        <w:rPr>
          <w:rFonts w:ascii="Times New Roman" w:hAnsi="Times New Roman" w:cs="Times New Roman"/>
          <w:sz w:val="24"/>
          <w:szCs w:val="24"/>
        </w:rPr>
        <w:t>ми.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DF1FC2">
        <w:rPr>
          <w:rFonts w:ascii="Times New Roman" w:hAnsi="Times New Roman" w:cs="Times New Roman"/>
          <w:sz w:val="24"/>
          <w:szCs w:val="24"/>
        </w:rPr>
        <w:t>У</w:t>
      </w:r>
      <w:r w:rsidRPr="00302754">
        <w:rPr>
          <w:rFonts w:ascii="Times New Roman" w:hAnsi="Times New Roman" w:cs="Times New Roman"/>
          <w:sz w:val="24"/>
          <w:szCs w:val="24"/>
        </w:rPr>
        <w:t>части</w:t>
      </w:r>
      <w:r w:rsidR="00DF1FC2">
        <w:rPr>
          <w:rFonts w:ascii="Times New Roman" w:hAnsi="Times New Roman" w:cs="Times New Roman"/>
          <w:sz w:val="24"/>
          <w:szCs w:val="24"/>
        </w:rPr>
        <w:t>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в фестивалях и конкурсах различных уровней (областных, межзональных, межрегиональных, всероссийских) и жанров дает возможность коллективам художественной самодеятельности показать свою работу, получить заслуженную оценку, перенять опыт других коллективов</w:t>
      </w:r>
      <w:r w:rsidR="00613810">
        <w:rPr>
          <w:rFonts w:ascii="Times New Roman" w:hAnsi="Times New Roman" w:cs="Times New Roman"/>
          <w:sz w:val="24"/>
          <w:szCs w:val="24"/>
        </w:rPr>
        <w:t xml:space="preserve">, подтвердить звание </w:t>
      </w:r>
      <w:r w:rsidR="00613810" w:rsidRPr="00302754">
        <w:rPr>
          <w:rFonts w:ascii="Times New Roman" w:hAnsi="Times New Roman" w:cs="Times New Roman"/>
          <w:sz w:val="24"/>
          <w:szCs w:val="24"/>
        </w:rPr>
        <w:t>«Народный (</w:t>
      </w:r>
      <w:r w:rsidR="00613810">
        <w:rPr>
          <w:rFonts w:ascii="Times New Roman" w:hAnsi="Times New Roman" w:cs="Times New Roman"/>
          <w:sz w:val="24"/>
          <w:szCs w:val="24"/>
        </w:rPr>
        <w:t>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бразцовый) коллектив самодеятельного </w:t>
      </w:r>
      <w:r w:rsidR="00613810">
        <w:rPr>
          <w:rFonts w:ascii="Times New Roman" w:hAnsi="Times New Roman" w:cs="Times New Roman"/>
          <w:sz w:val="24"/>
          <w:szCs w:val="24"/>
        </w:rPr>
        <w:t>народного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 творчества»</w:t>
      </w:r>
      <w:r w:rsidRPr="00302754">
        <w:rPr>
          <w:rFonts w:ascii="Times New Roman" w:hAnsi="Times New Roman" w:cs="Times New Roman"/>
          <w:sz w:val="24"/>
          <w:szCs w:val="24"/>
        </w:rPr>
        <w:t xml:space="preserve">. Чем больше коллективы участвуют в фестивалях и конкурсах различных уровней, тем сильнее мотивация </w:t>
      </w:r>
      <w:r w:rsidR="009C1BD5">
        <w:rPr>
          <w:rFonts w:ascii="Times New Roman" w:hAnsi="Times New Roman" w:cs="Times New Roman"/>
          <w:sz w:val="24"/>
          <w:szCs w:val="24"/>
        </w:rPr>
        <w:t xml:space="preserve">у участников </w:t>
      </w:r>
      <w:r w:rsidRPr="00302754">
        <w:rPr>
          <w:rFonts w:ascii="Times New Roman" w:hAnsi="Times New Roman" w:cs="Times New Roman"/>
          <w:sz w:val="24"/>
          <w:szCs w:val="24"/>
        </w:rPr>
        <w:t xml:space="preserve">к более серьезному отношению к занятиям, </w:t>
      </w:r>
      <w:r w:rsidR="009C1BD5">
        <w:rPr>
          <w:rFonts w:ascii="Times New Roman" w:hAnsi="Times New Roman" w:cs="Times New Roman"/>
          <w:sz w:val="24"/>
          <w:szCs w:val="24"/>
        </w:rPr>
        <w:t>выше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ответственност</w:t>
      </w:r>
      <w:r w:rsidR="009C1BD5">
        <w:rPr>
          <w:rFonts w:ascii="Times New Roman" w:hAnsi="Times New Roman" w:cs="Times New Roman"/>
          <w:sz w:val="24"/>
          <w:szCs w:val="24"/>
        </w:rPr>
        <w:t>ь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перед коллективом</w:t>
      </w:r>
      <w:r w:rsidR="009C1BD5">
        <w:rPr>
          <w:rFonts w:ascii="Times New Roman" w:hAnsi="Times New Roman" w:cs="Times New Roman"/>
          <w:sz w:val="24"/>
          <w:szCs w:val="24"/>
        </w:rPr>
        <w:t>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5C2DA3" w:rsidRPr="005C2DA3">
        <w:rPr>
          <w:rFonts w:ascii="Times New Roman" w:hAnsi="Times New Roman" w:cs="Times New Roman"/>
          <w:sz w:val="24"/>
          <w:szCs w:val="24"/>
        </w:rPr>
        <w:t>Опыт работы коллективов обобща</w:t>
      </w:r>
      <w:r w:rsidR="009C1BD5">
        <w:rPr>
          <w:rFonts w:ascii="Times New Roman" w:hAnsi="Times New Roman" w:cs="Times New Roman"/>
          <w:sz w:val="24"/>
          <w:szCs w:val="24"/>
        </w:rPr>
        <w:t>е</w:t>
      </w:r>
      <w:r w:rsidR="005C2DA3" w:rsidRPr="005C2DA3">
        <w:rPr>
          <w:rFonts w:ascii="Times New Roman" w:hAnsi="Times New Roman" w:cs="Times New Roman"/>
          <w:sz w:val="24"/>
          <w:szCs w:val="24"/>
        </w:rPr>
        <w:t>тся на семинарах</w:t>
      </w:r>
      <w:r w:rsidR="005C2DA3">
        <w:rPr>
          <w:rFonts w:ascii="Times New Roman" w:hAnsi="Times New Roman" w:cs="Times New Roman"/>
          <w:sz w:val="24"/>
          <w:szCs w:val="24"/>
        </w:rPr>
        <w:t xml:space="preserve"> и</w:t>
      </w:r>
      <w:r w:rsidR="005C2DA3" w:rsidRPr="005C2DA3">
        <w:rPr>
          <w:rFonts w:ascii="Times New Roman" w:hAnsi="Times New Roman" w:cs="Times New Roman"/>
          <w:sz w:val="24"/>
          <w:szCs w:val="24"/>
        </w:rPr>
        <w:t xml:space="preserve"> мастер-классах.</w:t>
      </w:r>
      <w:r w:rsidR="005C2D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1305" w:rsidRDefault="00FF1305" w:rsidP="00FF1305">
      <w:pPr>
        <w:autoSpaceDE w:val="0"/>
        <w:autoSpaceDN w:val="0"/>
        <w:adjustRightInd w:val="0"/>
        <w:ind w:firstLine="540"/>
        <w:jc w:val="both"/>
      </w:pPr>
      <w:r>
        <w:t>В период исполнения "майских" указов Президента Российской Федерации в части поэтапного повышения заработной платы работников культуры и ее доведения до средней заработной платы по региону заработная плата работников МБУ ВРДК выросла  на 61,4%.</w:t>
      </w:r>
    </w:p>
    <w:p w:rsidR="000236F8" w:rsidRPr="00CE630E" w:rsidRDefault="000236F8" w:rsidP="000236F8">
      <w:pPr>
        <w:autoSpaceDE w:val="0"/>
        <w:autoSpaceDN w:val="0"/>
        <w:adjustRightInd w:val="0"/>
        <w:ind w:firstLine="540"/>
        <w:jc w:val="both"/>
      </w:pPr>
      <w:r>
        <w:t xml:space="preserve">В 2018 году осуществлялась работа по укреплению материально-технической базы МБУ ВРДК. </w:t>
      </w:r>
      <w:r w:rsidRPr="00CE630E">
        <w:t>За счет получения субсидии</w:t>
      </w:r>
      <w:r w:rsidRPr="004B404E">
        <w:t xml:space="preserve"> </w:t>
      </w:r>
      <w:r w:rsidRPr="00CE630E">
        <w:t xml:space="preserve">из федерального бюджета на </w:t>
      </w:r>
      <w:r>
        <w:t>р</w:t>
      </w:r>
      <w:r w:rsidRPr="00CE630E">
        <w:t>азвитие и укрепление материально-технической базы домов культуры в населенных пунктах с числом жителей до 50 тысяч человек в рамках партийного проекта «Местный дом культуры»</w:t>
      </w:r>
      <w:r w:rsidR="00DF1FC2">
        <w:t>,</w:t>
      </w:r>
      <w:r w:rsidRPr="00CE630E">
        <w:t xml:space="preserve"> были приобретены и установлены кресла в количестве 114 штук на сумму 344689,43 р</w:t>
      </w:r>
      <w:r>
        <w:t>ублей и проведен текущий ремонт</w:t>
      </w:r>
      <w:r w:rsidRPr="00CE630E">
        <w:t xml:space="preserve"> коридора на 2 этаже и методического кабинета на </w:t>
      </w:r>
      <w:r>
        <w:t xml:space="preserve">сумму </w:t>
      </w:r>
      <w:r w:rsidRPr="00CE630E">
        <w:t>331689,00 руб.</w:t>
      </w:r>
      <w:r>
        <w:t xml:space="preserve"> На с</w:t>
      </w:r>
      <w:r w:rsidRPr="00CE630E">
        <w:t xml:space="preserve">редства  областного бюджета </w:t>
      </w:r>
      <w:r>
        <w:t>по наказам избирателей в размере 727,7 тыс. руб. проведен</w:t>
      </w:r>
      <w:r w:rsidRPr="00CE630E">
        <w:t xml:space="preserve"> ремонт зрительного зала, зала для занятий хореограф</w:t>
      </w:r>
      <w:r>
        <w:t>ией</w:t>
      </w:r>
      <w:r w:rsidRPr="00CE630E">
        <w:t>, а также входной группы</w:t>
      </w:r>
      <w:r>
        <w:t>.</w:t>
      </w:r>
      <w:r w:rsidRPr="00CE630E">
        <w:t xml:space="preserve"> </w:t>
      </w:r>
    </w:p>
    <w:p w:rsidR="00447CD3" w:rsidRPr="005C2DA3" w:rsidRDefault="00447CD3" w:rsidP="00447C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F6C5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color w:val="FF0000"/>
          <w:sz w:val="24"/>
          <w:szCs w:val="24"/>
        </w:rPr>
        <w:t xml:space="preserve">         </w:t>
      </w:r>
      <w:r w:rsidRPr="005C2DA3">
        <w:rPr>
          <w:rFonts w:ascii="Times New Roman" w:hAnsi="Times New Roman" w:cs="Times New Roman"/>
          <w:sz w:val="24"/>
          <w:szCs w:val="24"/>
        </w:rPr>
        <w:t>В тоже</w:t>
      </w:r>
      <w:r w:rsidR="000236F8">
        <w:rPr>
          <w:rFonts w:ascii="Times New Roman" w:hAnsi="Times New Roman" w:cs="Times New Roman"/>
          <w:sz w:val="24"/>
          <w:szCs w:val="24"/>
        </w:rPr>
        <w:t xml:space="preserve"> время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sz w:val="24"/>
          <w:szCs w:val="24"/>
        </w:rPr>
        <w:t>проведение ремонтных работ необходимо продолжить: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обновить фасад здания, </w:t>
      </w:r>
      <w:r w:rsidR="000236F8">
        <w:rPr>
          <w:rFonts w:ascii="Times New Roman" w:hAnsi="Times New Roman" w:cs="Times New Roman"/>
          <w:sz w:val="24"/>
          <w:szCs w:val="24"/>
        </w:rPr>
        <w:t>сделать ремонт</w:t>
      </w:r>
      <w:r w:rsidRPr="005C2DA3">
        <w:rPr>
          <w:rFonts w:ascii="Times New Roman" w:hAnsi="Times New Roman" w:cs="Times New Roman"/>
          <w:sz w:val="24"/>
          <w:szCs w:val="24"/>
        </w:rPr>
        <w:t xml:space="preserve"> в помещениях МБУ ВРДК, </w:t>
      </w:r>
      <w:r w:rsidR="000236F8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5C2DA3">
        <w:rPr>
          <w:rFonts w:ascii="Times New Roman" w:hAnsi="Times New Roman" w:cs="Times New Roman"/>
          <w:sz w:val="24"/>
          <w:szCs w:val="24"/>
        </w:rPr>
        <w:t>заменить часть мебели, музыкального и светового оборудования</w:t>
      </w:r>
      <w:r w:rsidR="00613810">
        <w:rPr>
          <w:rFonts w:ascii="Times New Roman" w:hAnsi="Times New Roman" w:cs="Times New Roman"/>
          <w:sz w:val="24"/>
          <w:szCs w:val="24"/>
        </w:rPr>
        <w:t xml:space="preserve">, </w:t>
      </w:r>
      <w:r w:rsidR="00613810" w:rsidRPr="005C2DA3">
        <w:rPr>
          <w:rFonts w:ascii="Times New Roman" w:hAnsi="Times New Roman" w:cs="Times New Roman"/>
          <w:sz w:val="24"/>
          <w:szCs w:val="24"/>
        </w:rPr>
        <w:t>оборудовать здание пандусами для людей с ограниченными возможностями</w:t>
      </w:r>
      <w:r w:rsidRPr="005C2DA3">
        <w:rPr>
          <w:rFonts w:ascii="Times New Roman" w:hAnsi="Times New Roman" w:cs="Times New Roman"/>
          <w:sz w:val="24"/>
          <w:szCs w:val="24"/>
        </w:rPr>
        <w:t>.</w:t>
      </w:r>
    </w:p>
    <w:p w:rsidR="0092571C" w:rsidRDefault="0092571C" w:rsidP="0092571C">
      <w:pPr>
        <w:autoSpaceDE w:val="0"/>
        <w:autoSpaceDN w:val="0"/>
        <w:adjustRightInd w:val="0"/>
        <w:ind w:firstLine="540"/>
        <w:jc w:val="both"/>
      </w:pPr>
      <w:r w:rsidRPr="00110031">
        <w:t xml:space="preserve">Библиотечное обслуживание населения </w:t>
      </w:r>
      <w:r>
        <w:t>района осуществляют 10 библиотек, в том числе в сельских поселениях</w:t>
      </w:r>
      <w:r w:rsidRPr="00110031">
        <w:t xml:space="preserve"> </w:t>
      </w:r>
      <w:r>
        <w:t>-</w:t>
      </w:r>
      <w:r w:rsidRPr="00110031">
        <w:t xml:space="preserve"> </w:t>
      </w:r>
      <w:r>
        <w:t xml:space="preserve">7 </w:t>
      </w:r>
      <w:r w:rsidRPr="00110031">
        <w:t>стационарны</w:t>
      </w:r>
      <w:r>
        <w:t>х</w:t>
      </w:r>
      <w:r w:rsidRPr="00110031">
        <w:t xml:space="preserve"> библиотек</w:t>
      </w:r>
      <w:r>
        <w:t>. В селе организованы еще</w:t>
      </w:r>
      <w:r w:rsidRPr="00110031">
        <w:t xml:space="preserve"> </w:t>
      </w:r>
      <w:r>
        <w:t>7 пунктов выдачи книг, часть которых преобразована с января 2017 года в связи с передачей полномочий в район</w:t>
      </w:r>
      <w:r w:rsidRPr="009C1BD5">
        <w:t xml:space="preserve"> </w:t>
      </w:r>
      <w:r>
        <w:t xml:space="preserve">из стационарных библиотек. </w:t>
      </w:r>
      <w:r w:rsidRPr="00110031">
        <w:rPr>
          <w:color w:val="FF0000"/>
        </w:rPr>
        <w:t xml:space="preserve"> </w:t>
      </w:r>
      <w:r>
        <w:t xml:space="preserve">В 2018 году зарегистрированными читателями муниципальных библиотек стали 6566, на селе - </w:t>
      </w:r>
      <w:r w:rsidRPr="003C1C1D">
        <w:t>3</w:t>
      </w:r>
      <w:r>
        <w:t xml:space="preserve">205 человек. Число посещений составило более 60217, на селе 27201, количество выданных изданий в целом библиотеками района 153301, в сельской местности - около 66144 экземпляров. За счет финансирования из федерального бюджета и </w:t>
      </w:r>
      <w:proofErr w:type="spellStart"/>
      <w:r>
        <w:t>софинансирования</w:t>
      </w:r>
      <w:proofErr w:type="spellEnd"/>
      <w:r>
        <w:t xml:space="preserve"> из местных бюджетов 60% библиотек имеют доступ к сети Интернет, на селе этот показатель равен  43%.  В 2018 году проведено подключение </w:t>
      </w:r>
      <w:proofErr w:type="spellStart"/>
      <w:r>
        <w:t>Золотиловской</w:t>
      </w:r>
      <w:proofErr w:type="spellEnd"/>
      <w:r>
        <w:t xml:space="preserve"> библиотеки Октябрьского сельского поселения к сети Интернет.</w:t>
      </w:r>
      <w:r w:rsidR="00B319EC">
        <w:t xml:space="preserve"> </w:t>
      </w:r>
    </w:p>
    <w:p w:rsidR="00DF1FC2" w:rsidRDefault="00DF1FC2" w:rsidP="00DF1FC2">
      <w:pPr>
        <w:suppressAutoHyphens/>
        <w:jc w:val="both"/>
        <w:rPr>
          <w:bCs/>
          <w:lang w:eastAsia="ar-SA"/>
        </w:rPr>
      </w:pPr>
      <w:r>
        <w:rPr>
          <w:bCs/>
          <w:color w:val="000000"/>
          <w:lang w:eastAsia="ar-SA"/>
        </w:rPr>
        <w:t xml:space="preserve">         </w:t>
      </w:r>
      <w:r w:rsidRPr="00110031">
        <w:rPr>
          <w:bCs/>
          <w:color w:val="000000"/>
          <w:lang w:eastAsia="ar-SA"/>
        </w:rPr>
        <w:t xml:space="preserve">Особого  внимания требуют дети из многодетных и </w:t>
      </w:r>
      <w:r>
        <w:rPr>
          <w:bCs/>
          <w:color w:val="000000"/>
          <w:lang w:eastAsia="ar-SA"/>
        </w:rPr>
        <w:t xml:space="preserve"> </w:t>
      </w:r>
      <w:r w:rsidRPr="00110031">
        <w:rPr>
          <w:bCs/>
          <w:color w:val="000000"/>
          <w:lang w:eastAsia="ar-SA"/>
        </w:rPr>
        <w:t>малообеспеченных семей, а также дети – инвалиды. Семьи, в которых воспитываются данные категории детей, наименее социально защищены, поскольку имеют большую иждивенческую нагрузку и ограниченные доходы</w:t>
      </w:r>
      <w:r>
        <w:rPr>
          <w:bCs/>
          <w:color w:val="000000"/>
          <w:lang w:eastAsia="ar-SA"/>
        </w:rPr>
        <w:t xml:space="preserve"> для полноценного участия в общественной жизни, так как обладают, в том числе и </w:t>
      </w:r>
      <w:r w:rsidRPr="00110031">
        <w:rPr>
          <w:lang w:eastAsia="ar-SA"/>
        </w:rPr>
        <w:t xml:space="preserve"> особыми потребностями. Полноценная жизнь подавляющего большинства детей</w:t>
      </w:r>
      <w:r>
        <w:rPr>
          <w:lang w:eastAsia="ar-SA"/>
        </w:rPr>
        <w:t xml:space="preserve"> из этих семей</w:t>
      </w:r>
      <w:r w:rsidRPr="00110031">
        <w:rPr>
          <w:lang w:eastAsia="ar-SA"/>
        </w:rPr>
        <w:t xml:space="preserve"> невозможна без предоставления им различных видов помощи и поддержки</w:t>
      </w:r>
      <w:r>
        <w:rPr>
          <w:lang w:eastAsia="ar-SA"/>
        </w:rPr>
        <w:t>, в том числе и предоставление услуг учреждениями культуры</w:t>
      </w:r>
      <w:r w:rsidRPr="00110031">
        <w:rPr>
          <w:lang w:eastAsia="ar-SA"/>
        </w:rPr>
        <w:t>.</w:t>
      </w:r>
      <w:r w:rsidRPr="00110031">
        <w:rPr>
          <w:bCs/>
          <w:lang w:eastAsia="ar-SA"/>
        </w:rPr>
        <w:t xml:space="preserve"> </w:t>
      </w:r>
    </w:p>
    <w:p w:rsidR="00DF1FC2" w:rsidRPr="00110031" w:rsidRDefault="00DF1FC2" w:rsidP="00DF1FC2">
      <w:pPr>
        <w:suppressAutoHyphens/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110031">
        <w:rPr>
          <w:bCs/>
          <w:color w:val="000000"/>
          <w:lang w:eastAsia="ar-SA"/>
        </w:rPr>
        <w:t>Одной из особенностей современной демографической ситуации является высокая численность лиц пожилого возраста.</w:t>
      </w:r>
      <w:r w:rsidRPr="00110031">
        <w:rPr>
          <w:bCs/>
          <w:color w:val="000000"/>
        </w:rPr>
        <w:t xml:space="preserve"> Процесс старения населения обуславливает необходимость создани</w:t>
      </w:r>
      <w:r>
        <w:rPr>
          <w:bCs/>
          <w:color w:val="000000"/>
        </w:rPr>
        <w:t>я</w:t>
      </w:r>
      <w:r w:rsidRPr="00110031">
        <w:rPr>
          <w:bCs/>
          <w:color w:val="000000"/>
        </w:rPr>
        <w:t xml:space="preserve"> условий </w:t>
      </w:r>
      <w:r>
        <w:rPr>
          <w:bCs/>
          <w:color w:val="000000"/>
        </w:rPr>
        <w:t xml:space="preserve">для активного участия </w:t>
      </w:r>
      <w:r w:rsidRPr="00110031">
        <w:rPr>
          <w:bCs/>
          <w:color w:val="000000"/>
        </w:rPr>
        <w:t>пожилых граждан в жизни общества.</w:t>
      </w:r>
    </w:p>
    <w:p w:rsidR="00DF1FC2" w:rsidRDefault="00DF1FC2" w:rsidP="007866B0">
      <w:pPr>
        <w:jc w:val="both"/>
        <w:textAlignment w:val="top"/>
      </w:pPr>
      <w:r>
        <w:t xml:space="preserve">          </w:t>
      </w:r>
      <w:r w:rsidRPr="00110031">
        <w:t xml:space="preserve">Юбилейные даты, торжественные мероприятия в поселениях, дни деревень, поселков, районные культурно – массовые мероприятия являются важным событием для жителей Вичугского муниципального района. </w:t>
      </w:r>
    </w:p>
    <w:p w:rsidR="007866B0" w:rsidRDefault="007866B0" w:rsidP="007866B0">
      <w:pPr>
        <w:autoSpaceDE w:val="0"/>
        <w:autoSpaceDN w:val="0"/>
        <w:adjustRightInd w:val="0"/>
        <w:jc w:val="both"/>
        <w:outlineLvl w:val="1"/>
      </w:pPr>
      <w:r>
        <w:rPr>
          <w:color w:val="000000"/>
        </w:rPr>
        <w:t xml:space="preserve">         Необходимо сохранять и развивать </w:t>
      </w:r>
      <w:r w:rsidRPr="00110031">
        <w:rPr>
          <w:color w:val="000000"/>
        </w:rPr>
        <w:t>механизм чествования юбиляров, премирования различных организаций и коллективов района</w:t>
      </w:r>
      <w:r>
        <w:rPr>
          <w:color w:val="000000"/>
        </w:rPr>
        <w:t>, с</w:t>
      </w:r>
      <w:r>
        <w:t xml:space="preserve">овершенствовать формы проведения </w:t>
      </w:r>
      <w:r w:rsidRPr="00110031">
        <w:t>государственных и местных праздников и социально-значимых районных мероприятий</w:t>
      </w:r>
      <w:r>
        <w:t>.</w:t>
      </w:r>
    </w:p>
    <w:p w:rsidR="00086B85" w:rsidRDefault="00086B85" w:rsidP="00086B85">
      <w:pPr>
        <w:autoSpaceDE w:val="0"/>
        <w:autoSpaceDN w:val="0"/>
        <w:adjustRightInd w:val="0"/>
        <w:ind w:firstLine="540"/>
        <w:jc w:val="both"/>
      </w:pPr>
      <w:r>
        <w:t>На территории района представлены разнообразные категории объектов культурного наследия: из 10 объектов культурного наследия 2 являются памятниками истории и культуры федерального значения, 2 - регионального, 6 - муниципального значения. 4 объекта являются выявленными объектами культурного наследия. В сельской местности находятся 4 объекта культурного наследия, из которых 1 является выявленным.</w:t>
      </w:r>
    </w:p>
    <w:p w:rsidR="004B404E" w:rsidRP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В настоящее время </w:t>
      </w:r>
      <w:r w:rsidR="000B130E">
        <w:t xml:space="preserve">наиболее значимыми проблемами </w:t>
      </w:r>
      <w:r w:rsidRPr="004B404E">
        <w:t xml:space="preserve">в сфере культуры района </w:t>
      </w:r>
      <w:r w:rsidR="00FF1305">
        <w:t>остаются</w:t>
      </w:r>
      <w:r w:rsidRPr="004B404E">
        <w:t>:</w:t>
      </w:r>
    </w:p>
    <w:p w:rsidR="000B130E" w:rsidRDefault="00F96D43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 w:rsidR="000B130E">
        <w:t xml:space="preserve">недостаточное развитие </w:t>
      </w:r>
      <w:r w:rsidR="004B404E" w:rsidRPr="004B404E">
        <w:t xml:space="preserve">материально-технической базы </w:t>
      </w:r>
      <w:r>
        <w:t>учреждени</w:t>
      </w:r>
      <w:r w:rsidR="000B130E">
        <w:t>й</w:t>
      </w:r>
      <w:r>
        <w:t xml:space="preserve"> культуры и </w:t>
      </w:r>
      <w:r w:rsidR="000B130E">
        <w:t>дополнительного образования в сфере культуры;</w:t>
      </w:r>
    </w:p>
    <w:p w:rsidR="004B404E" w:rsidRPr="004B404E" w:rsidRDefault="000B130E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>
        <w:t xml:space="preserve">недостаточный уровень компьютеризации учреждений культуры и </w:t>
      </w:r>
      <w:r w:rsidR="004B404E" w:rsidRPr="004B404E">
        <w:t>внедрени</w:t>
      </w:r>
      <w:r>
        <w:t>я</w:t>
      </w:r>
      <w:r w:rsidR="004B404E" w:rsidRPr="004B404E">
        <w:t xml:space="preserve"> информационно-коммуникационных технологий в основную деятельность;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F96D43">
        <w:t>привлечение квалифицированных кадров и повышение квалификации уже работающих</w:t>
      </w:r>
      <w:r w:rsidRPr="004B404E">
        <w:t>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06217C">
        <w:t>отставание</w:t>
      </w:r>
      <w:r w:rsidRPr="004B404E">
        <w:t xml:space="preserve"> уровня оплаты труда</w:t>
      </w:r>
      <w:r w:rsidR="00A3701B">
        <w:t>:</w:t>
      </w:r>
      <w:r w:rsidRPr="004B404E">
        <w:t xml:space="preserve"> работников культуры </w:t>
      </w:r>
      <w:r w:rsidR="00A3701B">
        <w:t>от</w:t>
      </w:r>
      <w:r w:rsidRPr="004B404E">
        <w:t xml:space="preserve"> среднемесячной номинальной заработной платы работников, занятых в сфере экономики</w:t>
      </w:r>
      <w:r w:rsidR="00A3701B">
        <w:t xml:space="preserve"> Ивановской области и педагогических работников от средней заработной платы учителей в Ивановской области</w:t>
      </w:r>
      <w:r w:rsidRPr="004B404E">
        <w:t>;</w:t>
      </w:r>
    </w:p>
    <w:p w:rsidR="00F96D43" w:rsidRPr="004B404E" w:rsidRDefault="00F96D43" w:rsidP="00F96D43">
      <w:pPr>
        <w:autoSpaceDE w:val="0"/>
        <w:autoSpaceDN w:val="0"/>
        <w:adjustRightInd w:val="0"/>
        <w:ind w:firstLine="539"/>
        <w:jc w:val="both"/>
      </w:pPr>
      <w:r w:rsidRPr="004B404E">
        <w:t>- комплектование библиотечных фондов в библиотеках на селе;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>- качеств</w:t>
      </w:r>
      <w:r w:rsidR="000B130E">
        <w:t>о</w:t>
      </w:r>
      <w:r w:rsidRPr="004B404E">
        <w:t xml:space="preserve"> оказания </w:t>
      </w:r>
      <w:r w:rsidR="000B130E">
        <w:t>библиотечных</w:t>
      </w:r>
      <w:r w:rsidRPr="004B404E">
        <w:t xml:space="preserve"> услуг</w:t>
      </w:r>
      <w:r w:rsidR="000B130E">
        <w:t xml:space="preserve"> населению в сельской местности;</w:t>
      </w:r>
    </w:p>
    <w:p w:rsidR="00FF1305" w:rsidRPr="004B404E" w:rsidRDefault="00FF1305" w:rsidP="00FF1305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Pr="00F96D43">
        <w:t>популяризация историко-культурного наследия и туристско-рекреационных ресурсов</w:t>
      </w:r>
      <w:r>
        <w:t>;</w:t>
      </w:r>
    </w:p>
    <w:p w:rsidR="000B130E" w:rsidRPr="004B404E" w:rsidRDefault="000B130E" w:rsidP="000B130E">
      <w:pPr>
        <w:autoSpaceDE w:val="0"/>
        <w:autoSpaceDN w:val="0"/>
        <w:adjustRightInd w:val="0"/>
        <w:ind w:firstLine="539"/>
        <w:jc w:val="both"/>
      </w:pPr>
      <w:r w:rsidRPr="004B404E">
        <w:t>- проведени</w:t>
      </w:r>
      <w:r>
        <w:t>е</w:t>
      </w:r>
      <w:r w:rsidRPr="004B404E">
        <w:t xml:space="preserve"> работ по сохранению объектов культурного наследия (памятников истории и культуры) Вичугского муниципального района;</w:t>
      </w:r>
    </w:p>
    <w:p w:rsidR="00832EFD" w:rsidRDefault="00832EFD" w:rsidP="00110031">
      <w:pPr>
        <w:ind w:firstLine="720"/>
        <w:jc w:val="both"/>
      </w:pPr>
    </w:p>
    <w:p w:rsidR="00832EFD" w:rsidRPr="00110031" w:rsidRDefault="00832EFD" w:rsidP="00832EF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Показатели, характеризующие текущую</w:t>
      </w:r>
    </w:p>
    <w:p w:rsidR="00832EFD" w:rsidRPr="00110031" w:rsidRDefault="00832EFD" w:rsidP="00832EFD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>ситуацию в сфере реализации муниципальной  программы</w:t>
      </w:r>
    </w:p>
    <w:p w:rsidR="00832EFD" w:rsidRDefault="00832EFD" w:rsidP="00110031">
      <w:pPr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5418"/>
        <w:gridCol w:w="823"/>
        <w:gridCol w:w="724"/>
        <w:gridCol w:w="724"/>
        <w:gridCol w:w="1451"/>
      </w:tblGrid>
      <w:tr w:rsidR="00832EFD" w:rsidRPr="005C41E9" w:rsidTr="00810997"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N п/п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 изм.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2016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2017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2018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</w:tr>
      <w:tr w:rsidR="00832EFD" w:rsidRPr="005C41E9" w:rsidTr="00810997">
        <w:trPr>
          <w:trHeight w:val="511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 участников клубных формирований  учреждения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</w:tr>
      <w:tr w:rsidR="00832EFD" w:rsidRPr="00C527C9" w:rsidTr="00810997">
        <w:trPr>
          <w:trHeight w:val="34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2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Среднее число участников клубных формирований в расчете на 1000 человек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90</w:t>
            </w:r>
          </w:p>
        </w:tc>
      </w:tr>
      <w:tr w:rsidR="00832EFD" w:rsidRPr="005C41E9" w:rsidTr="00810997">
        <w:trPr>
          <w:trHeight w:val="31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3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клубных формирований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</w:tr>
      <w:tr w:rsidR="00832EFD" w:rsidRPr="005C41E9" w:rsidTr="00CA4F6D">
        <w:trPr>
          <w:trHeight w:val="623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4</w:t>
            </w:r>
          </w:p>
        </w:tc>
        <w:tc>
          <w:tcPr>
            <w:tcW w:w="0" w:type="auto"/>
          </w:tcPr>
          <w:p w:rsidR="00832EFD" w:rsidRPr="00C776CA" w:rsidRDefault="00832EFD" w:rsidP="00181CE9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культурно</w:t>
            </w:r>
            <w:r w:rsidR="00C776CA" w:rsidRPr="00C776CA">
              <w:t xml:space="preserve"> </w:t>
            </w:r>
            <w:r w:rsidR="00181CE9" w:rsidRPr="00C776CA">
              <w:t>-</w:t>
            </w:r>
            <w:r w:rsidR="00C776CA" w:rsidRPr="00C776CA">
              <w:t xml:space="preserve"> </w:t>
            </w:r>
            <w:r w:rsidRPr="00C776CA">
              <w:t>досуговых мероприятий проведенных учреждением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297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321 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343</w:t>
            </w:r>
          </w:p>
        </w:tc>
      </w:tr>
      <w:tr w:rsidR="00832EFD" w:rsidRPr="005C41E9" w:rsidTr="00810997">
        <w:trPr>
          <w:trHeight w:val="496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5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Число посетителей культурно-массовых мероприятий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22497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13673</w:t>
            </w:r>
          </w:p>
        </w:tc>
        <w:tc>
          <w:tcPr>
            <w:tcW w:w="0" w:type="auto"/>
          </w:tcPr>
          <w:p w:rsidR="00832EFD" w:rsidRPr="00C776CA" w:rsidRDefault="00832EFD" w:rsidP="00464956">
            <w:pPr>
              <w:widowControl w:val="0"/>
              <w:autoSpaceDE w:val="0"/>
              <w:autoSpaceDN w:val="0"/>
              <w:jc w:val="center"/>
            </w:pPr>
            <w:r w:rsidRPr="00C776CA">
              <w:t>13</w:t>
            </w:r>
            <w:r w:rsidR="00464956" w:rsidRPr="00C776CA">
              <w:t>772</w:t>
            </w:r>
          </w:p>
        </w:tc>
      </w:tr>
      <w:tr w:rsidR="00832EFD" w:rsidRPr="005C41E9" w:rsidTr="00810997">
        <w:trPr>
          <w:trHeight w:val="54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6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обучающихся в Вичугской районной детской школе искусств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C776CA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347</w:t>
            </w:r>
          </w:p>
        </w:tc>
      </w:tr>
      <w:tr w:rsidR="00832EFD" w:rsidRPr="005C41E9" w:rsidTr="00810997">
        <w:trPr>
          <w:trHeight w:val="210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shd w:val="clear" w:color="auto" w:fill="FFFFFF"/>
              </w:rPr>
            </w:pPr>
            <w:r w:rsidRPr="00C776CA">
              <w:rPr>
                <w:shd w:val="clear" w:color="auto" w:fill="FFFFFF"/>
              </w:rPr>
              <w:t>Сохранение количественного состава фондов библиотек при систематическом поступлении новой литературы на различных носителях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557C02">
            <w:pPr>
              <w:widowControl w:val="0"/>
              <w:autoSpaceDE w:val="0"/>
              <w:autoSpaceDN w:val="0"/>
              <w:jc w:val="center"/>
            </w:pPr>
            <w:r w:rsidRPr="00C776CA">
              <w:t>5196</w:t>
            </w:r>
            <w:r w:rsidR="00557C02" w:rsidRPr="00C776CA">
              <w:t>6</w:t>
            </w:r>
          </w:p>
        </w:tc>
        <w:tc>
          <w:tcPr>
            <w:tcW w:w="0" w:type="auto"/>
          </w:tcPr>
          <w:p w:rsidR="00832EFD" w:rsidRPr="00C776CA" w:rsidRDefault="00557C02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53126</w:t>
            </w:r>
          </w:p>
        </w:tc>
      </w:tr>
      <w:tr w:rsidR="00832EFD" w:rsidRPr="005C41E9" w:rsidTr="00810997">
        <w:trPr>
          <w:trHeight w:val="30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8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both"/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center"/>
            </w:pPr>
            <w:r w:rsidRPr="00C776CA">
              <w:t>2</w:t>
            </w:r>
            <w:r w:rsidR="00026699" w:rsidRPr="00C776CA">
              <w:t>3038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27201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9</w:t>
            </w:r>
          </w:p>
        </w:tc>
        <w:tc>
          <w:tcPr>
            <w:tcW w:w="0" w:type="auto"/>
          </w:tcPr>
          <w:p w:rsidR="00026699" w:rsidRPr="00C776CA" w:rsidRDefault="00832EFD" w:rsidP="00026699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</w:t>
            </w:r>
            <w:r w:rsidR="007B6412" w:rsidRPr="00C776CA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года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141348/102,1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организаций культуры  по отношению к уровню 2010года с учетом задачи расширения информационных технологий и оцифровки для подключения общедоступных библиотек к сети Интернет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208057/102,1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11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работников  МБУ «Вичугский районный дом культуры»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13910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18650</w:t>
            </w:r>
          </w:p>
        </w:tc>
        <w:tc>
          <w:tcPr>
            <w:tcW w:w="0" w:type="auto"/>
          </w:tcPr>
          <w:p w:rsidR="006520C5" w:rsidRPr="00C776CA" w:rsidRDefault="006520C5" w:rsidP="0003531D">
            <w:pPr>
              <w:widowControl w:val="0"/>
              <w:tabs>
                <w:tab w:val="left" w:pos="195"/>
                <w:tab w:val="center" w:pos="434"/>
              </w:tabs>
              <w:autoSpaceDE w:val="0"/>
              <w:autoSpaceDN w:val="0"/>
              <w:jc w:val="center"/>
            </w:pPr>
            <w:r w:rsidRPr="00C776CA">
              <w:t>21220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12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педагогических работников МБУДО «Вичугская районная ДШИ»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17360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20150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center"/>
            </w:pPr>
            <w:r w:rsidRPr="00C776CA">
              <w:t>22010</w:t>
            </w:r>
          </w:p>
        </w:tc>
      </w:tr>
    </w:tbl>
    <w:p w:rsidR="00C52B1D" w:rsidRDefault="00C52B1D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  <w:r w:rsidRPr="00110031">
        <w:rPr>
          <w:b/>
        </w:rPr>
        <w:t>3. Цели и ожидаемые результаты реализации муниципальной программы</w:t>
      </w: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0A0226" w:rsidP="00110031">
      <w:pPr>
        <w:autoSpaceDE w:val="0"/>
        <w:autoSpaceDN w:val="0"/>
        <w:adjustRightInd w:val="0"/>
        <w:jc w:val="both"/>
      </w:pPr>
      <w:r w:rsidRPr="00110031">
        <w:t>Цели реализации программы:</w:t>
      </w:r>
      <w:r w:rsidR="00D656CF" w:rsidRPr="00110031">
        <w:t xml:space="preserve">  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о</w:t>
      </w:r>
      <w:r w:rsidR="00D656CF" w:rsidRPr="00110031">
        <w:t>беспечение права граждан на доступ к культурным ценностям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р</w:t>
      </w:r>
      <w:r w:rsidR="00D656CF" w:rsidRPr="00110031">
        <w:t>азвитие творческого потен</w:t>
      </w:r>
      <w:r>
        <w:t>циала жителей Вичугского района;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с</w:t>
      </w:r>
      <w:r w:rsidR="00D656CF" w:rsidRPr="00110031">
        <w:t>оздание условий для обеспечения доступа населения района к культурным ценностям, информации и знаниям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лучшение условий для организации дополнительного образования детей</w:t>
      </w:r>
      <w:r>
        <w:t>;</w:t>
      </w:r>
      <w:r w:rsidR="00D656CF" w:rsidRPr="00110031">
        <w:t xml:space="preserve">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п</w:t>
      </w:r>
      <w:r w:rsidR="00D656CF" w:rsidRPr="00110031">
        <w:t>овышение уровня удовлетворенности населения качеством предоставления муниципальных усл</w:t>
      </w:r>
      <w:r w:rsidR="000A0226" w:rsidRPr="00110031">
        <w:t>уг в сфере культуры и искусства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крепление материально-технической базы муниципальных учр</w:t>
      </w:r>
      <w:r w:rsidR="000A0226" w:rsidRPr="00110031">
        <w:t>еждений культуры района</w:t>
      </w:r>
      <w:r w:rsidR="0006217C"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величение доходов  за счет предоставления  платных услуг населению  с внедрением новых форм работы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>риобщение детей из незащищенных социальных слоев общества и граждан пожилого возраста к концертному искусству, к историко–культурному нас</w:t>
      </w:r>
      <w:r w:rsidR="000A0226" w:rsidRPr="00110031">
        <w:t xml:space="preserve">ледию </w:t>
      </w:r>
      <w:r w:rsidR="0006217C">
        <w:t xml:space="preserve">Вичугского района; </w:t>
      </w:r>
      <w:r w:rsidR="0006217C" w:rsidRPr="00110031">
        <w:t>Ивановского края</w:t>
      </w:r>
      <w:r w:rsidR="0006217C">
        <w:t>, России</w:t>
      </w:r>
      <w:r w:rsidR="001C56ED">
        <w:t>;</w:t>
      </w:r>
      <w:r w:rsidR="00D656CF" w:rsidRPr="00110031">
        <w:t xml:space="preserve"> 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  <w:rPr>
          <w:bCs/>
        </w:rPr>
      </w:pPr>
      <w:r>
        <w:t>у</w:t>
      </w:r>
      <w:r w:rsidR="00D656CF" w:rsidRPr="00110031">
        <w:t>довлетворение индивидуальной потребности пожилых людей в общении, организация досуга на базе Муниципального бюджетного учреждения «В</w:t>
      </w:r>
      <w:r w:rsidR="000A0226" w:rsidRPr="00110031">
        <w:t>ичугский районный дом культуры»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>ропаганда различных видов культурного образа жи</w:t>
      </w:r>
      <w:r w:rsidR="000A0226" w:rsidRPr="00110031">
        <w:t>зни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лучшение качества библиотечного обслуживания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tabs>
          <w:tab w:val="left" w:pos="709"/>
        </w:tabs>
        <w:ind w:left="0"/>
        <w:jc w:val="both"/>
        <w:textAlignment w:val="baseline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крепление материально-технической базы и улучшение технического оснащения библиотек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оздание комфортных условий пользования библиотечными ресурсами для всех категорий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охранение количественного состава фондов библиотек при систематическом поступлении новой литературы на различных носителях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р</w:t>
      </w:r>
      <w:r w:rsidR="00D656CF" w:rsidRPr="00110031">
        <w:rPr>
          <w:bdr w:val="none" w:sz="0" w:space="0" w:color="auto" w:frame="1"/>
        </w:rPr>
        <w:t>ост посещаемости библиотек и количества выполненных запросов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овершенствование деятельности библиотек района, усилению их роли в обществе, расширению направлений и форм их работы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  <w:rPr>
          <w:bdr w:val="none" w:sz="0" w:space="0" w:color="auto" w:frame="1"/>
        </w:rPr>
      </w:pPr>
      <w:r>
        <w:t>о</w:t>
      </w:r>
      <w:r w:rsidR="00D656CF" w:rsidRPr="00110031">
        <w:t>беспечение сохранности объектов культурного наследия</w:t>
      </w:r>
      <w:r w:rsidR="0006217C">
        <w:t>,</w:t>
      </w:r>
      <w:r w:rsidR="00D656CF" w:rsidRPr="00110031">
        <w:t xml:space="preserve">  находящихся на территории сельских поселений Вичугского муниципального района</w:t>
      </w:r>
      <w:r>
        <w:t>;</w:t>
      </w:r>
    </w:p>
    <w:p w:rsidR="00D656CF" w:rsidRPr="00110031" w:rsidRDefault="001C56ED" w:rsidP="00110031">
      <w:pPr>
        <w:numPr>
          <w:ilvl w:val="0"/>
          <w:numId w:val="36"/>
        </w:numPr>
        <w:autoSpaceDE w:val="0"/>
        <w:autoSpaceDN w:val="0"/>
        <w:adjustRightInd w:val="0"/>
        <w:ind w:left="0"/>
        <w:jc w:val="both"/>
      </w:pPr>
      <w:r>
        <w:t>п</w:t>
      </w:r>
      <w:r w:rsidR="00D656CF" w:rsidRPr="00110031">
        <w:t>овышение туристической привлекательности Вичугского муниципального района путем эффективного использования природно-рекреационных</w:t>
      </w:r>
      <w:r w:rsidR="00B13CCF" w:rsidRPr="00110031">
        <w:t xml:space="preserve"> и историко-культурных ресурсов</w:t>
      </w:r>
      <w:r>
        <w:t>.</w:t>
      </w:r>
    </w:p>
    <w:p w:rsidR="00DC2CC2" w:rsidRPr="00110031" w:rsidRDefault="00DC2CC2" w:rsidP="008D0C16">
      <w:pPr>
        <w:jc w:val="both"/>
      </w:pPr>
      <w:r>
        <w:t>У</w:t>
      </w:r>
      <w:r w:rsidRPr="00110031">
        <w:t xml:space="preserve">спешная реализация мероприятий программы </w:t>
      </w:r>
      <w:r>
        <w:t>позволит: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ваться</w:t>
      </w:r>
      <w:r w:rsidRPr="00110031">
        <w:t xml:space="preserve"> клубны</w:t>
      </w:r>
      <w:r>
        <w:t>м</w:t>
      </w:r>
      <w:r w:rsidRPr="00110031">
        <w:t xml:space="preserve"> формировани</w:t>
      </w:r>
      <w:r>
        <w:t>ям</w:t>
      </w:r>
      <w:r w:rsidRPr="00110031">
        <w:t>, созда</w:t>
      </w:r>
      <w:r>
        <w:t>ть условия</w:t>
      </w:r>
      <w:r w:rsidRPr="00110031">
        <w:t xml:space="preserve"> для их участия в фестивалях и конкурсах самодеятельного творчества р</w:t>
      </w:r>
      <w:r w:rsidR="0006217C">
        <w:t>азличных уровней;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целенаправленн</w:t>
      </w:r>
      <w:r>
        <w:t xml:space="preserve">о </w:t>
      </w:r>
      <w:r w:rsidRPr="00110031">
        <w:t xml:space="preserve"> работа</w:t>
      </w:r>
      <w:r>
        <w:t>ть</w:t>
      </w:r>
      <w:r w:rsidRPr="00110031">
        <w:t xml:space="preserve"> по выявлению и поддержке юных дарований, молодых талантливых исполнителей, по привлечению их к работе в творческих коллективах</w:t>
      </w:r>
      <w:r w:rsidR="0006217C">
        <w:t>;</w:t>
      </w:r>
      <w:r w:rsidRPr="00110031">
        <w:t xml:space="preserve">  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новы</w:t>
      </w:r>
      <w:r>
        <w:t>е</w:t>
      </w:r>
      <w:r w:rsidRPr="00110031">
        <w:t xml:space="preserve"> форм</w:t>
      </w:r>
      <w:r>
        <w:t>ы</w:t>
      </w:r>
      <w:r w:rsidRPr="00110031">
        <w:t xml:space="preserve">  </w:t>
      </w:r>
      <w:r w:rsidR="0006217C">
        <w:t>культурно-</w:t>
      </w:r>
      <w:r w:rsidRPr="00110031">
        <w:t>досу</w:t>
      </w:r>
      <w:r w:rsidR="0006217C">
        <w:t>говых мероприятий для населения;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>
        <w:t>сохра</w:t>
      </w:r>
      <w:r w:rsidRPr="00110031">
        <w:t>ни</w:t>
      </w:r>
      <w:r>
        <w:t>ть</w:t>
      </w:r>
      <w:r w:rsidRPr="00110031">
        <w:t xml:space="preserve"> и возро</w:t>
      </w:r>
      <w:r>
        <w:t>дить</w:t>
      </w:r>
      <w:r w:rsidRPr="00110031">
        <w:t xml:space="preserve"> самобытност</w:t>
      </w:r>
      <w:r>
        <w:t>ь</w:t>
      </w:r>
      <w:r w:rsidRPr="00110031">
        <w:t xml:space="preserve"> села, традиционных праздн</w:t>
      </w:r>
      <w:r w:rsidR="0006217C">
        <w:t>иков, обрядов, массовых гуляний;</w:t>
      </w:r>
      <w:r w:rsidRPr="00110031">
        <w:t xml:space="preserve">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работа</w:t>
      </w:r>
      <w:r>
        <w:t xml:space="preserve">ть с молодёжью при </w:t>
      </w:r>
      <w:r w:rsidRPr="00110031">
        <w:t>проведение молодежных мероприятий, танцев</w:t>
      </w:r>
      <w:r w:rsidR="0006217C">
        <w:t>альных вечеров и вечеров отдыха;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клуб</w:t>
      </w:r>
      <w:r>
        <w:t>ы</w:t>
      </w:r>
      <w:r w:rsidRPr="00110031">
        <w:t xml:space="preserve"> по интересам и любительски</w:t>
      </w:r>
      <w:r>
        <w:t>е объединения</w:t>
      </w:r>
      <w:r w:rsidRPr="00110031">
        <w:t xml:space="preserve"> для различных возрастных категорий населения, ветеранов и инвалидов,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сохран</w:t>
      </w:r>
      <w:r>
        <w:t>и</w:t>
      </w:r>
      <w:r w:rsidRPr="00110031">
        <w:t>ть библиотечн</w:t>
      </w:r>
      <w:r>
        <w:t>ый</w:t>
      </w:r>
      <w:r w:rsidRPr="00110031">
        <w:t xml:space="preserve"> фонд и </w:t>
      </w:r>
      <w:r>
        <w:t xml:space="preserve">увеличить </w:t>
      </w:r>
      <w:r w:rsidRPr="00110031">
        <w:t>количеств</w:t>
      </w:r>
      <w:r>
        <w:t>о</w:t>
      </w:r>
      <w:r w:rsidRPr="00110031">
        <w:t xml:space="preserve"> посещений библиотек и выполненных запросов,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популяриз</w:t>
      </w:r>
      <w:r>
        <w:t>ировать</w:t>
      </w:r>
      <w:r w:rsidRPr="00110031">
        <w:t xml:space="preserve"> объект</w:t>
      </w:r>
      <w:r>
        <w:t>ы</w:t>
      </w:r>
      <w:r w:rsidRPr="00110031">
        <w:t xml:space="preserve"> культурного наследия. </w:t>
      </w:r>
    </w:p>
    <w:p w:rsidR="00355139" w:rsidRDefault="00D656CF" w:rsidP="00071052">
      <w:pPr>
        <w:shd w:val="clear" w:color="auto" w:fill="FFFFFF"/>
        <w:ind w:firstLine="360"/>
        <w:jc w:val="both"/>
        <w:textAlignment w:val="baseline"/>
        <w:rPr>
          <w:b/>
        </w:rPr>
      </w:pPr>
      <w:r w:rsidRPr="00110031">
        <w:rPr>
          <w:color w:val="FF0000"/>
          <w:bdr w:val="none" w:sz="0" w:space="0" w:color="auto" w:frame="1"/>
        </w:rPr>
        <w:t xml:space="preserve">  </w:t>
      </w:r>
    </w:p>
    <w:p w:rsidR="00464956" w:rsidRDefault="00464956" w:rsidP="0011003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целевых индикаторах (показателях) 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"/>
        <w:gridCol w:w="2145"/>
        <w:gridCol w:w="614"/>
        <w:gridCol w:w="751"/>
        <w:gridCol w:w="724"/>
        <w:gridCol w:w="724"/>
        <w:gridCol w:w="724"/>
        <w:gridCol w:w="724"/>
        <w:gridCol w:w="724"/>
        <w:gridCol w:w="724"/>
        <w:gridCol w:w="724"/>
        <w:gridCol w:w="724"/>
      </w:tblGrid>
      <w:tr w:rsidR="00CC3B29" w:rsidRPr="00110031" w:rsidTr="00CC3B29">
        <w:tc>
          <w:tcPr>
            <w:tcW w:w="336" w:type="dxa"/>
          </w:tcPr>
          <w:p w:rsidR="00CC3B29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rPr>
                <w:b/>
              </w:rPr>
              <w:t xml:space="preserve">N </w:t>
            </w:r>
            <w:r w:rsidRPr="0039142E">
              <w:t>п/</w:t>
            </w:r>
          </w:p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39142E">
              <w:t>п</w:t>
            </w:r>
          </w:p>
        </w:tc>
        <w:tc>
          <w:tcPr>
            <w:tcW w:w="2775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Наименование целевого индикатора (показателя)</w:t>
            </w:r>
          </w:p>
        </w:tc>
        <w:tc>
          <w:tcPr>
            <w:tcW w:w="662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Ед. изм.</w:t>
            </w:r>
          </w:p>
        </w:tc>
        <w:tc>
          <w:tcPr>
            <w:tcW w:w="791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2018</w:t>
            </w:r>
          </w:p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факт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2019</w:t>
            </w:r>
          </w:p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CC3B29" w:rsidRPr="00563061" w:rsidRDefault="00CC3B29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2020</w:t>
            </w:r>
          </w:p>
          <w:p w:rsidR="00CC3B29" w:rsidRPr="00563061" w:rsidRDefault="00CC3B29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CC3B29" w:rsidRPr="00563061" w:rsidRDefault="00CC3B29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2021</w:t>
            </w:r>
          </w:p>
          <w:p w:rsidR="00CC3B29" w:rsidRPr="00563061" w:rsidRDefault="00CC3B29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CC3B29" w:rsidRPr="00563061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724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724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724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130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</w:tr>
      <w:tr w:rsidR="00CC3B29" w:rsidRPr="00110031" w:rsidTr="00CC3B29">
        <w:tc>
          <w:tcPr>
            <w:tcW w:w="336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</w:pPr>
            <w:r>
              <w:t>1</w:t>
            </w:r>
          </w:p>
        </w:tc>
        <w:tc>
          <w:tcPr>
            <w:tcW w:w="2775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обучающихся в Вичугской районной детской школе искусств</w:t>
            </w:r>
          </w:p>
        </w:tc>
        <w:tc>
          <w:tcPr>
            <w:tcW w:w="662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91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724" w:type="dxa"/>
          </w:tcPr>
          <w:p w:rsidR="00CC3B29" w:rsidRPr="004A7527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4A7527">
              <w:t>306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724" w:type="dxa"/>
          </w:tcPr>
          <w:p w:rsidR="00CC3B29" w:rsidRPr="00AA441F" w:rsidRDefault="00CC3B29" w:rsidP="004A7527">
            <w:pPr>
              <w:widowControl w:val="0"/>
              <w:autoSpaceDE w:val="0"/>
              <w:autoSpaceDN w:val="0"/>
              <w:jc w:val="center"/>
            </w:pPr>
            <w:r w:rsidRPr="00AA441F">
              <w:t>306</w:t>
            </w:r>
          </w:p>
        </w:tc>
        <w:tc>
          <w:tcPr>
            <w:tcW w:w="724" w:type="dxa"/>
          </w:tcPr>
          <w:p w:rsidR="00CC3B29" w:rsidRPr="00AA441F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 xml:space="preserve">306 </w:t>
            </w:r>
          </w:p>
        </w:tc>
        <w:tc>
          <w:tcPr>
            <w:tcW w:w="724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130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</w:tr>
      <w:tr w:rsidR="00CC3B29" w:rsidRPr="00110031" w:rsidTr="00CC3B29">
        <w:trPr>
          <w:trHeight w:val="729"/>
        </w:trPr>
        <w:tc>
          <w:tcPr>
            <w:tcW w:w="336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</w:pPr>
            <w:r>
              <w:t>2</w:t>
            </w:r>
          </w:p>
        </w:tc>
        <w:tc>
          <w:tcPr>
            <w:tcW w:w="2775" w:type="dxa"/>
          </w:tcPr>
          <w:p w:rsidR="00CC3B29" w:rsidRPr="00563061" w:rsidRDefault="00CC3B29" w:rsidP="007E4E66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культурно-досуговых мероприятий проведенных учреждением культуры</w:t>
            </w:r>
          </w:p>
        </w:tc>
        <w:tc>
          <w:tcPr>
            <w:tcW w:w="662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ед.</w:t>
            </w:r>
          </w:p>
        </w:tc>
        <w:tc>
          <w:tcPr>
            <w:tcW w:w="791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 xml:space="preserve">343 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367</w:t>
            </w:r>
          </w:p>
        </w:tc>
        <w:tc>
          <w:tcPr>
            <w:tcW w:w="724" w:type="dxa"/>
          </w:tcPr>
          <w:p w:rsidR="00CC3B29" w:rsidRPr="005D490E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129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Pr="005D490E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Pr="005D490E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130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</w:tr>
      <w:tr w:rsidR="00CC3B29" w:rsidRPr="00110031" w:rsidTr="00CC3B29">
        <w:trPr>
          <w:trHeight w:val="496"/>
        </w:trPr>
        <w:tc>
          <w:tcPr>
            <w:tcW w:w="336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</w:pPr>
            <w:r>
              <w:t>3</w:t>
            </w:r>
          </w:p>
        </w:tc>
        <w:tc>
          <w:tcPr>
            <w:tcW w:w="2775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Число посетителей культурно-массовых мероприятий</w:t>
            </w:r>
          </w:p>
        </w:tc>
        <w:tc>
          <w:tcPr>
            <w:tcW w:w="662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91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13772</w:t>
            </w:r>
          </w:p>
        </w:tc>
        <w:tc>
          <w:tcPr>
            <w:tcW w:w="724" w:type="dxa"/>
          </w:tcPr>
          <w:p w:rsidR="00CC3B29" w:rsidRPr="00563061" w:rsidRDefault="00CC3B29" w:rsidP="007B26E0">
            <w:pPr>
              <w:widowControl w:val="0"/>
              <w:autoSpaceDE w:val="0"/>
              <w:autoSpaceDN w:val="0"/>
              <w:jc w:val="center"/>
            </w:pPr>
            <w:r w:rsidRPr="00563061">
              <w:t>14</w:t>
            </w:r>
            <w:r>
              <w:t>559</w:t>
            </w:r>
          </w:p>
        </w:tc>
        <w:tc>
          <w:tcPr>
            <w:tcW w:w="724" w:type="dxa"/>
          </w:tcPr>
          <w:p w:rsidR="00CC3B29" w:rsidRPr="005D490E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5096</w:t>
            </w:r>
          </w:p>
        </w:tc>
        <w:tc>
          <w:tcPr>
            <w:tcW w:w="724" w:type="dxa"/>
          </w:tcPr>
          <w:p w:rsidR="00CC3B29" w:rsidRPr="0064581E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64581E">
              <w:t>29442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>
              <w:t>16015</w:t>
            </w:r>
          </w:p>
        </w:tc>
        <w:tc>
          <w:tcPr>
            <w:tcW w:w="724" w:type="dxa"/>
          </w:tcPr>
          <w:p w:rsidR="00CC3B29" w:rsidRPr="005D490E" w:rsidRDefault="00CC3B29" w:rsidP="005D490E">
            <w:pPr>
              <w:widowControl w:val="0"/>
              <w:autoSpaceDE w:val="0"/>
              <w:autoSpaceDN w:val="0"/>
              <w:jc w:val="center"/>
            </w:pPr>
            <w:r w:rsidRPr="005D490E">
              <w:t>17471</w:t>
            </w:r>
          </w:p>
        </w:tc>
        <w:tc>
          <w:tcPr>
            <w:tcW w:w="724" w:type="dxa"/>
          </w:tcPr>
          <w:p w:rsidR="00CC3B29" w:rsidRPr="005D490E" w:rsidRDefault="00CC3B29" w:rsidP="005D490E">
            <w:pPr>
              <w:widowControl w:val="0"/>
              <w:autoSpaceDE w:val="0"/>
              <w:autoSpaceDN w:val="0"/>
              <w:jc w:val="center"/>
            </w:pPr>
            <w:r>
              <w:t>18927</w:t>
            </w:r>
          </w:p>
        </w:tc>
        <w:tc>
          <w:tcPr>
            <w:tcW w:w="724" w:type="dxa"/>
          </w:tcPr>
          <w:p w:rsidR="00CC3B29" w:rsidRDefault="00CC3B29" w:rsidP="005D490E">
            <w:pPr>
              <w:widowControl w:val="0"/>
              <w:autoSpaceDE w:val="0"/>
              <w:autoSpaceDN w:val="0"/>
              <w:jc w:val="center"/>
            </w:pPr>
            <w:r>
              <w:t>20252</w:t>
            </w:r>
          </w:p>
        </w:tc>
        <w:tc>
          <w:tcPr>
            <w:tcW w:w="130" w:type="dxa"/>
          </w:tcPr>
          <w:p w:rsidR="00CC3B29" w:rsidRDefault="00364043" w:rsidP="005D490E">
            <w:pPr>
              <w:widowControl w:val="0"/>
              <w:autoSpaceDE w:val="0"/>
              <w:autoSpaceDN w:val="0"/>
              <w:jc w:val="center"/>
            </w:pPr>
            <w:r>
              <w:t>22277</w:t>
            </w:r>
          </w:p>
        </w:tc>
      </w:tr>
      <w:tr w:rsidR="00CC3B29" w:rsidRPr="00110031" w:rsidTr="00CC3B29">
        <w:trPr>
          <w:trHeight w:val="351"/>
        </w:trPr>
        <w:tc>
          <w:tcPr>
            <w:tcW w:w="336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</w:pPr>
            <w:r>
              <w:t>4</w:t>
            </w:r>
          </w:p>
        </w:tc>
        <w:tc>
          <w:tcPr>
            <w:tcW w:w="2775" w:type="dxa"/>
          </w:tcPr>
          <w:p w:rsidR="00CC3B29" w:rsidRPr="006520C5" w:rsidRDefault="00CC3B29" w:rsidP="00045791">
            <w:pPr>
              <w:widowControl w:val="0"/>
              <w:autoSpaceDE w:val="0"/>
              <w:autoSpaceDN w:val="0"/>
              <w:jc w:val="both"/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662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91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27201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29108</w:t>
            </w:r>
          </w:p>
        </w:tc>
        <w:tc>
          <w:tcPr>
            <w:tcW w:w="724" w:type="dxa"/>
          </w:tcPr>
          <w:p w:rsidR="00CC3B29" w:rsidRPr="00725897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725897">
              <w:t>10188</w:t>
            </w:r>
          </w:p>
        </w:tc>
        <w:tc>
          <w:tcPr>
            <w:tcW w:w="724" w:type="dxa"/>
          </w:tcPr>
          <w:p w:rsidR="00CC3B29" w:rsidRPr="00563061" w:rsidRDefault="00CC3B29" w:rsidP="005D490E">
            <w:pPr>
              <w:widowControl w:val="0"/>
              <w:autoSpaceDE w:val="0"/>
              <w:autoSpaceDN w:val="0"/>
              <w:jc w:val="center"/>
            </w:pPr>
            <w:r>
              <w:t>27242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29967</w:t>
            </w:r>
          </w:p>
        </w:tc>
        <w:tc>
          <w:tcPr>
            <w:tcW w:w="724" w:type="dxa"/>
          </w:tcPr>
          <w:p w:rsidR="00CC3B29" w:rsidRPr="00725897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32964</w:t>
            </w:r>
          </w:p>
        </w:tc>
        <w:tc>
          <w:tcPr>
            <w:tcW w:w="724" w:type="dxa"/>
          </w:tcPr>
          <w:p w:rsidR="00CC3B29" w:rsidRPr="00725897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  <w:tc>
          <w:tcPr>
            <w:tcW w:w="724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  <w:tc>
          <w:tcPr>
            <w:tcW w:w="130" w:type="dxa"/>
          </w:tcPr>
          <w:p w:rsidR="00CC3B29" w:rsidRDefault="00364043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</w:tr>
      <w:tr w:rsidR="00CC3B29" w:rsidRPr="00110031" w:rsidTr="00CC3B29">
        <w:trPr>
          <w:trHeight w:val="351"/>
        </w:trPr>
        <w:tc>
          <w:tcPr>
            <w:tcW w:w="336" w:type="dxa"/>
          </w:tcPr>
          <w:p w:rsidR="00CC3B29" w:rsidRDefault="00CC3B29" w:rsidP="00045791">
            <w:pPr>
              <w:widowControl w:val="0"/>
              <w:autoSpaceDE w:val="0"/>
              <w:autoSpaceDN w:val="0"/>
            </w:pPr>
            <w:r>
              <w:t>5</w:t>
            </w:r>
          </w:p>
        </w:tc>
        <w:tc>
          <w:tcPr>
            <w:tcW w:w="2775" w:type="dxa"/>
          </w:tcPr>
          <w:p w:rsidR="00CC3B29" w:rsidRPr="006520C5" w:rsidRDefault="00CC3B29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662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791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102,1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102,2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 xml:space="preserve">- 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130" w:type="dxa"/>
          </w:tcPr>
          <w:p w:rsidR="00CC3B29" w:rsidRDefault="00364043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</w:tr>
      <w:tr w:rsidR="00CC3B29" w:rsidRPr="00110031" w:rsidTr="00CC3B29">
        <w:trPr>
          <w:trHeight w:val="351"/>
        </w:trPr>
        <w:tc>
          <w:tcPr>
            <w:tcW w:w="336" w:type="dxa"/>
          </w:tcPr>
          <w:p w:rsidR="00CC3B29" w:rsidRDefault="00CC3B29" w:rsidP="00045791">
            <w:pPr>
              <w:widowControl w:val="0"/>
              <w:autoSpaceDE w:val="0"/>
              <w:autoSpaceDN w:val="0"/>
            </w:pPr>
            <w:r>
              <w:t>6</w:t>
            </w:r>
          </w:p>
        </w:tc>
        <w:tc>
          <w:tcPr>
            <w:tcW w:w="2775" w:type="dxa"/>
          </w:tcPr>
          <w:p w:rsidR="00CC3B29" w:rsidRPr="00C776CA" w:rsidRDefault="00CC3B29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662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791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114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117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120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123</w:t>
            </w:r>
          </w:p>
        </w:tc>
        <w:tc>
          <w:tcPr>
            <w:tcW w:w="130" w:type="dxa"/>
          </w:tcPr>
          <w:p w:rsidR="00CC3B29" w:rsidRDefault="00364043" w:rsidP="00045791">
            <w:pPr>
              <w:widowControl w:val="0"/>
              <w:autoSpaceDE w:val="0"/>
              <w:autoSpaceDN w:val="0"/>
              <w:jc w:val="center"/>
            </w:pPr>
            <w:r>
              <w:t>125</w:t>
            </w:r>
          </w:p>
        </w:tc>
      </w:tr>
    </w:tbl>
    <w:p w:rsidR="00233E12" w:rsidRDefault="00233E12" w:rsidP="00110031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656CF" w:rsidRPr="00110031" w:rsidRDefault="00D656CF" w:rsidP="0011003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4. Ресурсное обеспечение муниципальной программы</w:t>
      </w:r>
    </w:p>
    <w:p w:rsidR="00D656CF" w:rsidRPr="00110031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t>Финансирование Программы осуществляется за счет средств  бюджетов</w:t>
      </w:r>
      <w:r w:rsidR="0006217C">
        <w:rPr>
          <w:rFonts w:ascii="Times New Roman" w:hAnsi="Times New Roman" w:cs="Times New Roman"/>
          <w:sz w:val="24"/>
          <w:szCs w:val="24"/>
        </w:rPr>
        <w:t xml:space="preserve"> разных уровней</w:t>
      </w:r>
      <w:r w:rsidRPr="00110031">
        <w:rPr>
          <w:rFonts w:ascii="Times New Roman" w:hAnsi="Times New Roman" w:cs="Times New Roman"/>
          <w:sz w:val="24"/>
          <w:szCs w:val="24"/>
        </w:rPr>
        <w:t xml:space="preserve"> с привлечением внебюджетных источников.  </w:t>
      </w: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t xml:space="preserve">Объемы </w:t>
      </w:r>
      <w:r w:rsidR="00DA5C12" w:rsidRPr="00110031">
        <w:rPr>
          <w:rFonts w:ascii="Times New Roman" w:hAnsi="Times New Roman" w:cs="Times New Roman"/>
          <w:sz w:val="24"/>
          <w:szCs w:val="24"/>
        </w:rPr>
        <w:t>финансирования Программы на 20</w:t>
      </w:r>
      <w:r w:rsidR="00F13E00">
        <w:rPr>
          <w:rFonts w:ascii="Times New Roman" w:hAnsi="Times New Roman" w:cs="Times New Roman"/>
          <w:sz w:val="24"/>
          <w:szCs w:val="24"/>
        </w:rPr>
        <w:t>19</w:t>
      </w:r>
      <w:r w:rsidR="00DA5C12" w:rsidRPr="00110031">
        <w:rPr>
          <w:rFonts w:ascii="Times New Roman" w:hAnsi="Times New Roman" w:cs="Times New Roman"/>
          <w:sz w:val="24"/>
          <w:szCs w:val="24"/>
        </w:rPr>
        <w:t>-202</w:t>
      </w:r>
      <w:r w:rsidR="00E75263">
        <w:rPr>
          <w:rFonts w:ascii="Times New Roman" w:hAnsi="Times New Roman" w:cs="Times New Roman"/>
          <w:sz w:val="24"/>
          <w:szCs w:val="24"/>
        </w:rPr>
        <w:t>5</w:t>
      </w:r>
      <w:r w:rsidRPr="00110031">
        <w:rPr>
          <w:rFonts w:ascii="Times New Roman" w:hAnsi="Times New Roman" w:cs="Times New Roman"/>
          <w:sz w:val="24"/>
          <w:szCs w:val="24"/>
        </w:rPr>
        <w:t xml:space="preserve"> годы за счет средств бюджет</w:t>
      </w:r>
      <w:r w:rsidR="0006217C">
        <w:rPr>
          <w:rFonts w:ascii="Times New Roman" w:hAnsi="Times New Roman" w:cs="Times New Roman"/>
          <w:sz w:val="24"/>
          <w:szCs w:val="24"/>
        </w:rPr>
        <w:t>ов</w:t>
      </w:r>
      <w:r w:rsidRPr="00110031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>всех</w:t>
      </w:r>
      <w:r w:rsidR="0008694D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 xml:space="preserve"> уровней </w:t>
      </w:r>
      <w:r w:rsidR="00F13E00">
        <w:rPr>
          <w:rFonts w:ascii="Times New Roman" w:hAnsi="Times New Roman" w:cs="Times New Roman"/>
          <w:sz w:val="24"/>
          <w:szCs w:val="24"/>
        </w:rPr>
        <w:t xml:space="preserve">могут изменяться. </w:t>
      </w:r>
    </w:p>
    <w:p w:rsidR="00DA5C12" w:rsidRPr="00110031" w:rsidRDefault="00DA5C12" w:rsidP="00110031"/>
    <w:p w:rsidR="00233E12" w:rsidRPr="00303C12" w:rsidRDefault="00D656CF" w:rsidP="006520C5">
      <w:pPr>
        <w:jc w:val="center"/>
        <w:rPr>
          <w:b/>
          <w:sz w:val="28"/>
          <w:szCs w:val="28"/>
        </w:rPr>
      </w:pPr>
      <w:r w:rsidRPr="00110031">
        <w:rPr>
          <w:b/>
        </w:rPr>
        <w:t>Ресурсное обеспечение</w:t>
      </w:r>
    </w:p>
    <w:tbl>
      <w:tblPr>
        <w:tblpPr w:leftFromText="180" w:rightFromText="180" w:vertAnchor="text" w:horzAnchor="margin" w:tblpXSpec="center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"/>
        <w:gridCol w:w="1404"/>
        <w:gridCol w:w="1021"/>
        <w:gridCol w:w="853"/>
        <w:gridCol w:w="853"/>
        <w:gridCol w:w="792"/>
        <w:gridCol w:w="853"/>
        <w:gridCol w:w="853"/>
        <w:gridCol w:w="914"/>
        <w:gridCol w:w="853"/>
        <w:gridCol w:w="853"/>
      </w:tblGrid>
      <w:tr w:rsidR="00364043" w:rsidRPr="005D445F" w:rsidTr="00E01FA9"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>№ п/п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>Наименование основного мероприятия/источник ресурсного обеспечения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110031"/>
          <w:p w:rsidR="00364043" w:rsidRPr="005D445F" w:rsidRDefault="00364043" w:rsidP="00110031"/>
        </w:tc>
        <w:tc>
          <w:tcPr>
            <w:tcW w:w="0" w:type="auto"/>
            <w:gridSpan w:val="8"/>
          </w:tcPr>
          <w:p w:rsidR="00364043" w:rsidRPr="005D445F" w:rsidRDefault="00364043" w:rsidP="00DC211E">
            <w:pPr>
              <w:jc w:val="center"/>
            </w:pPr>
            <w:r w:rsidRPr="005D445F">
              <w:t>Финансирование (тыс. руб.)</w:t>
            </w:r>
          </w:p>
        </w:tc>
      </w:tr>
      <w:tr w:rsidR="00364043" w:rsidRPr="005D445F" w:rsidTr="00364043">
        <w:trPr>
          <w:trHeight w:val="946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2019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2020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2021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2022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2023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>
              <w:t>2024</w:t>
            </w:r>
          </w:p>
        </w:tc>
        <w:tc>
          <w:tcPr>
            <w:tcW w:w="0" w:type="auto"/>
          </w:tcPr>
          <w:p w:rsidR="00364043" w:rsidRDefault="00364043" w:rsidP="008B7A1C">
            <w:pPr>
              <w:jc w:val="center"/>
            </w:pPr>
            <w:r>
              <w:t>2025</w:t>
            </w:r>
          </w:p>
        </w:tc>
        <w:tc>
          <w:tcPr>
            <w:tcW w:w="0" w:type="auto"/>
          </w:tcPr>
          <w:p w:rsidR="00364043" w:rsidRDefault="00364043" w:rsidP="008B7A1C">
            <w:pPr>
              <w:jc w:val="center"/>
            </w:pPr>
            <w:r>
              <w:t>2026</w:t>
            </w:r>
          </w:p>
        </w:tc>
      </w:tr>
      <w:tr w:rsidR="00364043" w:rsidRPr="005D445F" w:rsidTr="00364043">
        <w:trPr>
          <w:trHeight w:val="480"/>
        </w:trPr>
        <w:tc>
          <w:tcPr>
            <w:tcW w:w="0" w:type="auto"/>
            <w:vMerge w:val="restart"/>
          </w:tcPr>
          <w:p w:rsidR="00364043" w:rsidRPr="005D445F" w:rsidRDefault="00364043" w:rsidP="00110031"/>
        </w:tc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 xml:space="preserve">Программа </w:t>
            </w:r>
          </w:p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Всего по программе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22163,17362</w:t>
            </w:r>
          </w:p>
        </w:tc>
        <w:tc>
          <w:tcPr>
            <w:tcW w:w="0" w:type="auto"/>
          </w:tcPr>
          <w:p w:rsidR="00364043" w:rsidRPr="005D445F" w:rsidRDefault="00364043" w:rsidP="0007112B">
            <w:r w:rsidRPr="005D445F">
              <w:t>23082,11748</w:t>
            </w:r>
          </w:p>
        </w:tc>
        <w:tc>
          <w:tcPr>
            <w:tcW w:w="0" w:type="auto"/>
          </w:tcPr>
          <w:p w:rsidR="00364043" w:rsidRPr="005D445F" w:rsidRDefault="00364043" w:rsidP="00FC6C78">
            <w:r>
              <w:rPr>
                <w:sz w:val="22"/>
                <w:szCs w:val="22"/>
              </w:rPr>
              <w:t>25738,414</w:t>
            </w:r>
          </w:p>
        </w:tc>
        <w:tc>
          <w:tcPr>
            <w:tcW w:w="0" w:type="auto"/>
          </w:tcPr>
          <w:p w:rsidR="00364043" w:rsidRPr="0043286B" w:rsidRDefault="00364043" w:rsidP="00FB616E">
            <w:r>
              <w:t>27409</w:t>
            </w:r>
            <w:r w:rsidRPr="0043286B">
              <w:t>,</w:t>
            </w:r>
            <w:r>
              <w:t>45</w:t>
            </w:r>
            <w:r w:rsidRPr="0043286B">
              <w:t>148</w:t>
            </w:r>
          </w:p>
        </w:tc>
        <w:tc>
          <w:tcPr>
            <w:tcW w:w="0" w:type="auto"/>
          </w:tcPr>
          <w:p w:rsidR="00364043" w:rsidRPr="005D445F" w:rsidRDefault="00364043" w:rsidP="004D352C">
            <w:r>
              <w:t>30307,63113</w:t>
            </w:r>
          </w:p>
        </w:tc>
        <w:tc>
          <w:tcPr>
            <w:tcW w:w="0" w:type="auto"/>
          </w:tcPr>
          <w:p w:rsidR="00364043" w:rsidRPr="009D7512" w:rsidRDefault="00DF14FA" w:rsidP="003C2380">
            <w:r w:rsidRPr="009D7512">
              <w:t>17</w:t>
            </w:r>
            <w:r w:rsidR="001C4DC5" w:rsidRPr="009D7512">
              <w:t>2</w:t>
            </w:r>
            <w:r w:rsidR="003C2380">
              <w:t>640</w:t>
            </w:r>
            <w:r w:rsidRPr="009D7512">
              <w:t>,116</w:t>
            </w:r>
            <w:r w:rsidR="000A7324" w:rsidRPr="009D7512">
              <w:t>2</w:t>
            </w:r>
          </w:p>
        </w:tc>
        <w:tc>
          <w:tcPr>
            <w:tcW w:w="0" w:type="auto"/>
          </w:tcPr>
          <w:p w:rsidR="00364043" w:rsidRDefault="00364043" w:rsidP="003B7DCC">
            <w:r>
              <w:t>20</w:t>
            </w:r>
            <w:r w:rsidR="003B7DCC">
              <w:t>272</w:t>
            </w:r>
            <w:r>
              <w:t>,60073</w:t>
            </w:r>
          </w:p>
        </w:tc>
        <w:tc>
          <w:tcPr>
            <w:tcW w:w="0" w:type="auto"/>
          </w:tcPr>
          <w:p w:rsidR="00364043" w:rsidRDefault="003B7DCC" w:rsidP="00DE504E">
            <w:r>
              <w:t>20023</w:t>
            </w:r>
            <w:r w:rsidR="00364043">
              <w:t>,17243</w:t>
            </w:r>
          </w:p>
        </w:tc>
      </w:tr>
      <w:tr w:rsidR="00364043" w:rsidRPr="005D445F" w:rsidTr="00364043">
        <w:trPr>
          <w:trHeight w:val="480"/>
        </w:trPr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</w:tcPr>
          <w:p w:rsidR="00364043" w:rsidRPr="005D445F" w:rsidRDefault="00364043" w:rsidP="00DC211E">
            <w:r w:rsidRPr="005D445F">
              <w:t>Федеральный бюджет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168,88765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0,0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23,08632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27,25551</w:t>
            </w:r>
          </w:p>
        </w:tc>
        <w:tc>
          <w:tcPr>
            <w:tcW w:w="0" w:type="auto"/>
          </w:tcPr>
          <w:p w:rsidR="00364043" w:rsidRPr="005D445F" w:rsidRDefault="00364043" w:rsidP="00D852CC">
            <w:r>
              <w:t>21,10914</w:t>
            </w:r>
          </w:p>
        </w:tc>
        <w:tc>
          <w:tcPr>
            <w:tcW w:w="0" w:type="auto"/>
          </w:tcPr>
          <w:p w:rsidR="00364043" w:rsidRPr="009D7512" w:rsidRDefault="00364043" w:rsidP="00DC211E">
            <w:r w:rsidRPr="009D7512">
              <w:t>115576,82522</w:t>
            </w:r>
          </w:p>
        </w:tc>
        <w:tc>
          <w:tcPr>
            <w:tcW w:w="0" w:type="auto"/>
          </w:tcPr>
          <w:p w:rsidR="00364043" w:rsidRDefault="00364043" w:rsidP="00D852CC">
            <w:r>
              <w:t>16,20662</w:t>
            </w:r>
          </w:p>
        </w:tc>
        <w:tc>
          <w:tcPr>
            <w:tcW w:w="0" w:type="auto"/>
          </w:tcPr>
          <w:p w:rsidR="00364043" w:rsidRDefault="00C14270" w:rsidP="00AB7E4A">
            <w:r>
              <w:t>1</w:t>
            </w:r>
            <w:r w:rsidR="001F0845">
              <w:t>6</w:t>
            </w:r>
            <w:r>
              <w:t>,</w:t>
            </w:r>
            <w:r w:rsidR="00AB7E4A">
              <w:t>7</w:t>
            </w:r>
            <w:r w:rsidR="00364043">
              <w:t>3302</w:t>
            </w:r>
          </w:p>
        </w:tc>
      </w:tr>
      <w:tr w:rsidR="00364043" w:rsidRPr="005D445F" w:rsidTr="00364043">
        <w:trPr>
          <w:trHeight w:val="135"/>
        </w:trPr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</w:tcPr>
          <w:p w:rsidR="00364043" w:rsidRPr="005D445F" w:rsidRDefault="00364043" w:rsidP="00DC211E">
            <w:r w:rsidRPr="005D445F">
              <w:t>Областной бюджет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4 901,19297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6227,286</w:t>
            </w:r>
          </w:p>
        </w:tc>
        <w:tc>
          <w:tcPr>
            <w:tcW w:w="0" w:type="auto"/>
          </w:tcPr>
          <w:p w:rsidR="00364043" w:rsidRPr="005D445F" w:rsidRDefault="00364043" w:rsidP="00C9214F">
            <w:r>
              <w:rPr>
                <w:sz w:val="22"/>
                <w:szCs w:val="22"/>
              </w:rPr>
              <w:t>8383,87968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7190,35203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7759,77489</w:t>
            </w:r>
          </w:p>
        </w:tc>
        <w:tc>
          <w:tcPr>
            <w:tcW w:w="0" w:type="auto"/>
          </w:tcPr>
          <w:p w:rsidR="00364043" w:rsidRPr="009D7512" w:rsidRDefault="00C2482B" w:rsidP="005253B8">
            <w:r w:rsidRPr="009D7512">
              <w:t>22812,8209</w:t>
            </w:r>
            <w:r w:rsidR="0085455E" w:rsidRPr="009D7512">
              <w:t>3</w:t>
            </w:r>
          </w:p>
        </w:tc>
        <w:tc>
          <w:tcPr>
            <w:tcW w:w="0" w:type="auto"/>
          </w:tcPr>
          <w:p w:rsidR="00364043" w:rsidRDefault="003B7DCC" w:rsidP="00DC211E">
            <w:r>
              <w:t>15</w:t>
            </w:r>
            <w:r w:rsidR="00364043">
              <w:t>1,21985</w:t>
            </w:r>
          </w:p>
        </w:tc>
        <w:tc>
          <w:tcPr>
            <w:tcW w:w="0" w:type="auto"/>
          </w:tcPr>
          <w:p w:rsidR="00364043" w:rsidRDefault="003B7DCC" w:rsidP="00DC211E">
            <w:r>
              <w:t>15</w:t>
            </w:r>
            <w:r w:rsidR="00364043">
              <w:t>1,25948</w:t>
            </w:r>
          </w:p>
        </w:tc>
      </w:tr>
      <w:tr w:rsidR="00364043" w:rsidRPr="005D445F" w:rsidTr="00364043">
        <w:trPr>
          <w:trHeight w:val="95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Бюджет района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16291,093</w:t>
            </w:r>
          </w:p>
        </w:tc>
        <w:tc>
          <w:tcPr>
            <w:tcW w:w="0" w:type="auto"/>
          </w:tcPr>
          <w:p w:rsidR="00364043" w:rsidRPr="005D445F" w:rsidRDefault="00364043" w:rsidP="007C2DCD">
            <w:r w:rsidRPr="005D445F">
              <w:t>16750,71</w:t>
            </w:r>
          </w:p>
        </w:tc>
        <w:tc>
          <w:tcPr>
            <w:tcW w:w="0" w:type="auto"/>
          </w:tcPr>
          <w:p w:rsidR="00364043" w:rsidRPr="005D445F" w:rsidRDefault="00364043" w:rsidP="006845BA">
            <w:r w:rsidRPr="005D445F">
              <w:t>16</w:t>
            </w:r>
            <w:r>
              <w:t>697</w:t>
            </w:r>
            <w:r w:rsidRPr="005D445F">
              <w:t>,448</w:t>
            </w:r>
          </w:p>
        </w:tc>
        <w:tc>
          <w:tcPr>
            <w:tcW w:w="0" w:type="auto"/>
          </w:tcPr>
          <w:p w:rsidR="00364043" w:rsidRPr="0043286B" w:rsidRDefault="00364043" w:rsidP="00BC3300">
            <w:r>
              <w:t>19560</w:t>
            </w:r>
            <w:r w:rsidRPr="0043286B">
              <w:t>,49394</w:t>
            </w:r>
          </w:p>
        </w:tc>
        <w:tc>
          <w:tcPr>
            <w:tcW w:w="0" w:type="auto"/>
          </w:tcPr>
          <w:p w:rsidR="00364043" w:rsidRPr="005D445F" w:rsidRDefault="00364043" w:rsidP="00D8127D">
            <w:r>
              <w:t>21801,7471</w:t>
            </w:r>
          </w:p>
        </w:tc>
        <w:tc>
          <w:tcPr>
            <w:tcW w:w="0" w:type="auto"/>
          </w:tcPr>
          <w:p w:rsidR="003B7DCC" w:rsidRPr="009D7512" w:rsidRDefault="00264D56" w:rsidP="001C4DC5">
            <w:r w:rsidRPr="009D7512">
              <w:t>3</w:t>
            </w:r>
            <w:r w:rsidR="001C4DC5" w:rsidRPr="009D7512">
              <w:t>3</w:t>
            </w:r>
            <w:r w:rsidRPr="009D7512">
              <w:t>236</w:t>
            </w:r>
            <w:r w:rsidR="00DF0640" w:rsidRPr="009D7512">
              <w:t>,45805</w:t>
            </w:r>
          </w:p>
        </w:tc>
        <w:tc>
          <w:tcPr>
            <w:tcW w:w="0" w:type="auto"/>
          </w:tcPr>
          <w:p w:rsidR="00364043" w:rsidRDefault="00364043" w:rsidP="00364043">
            <w:r>
              <w:t>19665,17426</w:t>
            </w:r>
          </w:p>
        </w:tc>
        <w:tc>
          <w:tcPr>
            <w:tcW w:w="0" w:type="auto"/>
          </w:tcPr>
          <w:p w:rsidR="00364043" w:rsidRDefault="00364043" w:rsidP="00275EA1">
            <w:r>
              <w:t>1941</w:t>
            </w:r>
            <w:r w:rsidR="00275EA1">
              <w:t>5</w:t>
            </w:r>
            <w:r>
              <w:t>,17993</w:t>
            </w:r>
          </w:p>
        </w:tc>
      </w:tr>
      <w:tr w:rsidR="00364043" w:rsidRPr="005D445F" w:rsidTr="00364043">
        <w:trPr>
          <w:trHeight w:val="120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802,0</w:t>
            </w:r>
          </w:p>
        </w:tc>
        <w:tc>
          <w:tcPr>
            <w:tcW w:w="0" w:type="auto"/>
          </w:tcPr>
          <w:p w:rsidR="00364043" w:rsidRPr="005D445F" w:rsidRDefault="00364043" w:rsidP="00110031">
            <w:pPr>
              <w:rPr>
                <w:highlight w:val="cyan"/>
              </w:rPr>
            </w:pPr>
            <w:r w:rsidRPr="005D445F">
              <w:rPr>
                <w:sz w:val="22"/>
                <w:szCs w:val="22"/>
              </w:rPr>
              <w:t>684,1214</w:t>
            </w:r>
          </w:p>
        </w:tc>
        <w:tc>
          <w:tcPr>
            <w:tcW w:w="0" w:type="auto"/>
          </w:tcPr>
          <w:p w:rsidR="00364043" w:rsidRPr="005D445F" w:rsidRDefault="00364043" w:rsidP="00FC6C78">
            <w:pPr>
              <w:rPr>
                <w:highlight w:val="cyan"/>
              </w:rPr>
            </w:pPr>
            <w:r>
              <w:t>634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43286B" w:rsidRDefault="00364043" w:rsidP="00FB616E">
            <w:r w:rsidRPr="0043286B">
              <w:t>6</w:t>
            </w:r>
            <w:r>
              <w:t>31</w:t>
            </w:r>
            <w:r w:rsidRPr="0043286B">
              <w:t>,</w:t>
            </w:r>
            <w:r>
              <w:t>35</w:t>
            </w:r>
          </w:p>
        </w:tc>
        <w:tc>
          <w:tcPr>
            <w:tcW w:w="0" w:type="auto"/>
          </w:tcPr>
          <w:p w:rsidR="00364043" w:rsidRPr="005D445F" w:rsidRDefault="00364043" w:rsidP="00B83B6D">
            <w:pPr>
              <w:rPr>
                <w:highlight w:val="cyan"/>
              </w:rPr>
            </w:pPr>
            <w:r>
              <w:t>725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401D61" w:rsidRDefault="00F402AB" w:rsidP="009D7512">
            <w:r w:rsidRPr="002918E7">
              <w:t>1</w:t>
            </w:r>
            <w:r w:rsidR="009D7512">
              <w:t>014</w:t>
            </w:r>
            <w:r w:rsidRPr="002918E7">
              <w:t>,012</w:t>
            </w:r>
          </w:p>
        </w:tc>
        <w:tc>
          <w:tcPr>
            <w:tcW w:w="0" w:type="auto"/>
          </w:tcPr>
          <w:p w:rsidR="00364043" w:rsidRDefault="00364043" w:rsidP="0007112B">
            <w:r>
              <w:t>440,0</w:t>
            </w:r>
          </w:p>
        </w:tc>
        <w:tc>
          <w:tcPr>
            <w:tcW w:w="0" w:type="auto"/>
          </w:tcPr>
          <w:p w:rsidR="00364043" w:rsidRDefault="00364043" w:rsidP="0007112B">
            <w:r>
              <w:t>440,0</w:t>
            </w:r>
          </w:p>
        </w:tc>
      </w:tr>
      <w:tr w:rsidR="00364043" w:rsidRPr="005D445F" w:rsidTr="00364043">
        <w:tc>
          <w:tcPr>
            <w:tcW w:w="0" w:type="auto"/>
            <w:vMerge w:val="restart"/>
          </w:tcPr>
          <w:p w:rsidR="00364043" w:rsidRPr="005D445F" w:rsidRDefault="00364043" w:rsidP="00CB02DA">
            <w:r w:rsidRPr="005D445F">
              <w:t>1.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CB02DA">
            <w:proofErr w:type="spellStart"/>
            <w:r w:rsidRPr="005D445F">
              <w:t>Подпрог</w:t>
            </w:r>
            <w:r w:rsidR="00683F9C">
              <w:t>-</w:t>
            </w:r>
            <w:proofErr w:type="gramStart"/>
            <w:r w:rsidRPr="005D445F">
              <w:t>рамма</w:t>
            </w:r>
            <w:proofErr w:type="spellEnd"/>
            <w:r w:rsidRPr="005D445F">
              <w:t xml:space="preserve">  </w:t>
            </w:r>
            <w:r>
              <w:t>«</w:t>
            </w:r>
            <w:proofErr w:type="gramEnd"/>
            <w:r w:rsidRPr="005D445F">
              <w:t>Развитие дополни</w:t>
            </w:r>
            <w:r w:rsidR="00683F9C">
              <w:t>-</w:t>
            </w:r>
            <w:r w:rsidRPr="005D445F">
              <w:t xml:space="preserve">тельного </w:t>
            </w:r>
            <w:proofErr w:type="spellStart"/>
            <w:r w:rsidRPr="005D445F">
              <w:t>образо</w:t>
            </w:r>
            <w:r>
              <w:t>-</w:t>
            </w:r>
            <w:r w:rsidRPr="005D445F">
              <w:t>вания</w:t>
            </w:r>
            <w:proofErr w:type="spellEnd"/>
            <w:r w:rsidRPr="005D445F">
              <w:t xml:space="preserve"> детей» </w:t>
            </w:r>
          </w:p>
          <w:p w:rsidR="00364043" w:rsidRPr="005D445F" w:rsidRDefault="00364043" w:rsidP="00CB02DA"/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>Всего по подпрограмме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13918,103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14753,296</w:t>
            </w:r>
          </w:p>
        </w:tc>
        <w:tc>
          <w:tcPr>
            <w:tcW w:w="0" w:type="auto"/>
          </w:tcPr>
          <w:p w:rsidR="00364043" w:rsidRPr="005D445F" w:rsidRDefault="00364043" w:rsidP="00CB02DA">
            <w:r>
              <w:t>17794,559</w:t>
            </w:r>
          </w:p>
        </w:tc>
        <w:tc>
          <w:tcPr>
            <w:tcW w:w="0" w:type="auto"/>
          </w:tcPr>
          <w:p w:rsidR="00364043" w:rsidRPr="0043286B" w:rsidRDefault="00364043" w:rsidP="00FB616E">
            <w:r>
              <w:t>17718</w:t>
            </w:r>
            <w:r w:rsidRPr="0043286B">
              <w:t>,</w:t>
            </w:r>
            <w:r>
              <w:t>27579</w:t>
            </w:r>
          </w:p>
        </w:tc>
        <w:tc>
          <w:tcPr>
            <w:tcW w:w="0" w:type="auto"/>
          </w:tcPr>
          <w:p w:rsidR="00364043" w:rsidRPr="00CB02DA" w:rsidRDefault="00364043" w:rsidP="00B83B6D">
            <w:r>
              <w:t>20300,41911</w:t>
            </w:r>
          </w:p>
        </w:tc>
        <w:tc>
          <w:tcPr>
            <w:tcW w:w="0" w:type="auto"/>
          </w:tcPr>
          <w:p w:rsidR="00364043" w:rsidRPr="00401D61" w:rsidRDefault="003F26B9" w:rsidP="00087927">
            <w:r w:rsidRPr="003F26B9">
              <w:rPr>
                <w:highlight w:val="yellow"/>
              </w:rPr>
              <w:t>16</w:t>
            </w:r>
            <w:r w:rsidR="00087927">
              <w:rPr>
                <w:highlight w:val="yellow"/>
              </w:rPr>
              <w:t>1</w:t>
            </w:r>
            <w:r w:rsidRPr="003F26B9">
              <w:rPr>
                <w:highlight w:val="yellow"/>
              </w:rPr>
              <w:t>073,196</w:t>
            </w:r>
            <w:r w:rsidR="00470A13" w:rsidRPr="00470A13">
              <w:rPr>
                <w:highlight w:val="yellow"/>
              </w:rPr>
              <w:t>18</w:t>
            </w:r>
          </w:p>
        </w:tc>
        <w:tc>
          <w:tcPr>
            <w:tcW w:w="0" w:type="auto"/>
          </w:tcPr>
          <w:p w:rsidR="00364043" w:rsidRPr="00CB02DA" w:rsidRDefault="00E01FA9" w:rsidP="00275EA1">
            <w:r>
              <w:t>16</w:t>
            </w:r>
            <w:r w:rsidR="00275EA1">
              <w:t>17</w:t>
            </w:r>
            <w:r>
              <w:t>0,0</w:t>
            </w:r>
          </w:p>
        </w:tc>
        <w:tc>
          <w:tcPr>
            <w:tcW w:w="0" w:type="auto"/>
          </w:tcPr>
          <w:p w:rsidR="00364043" w:rsidRDefault="00E01FA9" w:rsidP="00275EA1">
            <w:r>
              <w:t>16</w:t>
            </w:r>
            <w:r w:rsidR="00275EA1">
              <w:t>170</w:t>
            </w:r>
            <w:r>
              <w:t>,0</w:t>
            </w:r>
          </w:p>
        </w:tc>
      </w:tr>
      <w:tr w:rsidR="00E01FA9" w:rsidRPr="005D445F" w:rsidTr="00364043">
        <w:tc>
          <w:tcPr>
            <w:tcW w:w="0" w:type="auto"/>
            <w:vMerge/>
          </w:tcPr>
          <w:p w:rsidR="00E01FA9" w:rsidRPr="005D445F" w:rsidRDefault="00E01FA9" w:rsidP="00CB02DA"/>
        </w:tc>
        <w:tc>
          <w:tcPr>
            <w:tcW w:w="0" w:type="auto"/>
            <w:vMerge/>
          </w:tcPr>
          <w:p w:rsidR="00E01FA9" w:rsidRPr="005D445F" w:rsidRDefault="00E01FA9" w:rsidP="00CB02DA"/>
        </w:tc>
        <w:tc>
          <w:tcPr>
            <w:tcW w:w="0" w:type="auto"/>
          </w:tcPr>
          <w:p w:rsidR="00E01FA9" w:rsidRPr="005D445F" w:rsidRDefault="00E01FA9" w:rsidP="00CB02DA">
            <w:r>
              <w:t>Федеральный бюджет</w:t>
            </w:r>
          </w:p>
        </w:tc>
        <w:tc>
          <w:tcPr>
            <w:tcW w:w="0" w:type="auto"/>
          </w:tcPr>
          <w:p w:rsidR="00E01FA9" w:rsidRPr="005D445F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Pr="005D445F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Pr="00401D61" w:rsidRDefault="00AE6242" w:rsidP="00E01FA9">
            <w:pPr>
              <w:jc w:val="center"/>
            </w:pPr>
            <w:r w:rsidRPr="00401D61">
              <w:t>115560,5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0,00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0,00</w:t>
            </w:r>
          </w:p>
        </w:tc>
      </w:tr>
      <w:tr w:rsidR="00364043" w:rsidRPr="005D445F" w:rsidTr="00364043"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 xml:space="preserve">Областной бюджет 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1991,103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2990,602</w:t>
            </w:r>
          </w:p>
        </w:tc>
        <w:tc>
          <w:tcPr>
            <w:tcW w:w="0" w:type="auto"/>
          </w:tcPr>
          <w:p w:rsidR="00364043" w:rsidRPr="005D445F" w:rsidRDefault="00364043" w:rsidP="00CB02DA">
            <w:r>
              <w:t>5414,559</w:t>
            </w:r>
          </w:p>
        </w:tc>
        <w:tc>
          <w:tcPr>
            <w:tcW w:w="0" w:type="auto"/>
          </w:tcPr>
          <w:p w:rsidR="00364043" w:rsidRPr="0043286B" w:rsidRDefault="00364043" w:rsidP="00CB02DA">
            <w:r w:rsidRPr="0043286B">
              <w:t>3701,65054</w:t>
            </w:r>
          </w:p>
        </w:tc>
        <w:tc>
          <w:tcPr>
            <w:tcW w:w="0" w:type="auto"/>
          </w:tcPr>
          <w:p w:rsidR="00364043" w:rsidRPr="00CB02DA" w:rsidRDefault="00364043" w:rsidP="00CB02DA">
            <w:r>
              <w:t>3866,90906</w:t>
            </w:r>
          </w:p>
        </w:tc>
        <w:tc>
          <w:tcPr>
            <w:tcW w:w="0" w:type="auto"/>
          </w:tcPr>
          <w:p w:rsidR="00364043" w:rsidRPr="00401D61" w:rsidRDefault="00863972" w:rsidP="006265D2">
            <w:r w:rsidRPr="002918E7">
              <w:t>22</w:t>
            </w:r>
            <w:r w:rsidR="006265D2" w:rsidRPr="002918E7">
              <w:t>81</w:t>
            </w:r>
            <w:r w:rsidRPr="002918E7">
              <w:t>1,5922</w:t>
            </w:r>
          </w:p>
        </w:tc>
        <w:tc>
          <w:tcPr>
            <w:tcW w:w="0" w:type="auto"/>
          </w:tcPr>
          <w:p w:rsidR="00364043" w:rsidRPr="00CB02DA" w:rsidRDefault="007A03AE" w:rsidP="00E01FA9">
            <w:pPr>
              <w:jc w:val="center"/>
            </w:pPr>
            <w:r>
              <w:t>150</w:t>
            </w:r>
            <w:r w:rsidR="00E01FA9">
              <w:t>,00</w:t>
            </w:r>
          </w:p>
        </w:tc>
        <w:tc>
          <w:tcPr>
            <w:tcW w:w="0" w:type="auto"/>
          </w:tcPr>
          <w:p w:rsidR="00364043" w:rsidRDefault="007A03AE" w:rsidP="00E01FA9">
            <w:pPr>
              <w:jc w:val="center"/>
            </w:pPr>
            <w:r>
              <w:t>150</w:t>
            </w:r>
            <w:r w:rsidR="00E01FA9">
              <w:t>,00</w:t>
            </w:r>
          </w:p>
        </w:tc>
      </w:tr>
      <w:tr w:rsidR="00364043" w:rsidRPr="005D445F" w:rsidTr="00364043"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>Бюджет района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11 377,0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11410,944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11</w:t>
            </w:r>
            <w:r>
              <w:t>850,0</w:t>
            </w:r>
          </w:p>
        </w:tc>
        <w:tc>
          <w:tcPr>
            <w:tcW w:w="0" w:type="auto"/>
          </w:tcPr>
          <w:p w:rsidR="00364043" w:rsidRPr="0043286B" w:rsidRDefault="00364043" w:rsidP="00BC3300">
            <w:r>
              <w:t>13535</w:t>
            </w:r>
            <w:r w:rsidRPr="0043286B">
              <w:t>,27525</w:t>
            </w:r>
          </w:p>
        </w:tc>
        <w:tc>
          <w:tcPr>
            <w:tcW w:w="0" w:type="auto"/>
          </w:tcPr>
          <w:p w:rsidR="00364043" w:rsidRPr="00CB02DA" w:rsidRDefault="00364043" w:rsidP="00D8127D">
            <w:r>
              <w:t>15928,51005</w:t>
            </w:r>
          </w:p>
        </w:tc>
        <w:tc>
          <w:tcPr>
            <w:tcW w:w="0" w:type="auto"/>
          </w:tcPr>
          <w:p w:rsidR="00364043" w:rsidRPr="00401D61" w:rsidRDefault="003F26B9" w:rsidP="00087927">
            <w:r w:rsidRPr="003F26B9">
              <w:rPr>
                <w:highlight w:val="yellow"/>
              </w:rPr>
              <w:t>2</w:t>
            </w:r>
            <w:r w:rsidR="00087927">
              <w:rPr>
                <w:highlight w:val="yellow"/>
              </w:rPr>
              <w:t>2</w:t>
            </w:r>
            <w:r w:rsidRPr="003F26B9">
              <w:rPr>
                <w:highlight w:val="yellow"/>
              </w:rPr>
              <w:t>347,05403</w:t>
            </w:r>
          </w:p>
        </w:tc>
        <w:tc>
          <w:tcPr>
            <w:tcW w:w="0" w:type="auto"/>
          </w:tcPr>
          <w:p w:rsidR="00364043" w:rsidRPr="00CB02DA" w:rsidRDefault="00E01FA9" w:rsidP="00CB02DA">
            <w:r>
              <w:t>15700,0</w:t>
            </w:r>
          </w:p>
        </w:tc>
        <w:tc>
          <w:tcPr>
            <w:tcW w:w="0" w:type="auto"/>
          </w:tcPr>
          <w:p w:rsidR="00364043" w:rsidRDefault="00E01FA9" w:rsidP="00CB02DA">
            <w:r>
              <w:t>15700,0</w:t>
            </w:r>
          </w:p>
        </w:tc>
      </w:tr>
      <w:tr w:rsidR="00364043" w:rsidRPr="005D445F" w:rsidTr="00364043"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550,0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351,75</w:t>
            </w:r>
          </w:p>
        </w:tc>
        <w:tc>
          <w:tcPr>
            <w:tcW w:w="0" w:type="auto"/>
          </w:tcPr>
          <w:p w:rsidR="00364043" w:rsidRPr="005D445F" w:rsidRDefault="00364043" w:rsidP="00CB02DA">
            <w:r>
              <w:t>530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43286B" w:rsidRDefault="00364043" w:rsidP="00FB616E">
            <w:r w:rsidRPr="0043286B">
              <w:t>4</w:t>
            </w:r>
            <w:r>
              <w:t>81</w:t>
            </w:r>
            <w:r w:rsidRPr="0043286B">
              <w:t>,</w:t>
            </w:r>
            <w:r>
              <w:t>35</w:t>
            </w:r>
          </w:p>
        </w:tc>
        <w:tc>
          <w:tcPr>
            <w:tcW w:w="0" w:type="auto"/>
          </w:tcPr>
          <w:p w:rsidR="00364043" w:rsidRPr="00CB02DA" w:rsidRDefault="00364043" w:rsidP="00B83B6D">
            <w:r>
              <w:t>505</w:t>
            </w:r>
            <w:r w:rsidRPr="00CB02DA">
              <w:t>,0</w:t>
            </w:r>
          </w:p>
        </w:tc>
        <w:tc>
          <w:tcPr>
            <w:tcW w:w="0" w:type="auto"/>
          </w:tcPr>
          <w:p w:rsidR="00364043" w:rsidRPr="00401D61" w:rsidRDefault="00E0416B" w:rsidP="00CB02DA">
            <w:r w:rsidRPr="002918E7">
              <w:t>354,05</w:t>
            </w:r>
          </w:p>
        </w:tc>
        <w:tc>
          <w:tcPr>
            <w:tcW w:w="0" w:type="auto"/>
          </w:tcPr>
          <w:p w:rsidR="00364043" w:rsidRDefault="00364043" w:rsidP="00CB02DA">
            <w:r>
              <w:t>320,0</w:t>
            </w:r>
          </w:p>
        </w:tc>
        <w:tc>
          <w:tcPr>
            <w:tcW w:w="0" w:type="auto"/>
          </w:tcPr>
          <w:p w:rsidR="00364043" w:rsidRDefault="00E01FA9" w:rsidP="00E01FA9">
            <w:r>
              <w:t>320,0</w:t>
            </w:r>
          </w:p>
        </w:tc>
      </w:tr>
      <w:tr w:rsidR="00364043" w:rsidRPr="005D445F" w:rsidTr="00364043">
        <w:trPr>
          <w:trHeight w:val="225"/>
        </w:trPr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>2.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110031">
            <w:proofErr w:type="spellStart"/>
            <w:r w:rsidRPr="005D445F">
              <w:t>Подпрог</w:t>
            </w:r>
            <w:r w:rsidR="00683F9C">
              <w:t>-</w:t>
            </w:r>
            <w:r w:rsidRPr="005D445F">
              <w:t>рамма</w:t>
            </w:r>
            <w:proofErr w:type="spellEnd"/>
            <w:r w:rsidRPr="005D445F">
              <w:t xml:space="preserve"> «Культура Вичугского района»</w:t>
            </w:r>
          </w:p>
        </w:tc>
        <w:tc>
          <w:tcPr>
            <w:tcW w:w="0" w:type="auto"/>
          </w:tcPr>
          <w:p w:rsidR="00364043" w:rsidRPr="005D445F" w:rsidRDefault="00364043" w:rsidP="00110031">
            <w:r w:rsidRPr="005D445F">
              <w:t>Всего по подпрограмме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8245,07062</w:t>
            </w:r>
          </w:p>
        </w:tc>
        <w:tc>
          <w:tcPr>
            <w:tcW w:w="0" w:type="auto"/>
          </w:tcPr>
          <w:p w:rsidR="00364043" w:rsidRPr="005D445F" w:rsidRDefault="00364043" w:rsidP="0007112B">
            <w:r w:rsidRPr="005D445F">
              <w:rPr>
                <w:lang w:eastAsia="ar-SA"/>
              </w:rPr>
              <w:t>8328,821</w:t>
            </w:r>
          </w:p>
        </w:tc>
        <w:tc>
          <w:tcPr>
            <w:tcW w:w="0" w:type="auto"/>
          </w:tcPr>
          <w:p w:rsidR="00364043" w:rsidRPr="005D445F" w:rsidRDefault="00364043" w:rsidP="00FC6C78">
            <w:r w:rsidRPr="005D445F">
              <w:t>7</w:t>
            </w:r>
            <w:r>
              <w:t>943</w:t>
            </w:r>
            <w:r w:rsidRPr="005D445F">
              <w:t>,</w:t>
            </w:r>
            <w:r>
              <w:t>855</w:t>
            </w:r>
          </w:p>
        </w:tc>
        <w:tc>
          <w:tcPr>
            <w:tcW w:w="0" w:type="auto"/>
          </w:tcPr>
          <w:p w:rsidR="00364043" w:rsidRPr="0043286B" w:rsidRDefault="00364043" w:rsidP="00BC3300">
            <w:r w:rsidRPr="0043286B">
              <w:t>9</w:t>
            </w:r>
            <w:r>
              <w:t>69</w:t>
            </w:r>
            <w:r w:rsidRPr="0043286B">
              <w:t>1,17569</w:t>
            </w:r>
          </w:p>
        </w:tc>
        <w:tc>
          <w:tcPr>
            <w:tcW w:w="0" w:type="auto"/>
          </w:tcPr>
          <w:p w:rsidR="00364043" w:rsidRPr="00FA727F" w:rsidRDefault="00364043" w:rsidP="00E32651">
            <w:r w:rsidRPr="00FA727F">
              <w:t>10007,21202</w:t>
            </w:r>
          </w:p>
        </w:tc>
        <w:tc>
          <w:tcPr>
            <w:tcW w:w="0" w:type="auto"/>
          </w:tcPr>
          <w:p w:rsidR="00364043" w:rsidRPr="00401D61" w:rsidRDefault="00F90B26" w:rsidP="00662302">
            <w:r>
              <w:t>11566,92002</w:t>
            </w:r>
          </w:p>
        </w:tc>
        <w:tc>
          <w:tcPr>
            <w:tcW w:w="0" w:type="auto"/>
          </w:tcPr>
          <w:p w:rsidR="00364043" w:rsidRPr="00A556EF" w:rsidRDefault="00E01FA9" w:rsidP="008E0AE7">
            <w:r>
              <w:t>4102,60073</w:t>
            </w:r>
          </w:p>
        </w:tc>
        <w:tc>
          <w:tcPr>
            <w:tcW w:w="0" w:type="auto"/>
          </w:tcPr>
          <w:p w:rsidR="00364043" w:rsidRDefault="00E01FA9" w:rsidP="008E0AE7">
            <w:r>
              <w:t>3853,17243</w:t>
            </w:r>
          </w:p>
        </w:tc>
      </w:tr>
      <w:tr w:rsidR="00364043" w:rsidRPr="005D445F" w:rsidTr="00364043">
        <w:trPr>
          <w:trHeight w:val="225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Федеральный бюджет</w:t>
            </w:r>
          </w:p>
        </w:tc>
        <w:tc>
          <w:tcPr>
            <w:tcW w:w="0" w:type="auto"/>
          </w:tcPr>
          <w:p w:rsidR="00364043" w:rsidRPr="005D445F" w:rsidRDefault="00364043" w:rsidP="00F13E00">
            <w:r w:rsidRPr="005D445F">
              <w:t>168,88765</w:t>
            </w:r>
          </w:p>
        </w:tc>
        <w:tc>
          <w:tcPr>
            <w:tcW w:w="0" w:type="auto"/>
          </w:tcPr>
          <w:p w:rsidR="00364043" w:rsidRPr="005D445F" w:rsidRDefault="00364043" w:rsidP="00110031">
            <w:r w:rsidRPr="005D445F">
              <w:t>0,0</w:t>
            </w:r>
          </w:p>
        </w:tc>
        <w:tc>
          <w:tcPr>
            <w:tcW w:w="0" w:type="auto"/>
          </w:tcPr>
          <w:p w:rsidR="00364043" w:rsidRPr="005D445F" w:rsidRDefault="00364043" w:rsidP="00110031">
            <w:r>
              <w:t>23,08632</w:t>
            </w:r>
          </w:p>
        </w:tc>
        <w:tc>
          <w:tcPr>
            <w:tcW w:w="0" w:type="auto"/>
          </w:tcPr>
          <w:p w:rsidR="00364043" w:rsidRPr="0043286B" w:rsidRDefault="00364043" w:rsidP="002C1B5C">
            <w:r w:rsidRPr="0043286B">
              <w:t>27,25551</w:t>
            </w:r>
          </w:p>
        </w:tc>
        <w:tc>
          <w:tcPr>
            <w:tcW w:w="0" w:type="auto"/>
          </w:tcPr>
          <w:p w:rsidR="00364043" w:rsidRPr="00A556EF" w:rsidRDefault="00364043" w:rsidP="002C1B5C">
            <w:r>
              <w:t>21,10914</w:t>
            </w:r>
          </w:p>
        </w:tc>
        <w:tc>
          <w:tcPr>
            <w:tcW w:w="0" w:type="auto"/>
          </w:tcPr>
          <w:p w:rsidR="00364043" w:rsidRPr="00401D61" w:rsidRDefault="00E01FA9" w:rsidP="002C1B5C">
            <w:r w:rsidRPr="00401D61">
              <w:t>16,32522</w:t>
            </w:r>
          </w:p>
        </w:tc>
        <w:tc>
          <w:tcPr>
            <w:tcW w:w="0" w:type="auto"/>
          </w:tcPr>
          <w:p w:rsidR="00364043" w:rsidRDefault="00E01FA9" w:rsidP="002C1B5C">
            <w:r>
              <w:t>16,20662</w:t>
            </w:r>
          </w:p>
        </w:tc>
        <w:tc>
          <w:tcPr>
            <w:tcW w:w="0" w:type="auto"/>
          </w:tcPr>
          <w:p w:rsidR="00364043" w:rsidRDefault="00E01FA9" w:rsidP="002C1B5C">
            <w:r>
              <w:t>16,73302</w:t>
            </w:r>
          </w:p>
        </w:tc>
      </w:tr>
      <w:tr w:rsidR="00364043" w:rsidRPr="005D445F" w:rsidTr="00364043">
        <w:trPr>
          <w:trHeight w:val="220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Областной бюджет</w:t>
            </w:r>
          </w:p>
        </w:tc>
        <w:tc>
          <w:tcPr>
            <w:tcW w:w="0" w:type="auto"/>
          </w:tcPr>
          <w:p w:rsidR="00364043" w:rsidRPr="005D445F" w:rsidRDefault="00364043" w:rsidP="00110031">
            <w:r w:rsidRPr="005D445F">
              <w:t>2910,08997</w:t>
            </w:r>
          </w:p>
        </w:tc>
        <w:tc>
          <w:tcPr>
            <w:tcW w:w="0" w:type="auto"/>
          </w:tcPr>
          <w:p w:rsidR="00364043" w:rsidRPr="005D445F" w:rsidRDefault="00364043" w:rsidP="00022A95">
            <w:r w:rsidRPr="005D445F">
              <w:t>3236,684</w:t>
            </w:r>
          </w:p>
        </w:tc>
        <w:tc>
          <w:tcPr>
            <w:tcW w:w="0" w:type="auto"/>
          </w:tcPr>
          <w:p w:rsidR="00364043" w:rsidRPr="005D445F" w:rsidRDefault="00364043" w:rsidP="00C9214F">
            <w:r w:rsidRPr="005D445F">
              <w:t>29</w:t>
            </w:r>
            <w:r>
              <w:t>69</w:t>
            </w:r>
            <w:r w:rsidRPr="005D445F">
              <w:t>,</w:t>
            </w:r>
            <w:r>
              <w:t>32068</w:t>
            </w:r>
          </w:p>
        </w:tc>
        <w:tc>
          <w:tcPr>
            <w:tcW w:w="0" w:type="auto"/>
          </w:tcPr>
          <w:p w:rsidR="00364043" w:rsidRPr="0043286B" w:rsidRDefault="00364043" w:rsidP="00DE504E">
            <w:r w:rsidRPr="0043286B">
              <w:t>3488,70149</w:t>
            </w:r>
          </w:p>
        </w:tc>
        <w:tc>
          <w:tcPr>
            <w:tcW w:w="0" w:type="auto"/>
          </w:tcPr>
          <w:p w:rsidR="00364043" w:rsidRPr="00A556EF" w:rsidRDefault="00364043" w:rsidP="00EF7AC4">
            <w:r>
              <w:t>3892,86583</w:t>
            </w:r>
          </w:p>
        </w:tc>
        <w:tc>
          <w:tcPr>
            <w:tcW w:w="0" w:type="auto"/>
          </w:tcPr>
          <w:p w:rsidR="00364043" w:rsidRPr="00401D61" w:rsidRDefault="00E01FA9" w:rsidP="002C1B5C">
            <w:r w:rsidRPr="00401D61">
              <w:t>1,22878</w:t>
            </w:r>
          </w:p>
        </w:tc>
        <w:tc>
          <w:tcPr>
            <w:tcW w:w="0" w:type="auto"/>
          </w:tcPr>
          <w:p w:rsidR="00364043" w:rsidRDefault="00E01FA9" w:rsidP="002C1B5C">
            <w:r>
              <w:t>1,21985</w:t>
            </w:r>
          </w:p>
        </w:tc>
        <w:tc>
          <w:tcPr>
            <w:tcW w:w="0" w:type="auto"/>
          </w:tcPr>
          <w:p w:rsidR="00364043" w:rsidRDefault="00E01FA9" w:rsidP="002C1B5C">
            <w:r>
              <w:t>1,25948</w:t>
            </w:r>
          </w:p>
        </w:tc>
      </w:tr>
      <w:tr w:rsidR="00364043" w:rsidRPr="005D445F" w:rsidTr="00364043">
        <w:trPr>
          <w:trHeight w:val="245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Бюджет района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4914,093</w:t>
            </w:r>
          </w:p>
        </w:tc>
        <w:tc>
          <w:tcPr>
            <w:tcW w:w="0" w:type="auto"/>
          </w:tcPr>
          <w:p w:rsidR="00364043" w:rsidRPr="005D445F" w:rsidRDefault="00364043" w:rsidP="007B4C12">
            <w:r w:rsidRPr="005D445F">
              <w:rPr>
                <w:lang w:eastAsia="ar-SA"/>
              </w:rPr>
              <w:t>4759,766</w:t>
            </w:r>
          </w:p>
        </w:tc>
        <w:tc>
          <w:tcPr>
            <w:tcW w:w="0" w:type="auto"/>
          </w:tcPr>
          <w:p w:rsidR="00364043" w:rsidRPr="005D445F" w:rsidRDefault="00364043" w:rsidP="00C66A80">
            <w:r w:rsidRPr="005D445F">
              <w:t>4</w:t>
            </w:r>
            <w:r>
              <w:t>847</w:t>
            </w:r>
            <w:r w:rsidRPr="005D445F">
              <w:t>,448</w:t>
            </w:r>
          </w:p>
        </w:tc>
        <w:tc>
          <w:tcPr>
            <w:tcW w:w="0" w:type="auto"/>
          </w:tcPr>
          <w:p w:rsidR="00364043" w:rsidRPr="0043286B" w:rsidRDefault="00364043" w:rsidP="00BC3300">
            <w:r>
              <w:t>6025</w:t>
            </w:r>
            <w:r w:rsidRPr="0043286B">
              <w:t>,21869</w:t>
            </w:r>
          </w:p>
        </w:tc>
        <w:tc>
          <w:tcPr>
            <w:tcW w:w="0" w:type="auto"/>
          </w:tcPr>
          <w:p w:rsidR="00364043" w:rsidRPr="00FA727F" w:rsidRDefault="00364043" w:rsidP="00827F63">
            <w:r w:rsidRPr="00FA727F">
              <w:t>5873,23705</w:t>
            </w:r>
          </w:p>
        </w:tc>
        <w:tc>
          <w:tcPr>
            <w:tcW w:w="0" w:type="auto"/>
          </w:tcPr>
          <w:p w:rsidR="00364043" w:rsidRPr="00401D61" w:rsidRDefault="0058525E" w:rsidP="00662302">
            <w:r w:rsidRPr="00401D61">
              <w:t>108</w:t>
            </w:r>
            <w:r w:rsidR="00662302" w:rsidRPr="00401D61">
              <w:t>8</w:t>
            </w:r>
            <w:r w:rsidRPr="00401D61">
              <w:t>9,40402</w:t>
            </w:r>
          </w:p>
        </w:tc>
        <w:tc>
          <w:tcPr>
            <w:tcW w:w="0" w:type="auto"/>
          </w:tcPr>
          <w:p w:rsidR="00364043" w:rsidRPr="00A556EF" w:rsidRDefault="00E01FA9" w:rsidP="00827F63">
            <w:r>
              <w:t>3965,17426</w:t>
            </w:r>
          </w:p>
        </w:tc>
        <w:tc>
          <w:tcPr>
            <w:tcW w:w="0" w:type="auto"/>
          </w:tcPr>
          <w:p w:rsidR="00364043" w:rsidRDefault="00E01FA9" w:rsidP="006E7A7F">
            <w:r>
              <w:t>37</w:t>
            </w:r>
            <w:r w:rsidR="006E7A7F">
              <w:t>15</w:t>
            </w:r>
            <w:r>
              <w:t>,</w:t>
            </w:r>
            <w:r w:rsidR="006E7A7F">
              <w:t>17993</w:t>
            </w:r>
          </w:p>
        </w:tc>
      </w:tr>
      <w:tr w:rsidR="00364043" w:rsidRPr="005D445F" w:rsidTr="00364043">
        <w:trPr>
          <w:trHeight w:val="270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252,0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332,3714</w:t>
            </w:r>
          </w:p>
        </w:tc>
        <w:tc>
          <w:tcPr>
            <w:tcW w:w="0" w:type="auto"/>
          </w:tcPr>
          <w:p w:rsidR="00364043" w:rsidRPr="005D445F" w:rsidRDefault="00364043" w:rsidP="00FC6C78">
            <w:r w:rsidRPr="005D445F">
              <w:t>1</w:t>
            </w:r>
            <w:r>
              <w:t>04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43286B" w:rsidRDefault="00364043" w:rsidP="002C1B5C">
            <w:r w:rsidRPr="0043286B">
              <w:t>150,0</w:t>
            </w:r>
          </w:p>
        </w:tc>
        <w:tc>
          <w:tcPr>
            <w:tcW w:w="0" w:type="auto"/>
          </w:tcPr>
          <w:p w:rsidR="00364043" w:rsidRPr="00A556EF" w:rsidRDefault="00364043" w:rsidP="004E702A">
            <w:r>
              <w:t>22</w:t>
            </w:r>
            <w:r w:rsidRPr="00A556EF">
              <w:t>0,0</w:t>
            </w:r>
          </w:p>
        </w:tc>
        <w:tc>
          <w:tcPr>
            <w:tcW w:w="0" w:type="auto"/>
          </w:tcPr>
          <w:p w:rsidR="00364043" w:rsidRPr="00700F5E" w:rsidRDefault="00F90B26" w:rsidP="001B560D">
            <w:r>
              <w:t>659,962</w:t>
            </w:r>
          </w:p>
        </w:tc>
        <w:tc>
          <w:tcPr>
            <w:tcW w:w="0" w:type="auto"/>
          </w:tcPr>
          <w:p w:rsidR="00364043" w:rsidRDefault="00364043" w:rsidP="002C1B5C">
            <w:r>
              <w:t>120,0</w:t>
            </w:r>
          </w:p>
        </w:tc>
        <w:tc>
          <w:tcPr>
            <w:tcW w:w="0" w:type="auto"/>
          </w:tcPr>
          <w:p w:rsidR="00364043" w:rsidRDefault="00E01FA9" w:rsidP="002C1B5C">
            <w:r>
              <w:t>120,0</w:t>
            </w:r>
          </w:p>
        </w:tc>
      </w:tr>
    </w:tbl>
    <w:p w:rsidR="007D10E8" w:rsidRPr="005D445F" w:rsidRDefault="007D10E8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D656CF" w:rsidRPr="005D445F" w:rsidRDefault="00D656CF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Приложение 1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«Развитие культуры и искусства в Вичугском районе»</w:t>
      </w:r>
    </w:p>
    <w:p w:rsidR="00D656CF" w:rsidRPr="005D445F" w:rsidRDefault="00530C60" w:rsidP="00110031">
      <w:pPr>
        <w:tabs>
          <w:tab w:val="left" w:pos="0"/>
        </w:tabs>
        <w:jc w:val="center"/>
        <w:rPr>
          <w:sz w:val="28"/>
          <w:szCs w:val="28"/>
        </w:rPr>
      </w:pPr>
      <w:r w:rsidRPr="005D445F">
        <w:rPr>
          <w:sz w:val="28"/>
          <w:szCs w:val="28"/>
        </w:rPr>
        <w:t xml:space="preserve">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Подпрограмма «Развитие дополнительного образования детей»</w:t>
      </w:r>
    </w:p>
    <w:p w:rsidR="00D656CF" w:rsidRPr="005D445F" w:rsidRDefault="00D656CF" w:rsidP="00110031">
      <w:pPr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1.Паспорт подпрограммы</w:t>
      </w:r>
    </w:p>
    <w:p w:rsidR="00CC6EDB" w:rsidRPr="005D445F" w:rsidRDefault="00CC6EDB" w:rsidP="00110031">
      <w:pPr>
        <w:jc w:val="center"/>
        <w:rPr>
          <w:b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196"/>
        <w:gridCol w:w="1165"/>
        <w:gridCol w:w="844"/>
        <w:gridCol w:w="884"/>
        <w:gridCol w:w="884"/>
        <w:gridCol w:w="1041"/>
        <w:gridCol w:w="1041"/>
        <w:gridCol w:w="1119"/>
        <w:gridCol w:w="727"/>
        <w:gridCol w:w="727"/>
      </w:tblGrid>
      <w:tr w:rsidR="00985779" w:rsidRPr="005D445F" w:rsidTr="00C55429">
        <w:tc>
          <w:tcPr>
            <w:tcW w:w="0" w:type="auto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C52B1D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985779" w:rsidRPr="005D445F" w:rsidTr="00C5542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Наименование </w:t>
            </w:r>
            <w:r>
              <w:rPr>
                <w:lang w:eastAsia="ar-SA"/>
              </w:rPr>
              <w:t>п</w:t>
            </w:r>
            <w:r w:rsidRPr="005D445F">
              <w:rPr>
                <w:lang w:eastAsia="ar-SA"/>
              </w:rPr>
              <w:t>од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программы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C52B1D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t>«Развитие дополнительного образования детей»</w:t>
            </w:r>
          </w:p>
        </w:tc>
      </w:tr>
      <w:tr w:rsidR="00E01FA9" w:rsidRPr="005D445F" w:rsidTr="00A77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FA9" w:rsidRPr="005D445F" w:rsidRDefault="00E01FA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Срок </w:t>
            </w:r>
            <w:proofErr w:type="spellStart"/>
            <w:r>
              <w:rPr>
                <w:lang w:eastAsia="ar-SA"/>
              </w:rPr>
              <w:t>реали-</w:t>
            </w:r>
            <w:r w:rsidRPr="005D445F">
              <w:rPr>
                <w:lang w:eastAsia="ar-SA"/>
              </w:rPr>
              <w:t>зации</w:t>
            </w:r>
            <w:proofErr w:type="spellEnd"/>
            <w:r w:rsidRPr="005D445F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под-</w:t>
            </w:r>
            <w:proofErr w:type="spellStart"/>
            <w:r w:rsidRPr="005D445F">
              <w:rPr>
                <w:lang w:eastAsia="ar-SA"/>
              </w:rPr>
              <w:t>програм</w:t>
            </w:r>
            <w:proofErr w:type="spellEnd"/>
            <w:r w:rsidR="00E9289C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 xml:space="preserve">мы 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FA9" w:rsidRPr="005D445F" w:rsidRDefault="00E01FA9" w:rsidP="00E01FA9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>
              <w:rPr>
                <w:lang w:eastAsia="ar-SA"/>
              </w:rPr>
              <w:t>6</w:t>
            </w:r>
            <w:r w:rsidRPr="005D445F">
              <w:rPr>
                <w:lang w:eastAsia="ar-SA"/>
              </w:rPr>
              <w:t xml:space="preserve"> г.г.</w:t>
            </w:r>
          </w:p>
        </w:tc>
      </w:tr>
      <w:tr w:rsidR="00E01FA9" w:rsidRPr="005D445F" w:rsidTr="00A77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FA9" w:rsidRPr="005D445F" w:rsidRDefault="00E01FA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Исполнители </w:t>
            </w:r>
            <w:proofErr w:type="spellStart"/>
            <w:r>
              <w:rPr>
                <w:lang w:eastAsia="ar-SA"/>
              </w:rPr>
              <w:t>подпро</w:t>
            </w:r>
            <w:proofErr w:type="spellEnd"/>
            <w:r>
              <w:rPr>
                <w:lang w:eastAsia="ar-SA"/>
              </w:rPr>
              <w:t>-грам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FA9" w:rsidRPr="005D445F" w:rsidRDefault="00E01FA9" w:rsidP="00C52B1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rPr>
                <w:sz w:val="22"/>
                <w:szCs w:val="22"/>
              </w:rPr>
              <w:t xml:space="preserve">Муниципальное бюджетное учреждение дополнительного образования «Вичугская районная детская школа искусств» </w:t>
            </w:r>
            <w:r w:rsidRPr="005D445F">
              <w:t>(МБУДО «Вичугская районная ДШИ»)</w:t>
            </w:r>
          </w:p>
        </w:tc>
      </w:tr>
      <w:tr w:rsidR="00E01FA9" w:rsidRPr="005D445F" w:rsidTr="00A77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FA9" w:rsidRPr="005D445F" w:rsidRDefault="00E01FA9" w:rsidP="00C52B1D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Задачи под</w:t>
            </w:r>
            <w:r>
              <w:rPr>
                <w:lang w:eastAsia="ar-SA"/>
              </w:rPr>
              <w:t>-</w:t>
            </w:r>
            <w:proofErr w:type="spellStart"/>
            <w:r w:rsidRPr="005D445F">
              <w:rPr>
                <w:lang w:eastAsia="ar-SA"/>
              </w:rPr>
              <w:t>програм</w:t>
            </w:r>
            <w:proofErr w:type="spellEnd"/>
            <w:r w:rsidR="00E9289C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FA9" w:rsidRPr="005D445F" w:rsidRDefault="00E01FA9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создание условий для повышения качества и разнообразия услуг, предоставляемых учреждением дополнительного образования, модернизация его деятельности;</w:t>
            </w:r>
          </w:p>
          <w:p w:rsidR="00E01FA9" w:rsidRPr="005D445F" w:rsidRDefault="00E01FA9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 повышение заработной платы педагогическим  работникам дополни</w:t>
            </w:r>
            <w:r>
              <w:t>т</w:t>
            </w:r>
            <w:r w:rsidRPr="005D445F">
              <w:t>е</w:t>
            </w:r>
            <w:r>
              <w:t>-</w:t>
            </w:r>
            <w:proofErr w:type="spellStart"/>
            <w:r w:rsidRPr="005D445F">
              <w:t>льного</w:t>
            </w:r>
            <w:proofErr w:type="spellEnd"/>
            <w:r w:rsidRPr="005D445F">
              <w:t xml:space="preserve"> образования</w:t>
            </w:r>
          </w:p>
        </w:tc>
      </w:tr>
      <w:tr w:rsidR="00E01FA9" w:rsidRPr="005D445F" w:rsidTr="00A77C94">
        <w:trPr>
          <w:trHeight w:val="27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Объем ре</w:t>
            </w:r>
            <w:r>
              <w:rPr>
                <w:lang w:eastAsia="ar-SA"/>
              </w:rPr>
              <w:t>-</w:t>
            </w:r>
            <w:proofErr w:type="spellStart"/>
            <w:r w:rsidRPr="005D445F">
              <w:rPr>
                <w:lang w:eastAsia="ar-SA"/>
              </w:rPr>
              <w:t>сурсного</w:t>
            </w:r>
            <w:proofErr w:type="spellEnd"/>
            <w:r w:rsidRPr="005D445F">
              <w:rPr>
                <w:lang w:eastAsia="ar-SA"/>
              </w:rPr>
              <w:t xml:space="preserve"> </w:t>
            </w:r>
            <w:proofErr w:type="spellStart"/>
            <w:r w:rsidRPr="005D445F">
              <w:rPr>
                <w:lang w:eastAsia="ar-SA"/>
              </w:rPr>
              <w:t>обеспече</w:t>
            </w:r>
            <w:r w:rsidR="00E9289C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ния</w:t>
            </w:r>
            <w:proofErr w:type="spellEnd"/>
            <w:r w:rsidRPr="005D445F">
              <w:rPr>
                <w:lang w:eastAsia="ar-SA"/>
              </w:rPr>
              <w:t xml:space="preserve"> </w:t>
            </w:r>
            <w:proofErr w:type="spellStart"/>
            <w:r w:rsidR="00E9289C">
              <w:rPr>
                <w:lang w:eastAsia="ar-SA"/>
              </w:rPr>
              <w:t>подпрог-рамм</w:t>
            </w:r>
            <w:r w:rsidR="00E9289C" w:rsidRPr="005D445F">
              <w:rPr>
                <w:lang w:eastAsia="ar-SA"/>
              </w:rPr>
              <w:t>ы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C52B1D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2026</w:t>
            </w:r>
          </w:p>
        </w:tc>
      </w:tr>
      <w:tr w:rsidR="00E01FA9" w:rsidRPr="005D445F" w:rsidTr="00A77C94">
        <w:trPr>
          <w:trHeight w:val="2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Бюджетные ассигнования: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t>13 918,103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14753,296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>
              <w:t>17794,559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1362D" w:rsidRDefault="00E01FA9" w:rsidP="00A77C94">
            <w:pPr>
              <w:jc w:val="center"/>
            </w:pPr>
            <w:r w:rsidRPr="0061362D">
              <w:t>17</w:t>
            </w:r>
            <w:r>
              <w:t>718</w:t>
            </w:r>
            <w:r w:rsidRPr="0061362D">
              <w:t>,</w:t>
            </w:r>
            <w:r>
              <w:t>27</w:t>
            </w:r>
            <w:r w:rsidRPr="0061362D">
              <w:t>579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20300,41911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45686" w:rsidRDefault="002D5BF8" w:rsidP="00087927">
            <w:pPr>
              <w:jc w:val="center"/>
            </w:pPr>
            <w:r w:rsidRPr="002D5BF8">
              <w:rPr>
                <w:highlight w:val="yellow"/>
              </w:rPr>
              <w:t>16</w:t>
            </w:r>
            <w:r w:rsidR="00087927">
              <w:rPr>
                <w:highlight w:val="yellow"/>
              </w:rPr>
              <w:t>1</w:t>
            </w:r>
            <w:r w:rsidRPr="002D5BF8">
              <w:rPr>
                <w:highlight w:val="yellow"/>
              </w:rPr>
              <w:t>073,1</w:t>
            </w:r>
            <w:r w:rsidRPr="00B746FA">
              <w:rPr>
                <w:highlight w:val="yellow"/>
              </w:rPr>
              <w:t>96</w:t>
            </w:r>
            <w:r w:rsidR="00432C15" w:rsidRPr="00B746FA">
              <w:rPr>
                <w:highlight w:val="yellow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4B1122">
            <w:pPr>
              <w:jc w:val="center"/>
            </w:pPr>
            <w:r>
              <w:t>16</w:t>
            </w:r>
            <w:r w:rsidR="004B1122">
              <w:t>170</w:t>
            </w:r>
            <w: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A77C94" w:rsidP="004B1122">
            <w:pPr>
              <w:jc w:val="center"/>
            </w:pPr>
            <w:r>
              <w:t>16</w:t>
            </w:r>
            <w:r w:rsidR="004B1122">
              <w:t>170</w:t>
            </w:r>
            <w:r>
              <w:t>,0</w:t>
            </w:r>
          </w:p>
        </w:tc>
      </w:tr>
      <w:tr w:rsidR="00A77C94" w:rsidRPr="005D445F" w:rsidTr="00A77C94">
        <w:trPr>
          <w:trHeight w:val="2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77C94" w:rsidRPr="005D445F" w:rsidRDefault="00A77C94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94" w:rsidRPr="005D445F" w:rsidRDefault="00A77C94" w:rsidP="00DC7DB5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-</w:t>
            </w:r>
            <w:proofErr w:type="spellStart"/>
            <w:r>
              <w:rPr>
                <w:lang w:eastAsia="ar-SA"/>
              </w:rPr>
              <w:t>федера-льный</w:t>
            </w:r>
            <w:proofErr w:type="spellEnd"/>
            <w:r>
              <w:rPr>
                <w:lang w:eastAsia="ar-SA"/>
              </w:rPr>
              <w:t xml:space="preserve">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94" w:rsidRPr="005D445F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94" w:rsidRPr="005D445F" w:rsidRDefault="00A77C94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Pr="0061362D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Pr="00645686" w:rsidRDefault="00C14270" w:rsidP="00A77C94">
            <w:pPr>
              <w:jc w:val="center"/>
            </w:pPr>
            <w:r w:rsidRPr="00645686">
              <w:t>115560,5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0,0</w:t>
            </w:r>
          </w:p>
        </w:tc>
      </w:tr>
      <w:tr w:rsidR="00E01FA9" w:rsidRPr="005D445F" w:rsidTr="00A77C94">
        <w:trPr>
          <w:trHeight w:val="3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</w:t>
            </w:r>
            <w:proofErr w:type="spellStart"/>
            <w:r w:rsidRPr="005D445F">
              <w:rPr>
                <w:lang w:eastAsia="ar-SA"/>
              </w:rPr>
              <w:t>област</w:t>
            </w:r>
            <w:proofErr w:type="spellEnd"/>
            <w:r w:rsidR="00A77C94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ной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t>1 991,103</w:t>
            </w:r>
          </w:p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2990,602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>5414,559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4549D0" w:rsidRDefault="00E01FA9" w:rsidP="00A77C94">
            <w:pPr>
              <w:jc w:val="center"/>
            </w:pPr>
            <w:r>
              <w:t>3701,65054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3866,90906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45686" w:rsidRDefault="001D0D9D" w:rsidP="006265D2">
            <w:pPr>
              <w:jc w:val="center"/>
            </w:pPr>
            <w:r w:rsidRPr="002918E7">
              <w:t>22</w:t>
            </w:r>
            <w:r w:rsidR="006265D2" w:rsidRPr="002918E7">
              <w:t>81</w:t>
            </w:r>
            <w:r w:rsidRPr="002918E7">
              <w:t>1,5922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200EE" w:rsidP="00A77C94">
            <w:pPr>
              <w:jc w:val="center"/>
            </w:pPr>
            <w:r>
              <w:t>150</w:t>
            </w:r>
            <w:r w:rsidR="00A77C94"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E200EE" w:rsidP="00A77C94">
            <w:pPr>
              <w:jc w:val="center"/>
            </w:pPr>
            <w:r>
              <w:t>150</w:t>
            </w:r>
            <w:r w:rsidR="00A77C94">
              <w:t>,0</w:t>
            </w:r>
          </w:p>
        </w:tc>
      </w:tr>
      <w:tr w:rsidR="00E01FA9" w:rsidRPr="005D445F" w:rsidTr="00A77C94">
        <w:trPr>
          <w:trHeight w:val="26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 бюджет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11 377,0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11410,944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</w:t>
            </w:r>
            <w:r>
              <w:rPr>
                <w:lang w:eastAsia="ar-SA"/>
              </w:rPr>
              <w:t>850,0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1362D" w:rsidRDefault="00E01FA9" w:rsidP="00A77C94">
            <w:pPr>
              <w:jc w:val="center"/>
            </w:pPr>
            <w:r w:rsidRPr="0061362D">
              <w:t>13</w:t>
            </w:r>
            <w:r>
              <w:t>535</w:t>
            </w:r>
            <w:r w:rsidRPr="0061362D">
              <w:t>,27525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15928,51005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45686" w:rsidRDefault="002D5BF8" w:rsidP="00087927">
            <w:pPr>
              <w:jc w:val="center"/>
            </w:pPr>
            <w:r w:rsidRPr="002D5BF8">
              <w:rPr>
                <w:highlight w:val="yellow"/>
              </w:rPr>
              <w:t>2</w:t>
            </w:r>
            <w:r w:rsidR="00087927">
              <w:rPr>
                <w:highlight w:val="yellow"/>
              </w:rPr>
              <w:t>2</w:t>
            </w:r>
            <w:r w:rsidRPr="002D5BF8">
              <w:rPr>
                <w:highlight w:val="yellow"/>
              </w:rPr>
              <w:t>347,05403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A77C94">
            <w:pPr>
              <w:jc w:val="center"/>
            </w:pPr>
            <w:r>
              <w:t>15700,0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A77C94" w:rsidP="00A77C94">
            <w:pPr>
              <w:jc w:val="center"/>
            </w:pPr>
            <w:r>
              <w:t>15700,0</w:t>
            </w:r>
          </w:p>
        </w:tc>
      </w:tr>
      <w:tr w:rsidR="00E01FA9" w:rsidRPr="005D445F" w:rsidTr="00A77C94">
        <w:trPr>
          <w:trHeight w:val="5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proofErr w:type="spellStart"/>
            <w:r w:rsidRPr="005D445F">
              <w:rPr>
                <w:lang w:eastAsia="ar-SA"/>
              </w:rPr>
              <w:t>Внебюд</w:t>
            </w:r>
            <w:r w:rsidR="00683F9C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жетные</w:t>
            </w:r>
            <w:proofErr w:type="spellEnd"/>
            <w:r w:rsidRPr="005D445F">
              <w:rPr>
                <w:lang w:eastAsia="ar-SA"/>
              </w:rPr>
              <w:t xml:space="preserve"> ассигнования: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550,0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351,75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530</w:t>
            </w:r>
            <w:r w:rsidRPr="005D445F">
              <w:rPr>
                <w:lang w:eastAsia="ar-SA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1362D" w:rsidRDefault="00E01FA9" w:rsidP="00A77C94">
            <w:pPr>
              <w:jc w:val="center"/>
            </w:pPr>
            <w:r w:rsidRPr="0061362D">
              <w:t>4</w:t>
            </w:r>
            <w:r>
              <w:t>81</w:t>
            </w:r>
            <w:r w:rsidRPr="0061362D">
              <w:t>,</w:t>
            </w:r>
            <w: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505</w:t>
            </w:r>
            <w:r w:rsidRPr="00CB02DA"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45686" w:rsidRDefault="00D7192E" w:rsidP="00A77C94">
            <w:pPr>
              <w:jc w:val="center"/>
            </w:pPr>
            <w:r w:rsidRPr="002918E7">
              <w:t>354,05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E01FA9" w:rsidP="00A77C94">
            <w:pPr>
              <w:jc w:val="center"/>
            </w:pPr>
            <w:r>
              <w:t>320,0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A77C94" w:rsidP="00A77C94">
            <w:pPr>
              <w:jc w:val="center"/>
            </w:pPr>
            <w:r>
              <w:t>320,0</w:t>
            </w:r>
          </w:p>
        </w:tc>
      </w:tr>
    </w:tbl>
    <w:p w:rsidR="00CC6EDB" w:rsidRPr="005D445F" w:rsidRDefault="00CC6EDB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56CF" w:rsidRPr="005D445F" w:rsidRDefault="00D656CF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445F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Х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арактеристика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основных мероприятий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 подпрограммы</w:t>
      </w:r>
    </w:p>
    <w:p w:rsidR="00D656CF" w:rsidRPr="005D445F" w:rsidRDefault="00D656CF" w:rsidP="00DD4DB1">
      <w:pPr>
        <w:pStyle w:val="ConsPlusNonformat"/>
        <w:widowControl/>
        <w:tabs>
          <w:tab w:val="left" w:pos="567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4DB1" w:rsidRPr="005D445F" w:rsidRDefault="00AE2278" w:rsidP="00DD4DB1">
      <w:pPr>
        <w:autoSpaceDE w:val="0"/>
        <w:autoSpaceDN w:val="0"/>
        <w:adjustRightInd w:val="0"/>
        <w:ind w:firstLine="540"/>
        <w:jc w:val="both"/>
      </w:pPr>
      <w:r w:rsidRPr="005D445F">
        <w:rPr>
          <w:bCs/>
        </w:rPr>
        <w:t xml:space="preserve">В рамках настоящей подпрограммы предусмотрена реализация основного мероприятия, </w:t>
      </w:r>
    </w:p>
    <w:p w:rsidR="00AE2278" w:rsidRPr="005D445F" w:rsidRDefault="00AE2278" w:rsidP="003E416F">
      <w:pPr>
        <w:jc w:val="both"/>
      </w:pPr>
      <w:r w:rsidRPr="005D445F">
        <w:t xml:space="preserve">«Обеспечение деятельности МБУДО «Вичугская районная </w:t>
      </w:r>
      <w:r w:rsidR="00DD4DB1" w:rsidRPr="005D445F">
        <w:t>дет</w:t>
      </w:r>
      <w:r w:rsidRPr="005D445F">
        <w:t xml:space="preserve">ская школа искусств» по реализации образовательных программ дополнительного образования детей и мероприятий по их реализации», направленное на  предоставление муниципальной услуги по дополнительному образованию детей.  </w:t>
      </w:r>
    </w:p>
    <w:p w:rsidR="00AE2278" w:rsidRPr="005D445F" w:rsidRDefault="003E416F" w:rsidP="003E416F">
      <w:pPr>
        <w:jc w:val="both"/>
        <w:rPr>
          <w:b/>
        </w:rPr>
      </w:pPr>
      <w:r w:rsidRPr="005D445F">
        <w:t xml:space="preserve">       </w:t>
      </w:r>
      <w:r w:rsidR="00AE2278" w:rsidRPr="005D445F">
        <w:t xml:space="preserve">  В рамках его предполагается </w:t>
      </w:r>
      <w:r w:rsidR="00DD4DB1" w:rsidRPr="005D445F">
        <w:t xml:space="preserve"> обеспечить доступ населения </w:t>
      </w:r>
      <w:r w:rsidR="00DD4DB1" w:rsidRPr="005D445F">
        <w:rPr>
          <w:bCs/>
        </w:rPr>
        <w:t>Вичугского района к дополнительному образованию детей</w:t>
      </w:r>
      <w:r w:rsidR="00DD4DB1" w:rsidRPr="005D445F">
        <w:t xml:space="preserve">, </w:t>
      </w:r>
      <w:r w:rsidR="00AE2278" w:rsidRPr="005D445F">
        <w:t>выполни</w:t>
      </w:r>
      <w:r w:rsidR="00DD4DB1" w:rsidRPr="005D445F">
        <w:t>в</w:t>
      </w:r>
      <w:r w:rsidR="00AE2278" w:rsidRPr="005D445F">
        <w:t xml:space="preserve"> следующие мероприятия:</w:t>
      </w:r>
    </w:p>
    <w:p w:rsidR="00AE2278" w:rsidRPr="005D445F" w:rsidRDefault="00DD4DB1" w:rsidP="00DD4DB1">
      <w:pPr>
        <w:jc w:val="both"/>
        <w:rPr>
          <w:b/>
        </w:rPr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>«Реализация образовательных программ дополнительного образования детей»;</w:t>
      </w:r>
      <w:r w:rsidR="00AE2278" w:rsidRPr="005D445F">
        <w:rPr>
          <w:b/>
        </w:rPr>
        <w:t xml:space="preserve"> </w:t>
      </w:r>
    </w:p>
    <w:p w:rsidR="00AE2278" w:rsidRPr="005D445F" w:rsidRDefault="00DD4DB1" w:rsidP="00447CD3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 xml:space="preserve">«Софинансирование расходов, связанных с поэтапным доведением средней </w:t>
      </w:r>
      <w:r w:rsidR="003E416F" w:rsidRPr="005D445F">
        <w:t>зара</w:t>
      </w:r>
      <w:r w:rsidR="00AE2278" w:rsidRPr="005D445F">
        <w:t>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области»;</w:t>
      </w:r>
    </w:p>
    <w:p w:rsidR="00AE2278" w:rsidRDefault="00DD4DB1" w:rsidP="008D46DD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 xml:space="preserve">«Финансирование расходов, связанных с поэтапным доведением средней </w:t>
      </w:r>
      <w:r w:rsidR="003E416F" w:rsidRPr="005D445F">
        <w:t>заработ</w:t>
      </w:r>
      <w:r w:rsidR="00AE2278" w:rsidRPr="005D445F">
        <w:t>ной платы  педагогическим работникам  муниципальных организаций дополнительного образования детей в сфере культуры и искусства до средней заработной платы учителей в Ивановской области»</w:t>
      </w:r>
      <w:r w:rsidR="004F67FA">
        <w:t>;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b/>
          <w:sz w:val="24"/>
          <w:szCs w:val="24"/>
        </w:rPr>
        <w:t>«</w:t>
      </w:r>
      <w:r w:rsidRPr="004F67FA">
        <w:rPr>
          <w:rFonts w:ascii="Times New Roman" w:hAnsi="Times New Roman"/>
          <w:sz w:val="24"/>
          <w:szCs w:val="24"/>
        </w:rPr>
        <w:t>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>,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sz w:val="24"/>
          <w:szCs w:val="24"/>
        </w:rPr>
        <w:t>«Софинансирование расходов на  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 xml:space="preserve">, а именно: </w:t>
      </w:r>
    </w:p>
    <w:p w:rsidR="008D46DD" w:rsidRPr="00BA07FF" w:rsidRDefault="008D46DD" w:rsidP="008D46DD">
      <w:pPr>
        <w:spacing w:line="276" w:lineRule="auto"/>
        <w:jc w:val="both"/>
      </w:pPr>
      <w:r w:rsidRPr="00BA07FF">
        <w:t xml:space="preserve">- разработка </w:t>
      </w:r>
      <w:r>
        <w:t xml:space="preserve">проектно-сметной документации </w:t>
      </w:r>
      <w:r w:rsidRPr="00BA07FF">
        <w:t>для реконструкции здания МБУДО «Вичугская районная детская школа искусств». Ивановская область, Вичугский район, пос. Старая Вичуга, ул. Кооперативная, д.10</w:t>
      </w:r>
      <w:r w:rsidR="006A1461">
        <w:t xml:space="preserve"> (за счет возврата субсидии в 2022 году)</w:t>
      </w:r>
      <w:r>
        <w:t>,</w:t>
      </w:r>
    </w:p>
    <w:p w:rsidR="008D46DD" w:rsidRDefault="008D46D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D46DD">
        <w:rPr>
          <w:rFonts w:ascii="Times New Roman" w:hAnsi="Times New Roman"/>
          <w:sz w:val="24"/>
          <w:szCs w:val="24"/>
        </w:rPr>
        <w:t xml:space="preserve"> - разработка </w:t>
      </w:r>
      <w:r w:rsidRPr="00B9775C">
        <w:rPr>
          <w:rFonts w:ascii="Times New Roman" w:hAnsi="Times New Roman"/>
          <w:sz w:val="24"/>
          <w:szCs w:val="24"/>
        </w:rPr>
        <w:t>проектно-сметн</w:t>
      </w:r>
      <w:r>
        <w:rPr>
          <w:sz w:val="24"/>
          <w:szCs w:val="24"/>
        </w:rPr>
        <w:t>ой</w:t>
      </w:r>
      <w:r w:rsidRPr="00B9775C">
        <w:rPr>
          <w:rFonts w:ascii="Times New Roman" w:hAnsi="Times New Roman"/>
          <w:sz w:val="24"/>
          <w:szCs w:val="24"/>
        </w:rPr>
        <w:t xml:space="preserve"> документаци</w:t>
      </w:r>
      <w:r>
        <w:rPr>
          <w:sz w:val="24"/>
          <w:szCs w:val="24"/>
        </w:rPr>
        <w:t>и</w:t>
      </w:r>
      <w:r w:rsidRPr="00B9775C">
        <w:rPr>
          <w:rFonts w:ascii="Times New Roman" w:hAnsi="Times New Roman"/>
          <w:sz w:val="24"/>
          <w:szCs w:val="24"/>
        </w:rPr>
        <w:t xml:space="preserve"> для капитального ремонта здания МБУДО «Вичугск</w:t>
      </w:r>
      <w:r w:rsidRPr="008D46DD">
        <w:rPr>
          <w:rFonts w:ascii="Times New Roman" w:hAnsi="Times New Roman"/>
          <w:sz w:val="24"/>
          <w:szCs w:val="24"/>
        </w:rPr>
        <w:t>ая районная детская школа искусств». Ивановская область, Вичугский район, пос.</w:t>
      </w:r>
      <w:r w:rsidRPr="00B9775C">
        <w:rPr>
          <w:rFonts w:ascii="Times New Roman" w:hAnsi="Times New Roman"/>
          <w:sz w:val="24"/>
          <w:szCs w:val="24"/>
        </w:rPr>
        <w:t xml:space="preserve"> </w:t>
      </w:r>
      <w:r w:rsidRPr="008D46DD">
        <w:rPr>
          <w:rFonts w:ascii="Times New Roman" w:hAnsi="Times New Roman"/>
          <w:sz w:val="24"/>
          <w:szCs w:val="24"/>
        </w:rPr>
        <w:t>Каменка</w:t>
      </w:r>
      <w:r w:rsidRPr="00B9775C">
        <w:rPr>
          <w:rFonts w:ascii="Times New Roman" w:hAnsi="Times New Roman"/>
          <w:sz w:val="24"/>
          <w:szCs w:val="24"/>
        </w:rPr>
        <w:t>, ул. Кооперативная, д.</w:t>
      </w:r>
      <w:r w:rsidRPr="00FC0056">
        <w:rPr>
          <w:rFonts w:ascii="Times New Roman" w:hAnsi="Times New Roman"/>
          <w:sz w:val="24"/>
          <w:szCs w:val="24"/>
        </w:rPr>
        <w:t>11</w:t>
      </w:r>
      <w:r w:rsidR="00931CCD">
        <w:rPr>
          <w:rFonts w:ascii="Times New Roman" w:hAnsi="Times New Roman"/>
          <w:sz w:val="24"/>
          <w:szCs w:val="24"/>
        </w:rPr>
        <w:t>,</w:t>
      </w:r>
    </w:p>
    <w:p w:rsidR="00931CCD" w:rsidRDefault="00931CC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укрепление материально-технической базы структурного подразделения </w:t>
      </w:r>
      <w:r w:rsidRPr="00B9775C">
        <w:rPr>
          <w:rFonts w:ascii="Times New Roman" w:hAnsi="Times New Roman"/>
          <w:sz w:val="24"/>
          <w:szCs w:val="24"/>
        </w:rPr>
        <w:t>МБУДО «Вичугск</w:t>
      </w:r>
      <w:r w:rsidRPr="008D46DD">
        <w:rPr>
          <w:rFonts w:ascii="Times New Roman" w:hAnsi="Times New Roman"/>
          <w:sz w:val="24"/>
          <w:szCs w:val="24"/>
        </w:rPr>
        <w:t>ая районная детская школа искусств»</w:t>
      </w:r>
      <w:proofErr w:type="gramStart"/>
      <w:r w:rsidRPr="008D46DD"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расположенного по адресу: Ивановская область, Вичугский район, </w:t>
      </w:r>
      <w:proofErr w:type="spellStart"/>
      <w:r>
        <w:rPr>
          <w:rFonts w:ascii="Times New Roman" w:hAnsi="Times New Roman"/>
          <w:sz w:val="24"/>
          <w:szCs w:val="24"/>
        </w:rPr>
        <w:t>п.Новописцово</w:t>
      </w:r>
      <w:proofErr w:type="spellEnd"/>
      <w:r>
        <w:rPr>
          <w:rFonts w:ascii="Times New Roman" w:hAnsi="Times New Roman"/>
          <w:sz w:val="24"/>
          <w:szCs w:val="24"/>
        </w:rPr>
        <w:t>, ул. Набережная, д.4</w:t>
      </w:r>
      <w:r w:rsidR="00FC4011">
        <w:rPr>
          <w:rFonts w:ascii="Times New Roman" w:hAnsi="Times New Roman"/>
          <w:sz w:val="24"/>
          <w:szCs w:val="24"/>
        </w:rPr>
        <w:t>,</w:t>
      </w:r>
    </w:p>
    <w:p w:rsidR="00FC4011" w:rsidRPr="00FC0056" w:rsidRDefault="00FC4011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модернизация детск</w:t>
      </w:r>
      <w:r w:rsidR="00607E03">
        <w:rPr>
          <w:rFonts w:ascii="Times New Roman" w:hAnsi="Times New Roman"/>
          <w:sz w:val="24"/>
          <w:szCs w:val="24"/>
        </w:rPr>
        <w:t>их</w:t>
      </w:r>
      <w:r>
        <w:rPr>
          <w:rFonts w:ascii="Times New Roman" w:hAnsi="Times New Roman"/>
          <w:sz w:val="24"/>
          <w:szCs w:val="24"/>
        </w:rPr>
        <w:t xml:space="preserve"> школ искусств по видам искусств (реконструкция</w:t>
      </w:r>
      <w:r w:rsidRPr="00FC4011">
        <w:rPr>
          <w:rFonts w:cs="Calibri"/>
        </w:rPr>
        <w:t xml:space="preserve"> </w:t>
      </w:r>
      <w:r w:rsidRPr="00FC4011">
        <w:rPr>
          <w:rFonts w:ascii="Times New Roman" w:hAnsi="Times New Roman"/>
          <w:sz w:val="24"/>
          <w:szCs w:val="24"/>
        </w:rPr>
        <w:t>здания МБУДО «Вичугская районная детская школа искусств</w:t>
      </w:r>
      <w:proofErr w:type="gramStart"/>
      <w:r w:rsidRPr="00FC4011">
        <w:rPr>
          <w:rFonts w:ascii="Times New Roman" w:hAnsi="Times New Roman"/>
          <w:sz w:val="24"/>
          <w:szCs w:val="24"/>
        </w:rPr>
        <w:t>».Ивановская</w:t>
      </w:r>
      <w:proofErr w:type="gramEnd"/>
      <w:r w:rsidRPr="00FC4011">
        <w:rPr>
          <w:rFonts w:ascii="Times New Roman" w:hAnsi="Times New Roman"/>
          <w:sz w:val="24"/>
          <w:szCs w:val="24"/>
        </w:rPr>
        <w:t xml:space="preserve"> область, Вичугский район, пос. Старая Вичуга, ул.Кооперативная, д.10</w:t>
      </w:r>
      <w:r>
        <w:rPr>
          <w:rFonts w:ascii="Times New Roman" w:hAnsi="Times New Roman"/>
          <w:sz w:val="24"/>
          <w:szCs w:val="24"/>
        </w:rPr>
        <w:t xml:space="preserve">). </w:t>
      </w:r>
    </w:p>
    <w:p w:rsidR="00AE2278" w:rsidRPr="005D445F" w:rsidRDefault="003E416F" w:rsidP="003E416F">
      <w:pPr>
        <w:jc w:val="both"/>
        <w:rPr>
          <w:b/>
        </w:rPr>
      </w:pPr>
      <w:r w:rsidRPr="005D445F">
        <w:t xml:space="preserve">         </w:t>
      </w:r>
      <w:r w:rsidR="009A7AC9" w:rsidRPr="005D445F">
        <w:t>Данные м</w:t>
      </w:r>
      <w:r w:rsidR="00AE2278" w:rsidRPr="005D445F">
        <w:t>ероприятия</w:t>
      </w:r>
      <w:r w:rsidR="00AE2278" w:rsidRPr="005D445F">
        <w:rPr>
          <w:b/>
        </w:rPr>
        <w:t xml:space="preserve"> </w:t>
      </w:r>
      <w:r w:rsidR="00AE2278" w:rsidRPr="005D445F">
        <w:t xml:space="preserve"> предполагают улучшение качества оказания муниципальной  услуги</w:t>
      </w:r>
      <w:r w:rsidR="00A3701B" w:rsidRPr="005D445F">
        <w:t xml:space="preserve"> по </w:t>
      </w:r>
      <w:r w:rsidR="00DD4DB1" w:rsidRPr="005D445F">
        <w:t xml:space="preserve">реализации образовательных </w:t>
      </w:r>
      <w:r w:rsidR="00A3701B" w:rsidRPr="005D445F">
        <w:t>программ</w:t>
      </w:r>
      <w:r w:rsidR="009A7AC9" w:rsidRPr="005D445F">
        <w:t xml:space="preserve"> дополнительного образования</w:t>
      </w:r>
      <w:r w:rsidR="00AE2278" w:rsidRPr="005D445F">
        <w:t>, укреплени</w:t>
      </w:r>
      <w:r w:rsidR="00DD4DB1" w:rsidRPr="005D445F">
        <w:t xml:space="preserve">е материально-технической базы, </w:t>
      </w:r>
      <w:r w:rsidR="00AE2278" w:rsidRPr="005D445F">
        <w:t>поэтапный рост заработной платы педагогических работников учреждения дополнительного образования.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D1977" w:rsidRDefault="00DD1977" w:rsidP="00110031">
      <w:pPr>
        <w:jc w:val="center"/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 xml:space="preserve">3. Сведения о целевых индикаторах (показателях)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реализации подпрограммы</w:t>
      </w:r>
    </w:p>
    <w:p w:rsidR="00CB3B0A" w:rsidRPr="005D445F" w:rsidRDefault="00CB3B0A" w:rsidP="00110031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"/>
        <w:gridCol w:w="1974"/>
        <w:gridCol w:w="569"/>
        <w:gridCol w:w="814"/>
        <w:gridCol w:w="814"/>
        <w:gridCol w:w="814"/>
        <w:gridCol w:w="814"/>
        <w:gridCol w:w="814"/>
        <w:gridCol w:w="906"/>
        <w:gridCol w:w="814"/>
        <w:gridCol w:w="814"/>
      </w:tblGrid>
      <w:tr w:rsidR="00A77C94" w:rsidRPr="005D445F" w:rsidTr="00A77C94"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Ед. изм.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2019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2021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2022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2023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2024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2025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2026</w:t>
            </w:r>
          </w:p>
        </w:tc>
      </w:tr>
      <w:tr w:rsidR="00A77C94" w:rsidRPr="005D445F" w:rsidTr="00A77C94"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Количество обучающихся в Вичугской районной детской школе искусств*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347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</w:tr>
      <w:tr w:rsidR="00A77C94" w:rsidRPr="005D445F" w:rsidTr="00A77C94">
        <w:trPr>
          <w:trHeight w:val="450"/>
        </w:trPr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Средняя заработная плата педагогических работников МБУДО «Вичугская районная ДШИ»*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0" w:type="auto"/>
          </w:tcPr>
          <w:p w:rsidR="00A77C94" w:rsidRPr="005D445F" w:rsidRDefault="00A77C94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23817,0</w:t>
            </w:r>
          </w:p>
        </w:tc>
        <w:tc>
          <w:tcPr>
            <w:tcW w:w="0" w:type="auto"/>
          </w:tcPr>
          <w:p w:rsidR="00A77C94" w:rsidRPr="005D445F" w:rsidRDefault="00A77C94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26192,3</w:t>
            </w:r>
          </w:p>
        </w:tc>
        <w:tc>
          <w:tcPr>
            <w:tcW w:w="0" w:type="auto"/>
          </w:tcPr>
          <w:p w:rsidR="00A77C94" w:rsidRPr="005D445F" w:rsidRDefault="00A77C94" w:rsidP="006B267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29979,0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26413,0</w:t>
            </w:r>
          </w:p>
        </w:tc>
        <w:tc>
          <w:tcPr>
            <w:tcW w:w="0" w:type="auto"/>
          </w:tcPr>
          <w:p w:rsidR="00A77C94" w:rsidRPr="003B1FD2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34099,0</w:t>
            </w:r>
          </w:p>
        </w:tc>
        <w:tc>
          <w:tcPr>
            <w:tcW w:w="0" w:type="auto"/>
          </w:tcPr>
          <w:p w:rsidR="00A77C94" w:rsidRPr="005D445F" w:rsidRDefault="00F0498E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41241,70</w:t>
            </w:r>
          </w:p>
        </w:tc>
        <w:tc>
          <w:tcPr>
            <w:tcW w:w="0" w:type="auto"/>
          </w:tcPr>
          <w:p w:rsidR="00A77C94" w:rsidRDefault="00A77C94" w:rsidP="00A77C9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32463,7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32563,7</w:t>
            </w:r>
          </w:p>
        </w:tc>
      </w:tr>
      <w:tr w:rsidR="00A77C94" w:rsidRPr="005D445F" w:rsidTr="00A77C94">
        <w:trPr>
          <w:trHeight w:val="450"/>
        </w:trPr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0" w:type="auto"/>
          </w:tcPr>
          <w:p w:rsidR="00A77C94" w:rsidRPr="005B64EA" w:rsidRDefault="00A77C94" w:rsidP="00DC7DB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B64EA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осуществивших мероприятия по укреплению материально-технической базы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45AF9" w:rsidRPr="005D445F" w:rsidTr="00A77C94">
        <w:trPr>
          <w:trHeight w:val="450"/>
        </w:trPr>
        <w:tc>
          <w:tcPr>
            <w:tcW w:w="0" w:type="auto"/>
          </w:tcPr>
          <w:p w:rsidR="00C45AF9" w:rsidRDefault="00C45AF9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0" w:type="auto"/>
          </w:tcPr>
          <w:p w:rsidR="00C45AF9" w:rsidRPr="005B64EA" w:rsidRDefault="00C45AF9" w:rsidP="00C45AF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</w:t>
            </w:r>
            <w:r>
              <w:t>модернизированных детских школ искусств по видам искусств</w:t>
            </w:r>
          </w:p>
        </w:tc>
        <w:tc>
          <w:tcPr>
            <w:tcW w:w="0" w:type="auto"/>
          </w:tcPr>
          <w:p w:rsidR="00C45AF9" w:rsidRDefault="00C45AF9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t>*Все отчетные значения по целевым показателям определяются на основе данных государственной статистики.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основного мероприятия.</w:t>
      </w:r>
    </w:p>
    <w:p w:rsidR="00B13CCF" w:rsidRPr="005D445F" w:rsidRDefault="00B13CCF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5E5D" w:rsidRPr="005D445F" w:rsidRDefault="009A7AC9" w:rsidP="00CB3B0A">
      <w:pPr>
        <w:pStyle w:val="ConsPlusNonformat"/>
        <w:widowControl/>
        <w:jc w:val="center"/>
      </w:pPr>
      <w:r w:rsidRPr="005D445F">
        <w:rPr>
          <w:rFonts w:ascii="Times New Roman" w:hAnsi="Times New Roman" w:cs="Times New Roman"/>
          <w:b/>
          <w:sz w:val="24"/>
          <w:szCs w:val="24"/>
        </w:rPr>
        <w:t>4</w:t>
      </w:r>
      <w:r w:rsidR="00D656CF" w:rsidRPr="005D445F">
        <w:rPr>
          <w:rFonts w:ascii="Times New Roman" w:hAnsi="Times New Roman" w:cs="Times New Roman"/>
          <w:b/>
          <w:sz w:val="24"/>
          <w:szCs w:val="24"/>
        </w:rPr>
        <w:t>. Ресурсное обеспечение мероприятий подпрограммы</w:t>
      </w:r>
    </w:p>
    <w:tbl>
      <w:tblPr>
        <w:tblpPr w:leftFromText="180" w:rightFromText="180" w:vertAnchor="text" w:horzAnchor="margin" w:tblpXSpec="center" w:tblpY="4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"/>
        <w:gridCol w:w="1486"/>
        <w:gridCol w:w="1076"/>
        <w:gridCol w:w="897"/>
        <w:gridCol w:w="832"/>
        <w:gridCol w:w="897"/>
        <w:gridCol w:w="897"/>
        <w:gridCol w:w="897"/>
        <w:gridCol w:w="962"/>
        <w:gridCol w:w="637"/>
        <w:gridCol w:w="637"/>
      </w:tblGrid>
      <w:tr w:rsidR="00A77C94" w:rsidRPr="005D445F" w:rsidTr="00A77C94"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№ п/п</w:t>
            </w: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8"/>
          </w:tcPr>
          <w:p w:rsidR="00A77C94" w:rsidRPr="005D445F" w:rsidRDefault="00A77C94" w:rsidP="00C52B1D">
            <w:pPr>
              <w:jc w:val="center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A77C94" w:rsidRPr="005D445F" w:rsidTr="00A77C94">
        <w:trPr>
          <w:trHeight w:val="510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2019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2021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2022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2023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A77C94" w:rsidRPr="005D445F" w:rsidTr="00A77C94"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  <w:gridSpan w:val="9"/>
          </w:tcPr>
          <w:p w:rsidR="00A77C94" w:rsidRPr="005D445F" w:rsidRDefault="00A77C94" w:rsidP="00C52B1D">
            <w:r w:rsidRPr="005D445F">
              <w:t>Подпрограмма  «Развитие дополнительного образования детей»</w:t>
            </w:r>
            <w:r w:rsidRPr="005D44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A77C94" w:rsidRPr="005D445F" w:rsidRDefault="00A77C94" w:rsidP="00C52B1D"/>
        </w:tc>
      </w:tr>
      <w:tr w:rsidR="00A77C94" w:rsidRPr="005D445F" w:rsidTr="00A77C94">
        <w:trPr>
          <w:trHeight w:val="225"/>
        </w:trPr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1.1.</w:t>
            </w: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A77C94" w:rsidRPr="005D445F" w:rsidRDefault="00A77C94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«Обеспечение деятельности МБУДО «Вичугская </w:t>
            </w:r>
            <w:r w:rsidR="000376D7" w:rsidRPr="005D445F">
              <w:rPr>
                <w:sz w:val="20"/>
                <w:szCs w:val="20"/>
              </w:rPr>
              <w:t>район</w:t>
            </w:r>
            <w:r w:rsidR="000376D7">
              <w:rPr>
                <w:sz w:val="20"/>
                <w:szCs w:val="20"/>
              </w:rPr>
              <w:t>н</w:t>
            </w:r>
            <w:r w:rsidR="000376D7" w:rsidRPr="005D445F">
              <w:rPr>
                <w:sz w:val="20"/>
                <w:szCs w:val="20"/>
              </w:rPr>
              <w:t>ая</w:t>
            </w:r>
            <w:r w:rsidRPr="005D445F">
              <w:rPr>
                <w:sz w:val="20"/>
                <w:szCs w:val="20"/>
              </w:rPr>
              <w:t xml:space="preserve"> детская школа искусств» по </w:t>
            </w:r>
            <w:r>
              <w:rPr>
                <w:sz w:val="20"/>
                <w:szCs w:val="20"/>
              </w:rPr>
              <w:t>реали</w:t>
            </w:r>
            <w:r w:rsidRPr="005D445F">
              <w:rPr>
                <w:sz w:val="20"/>
                <w:szCs w:val="20"/>
              </w:rPr>
              <w:t>зации образовательных программ дополнительного образования детей и мероприятий по их реализации»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13918,103</w:t>
            </w:r>
          </w:p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14753,296</w:t>
            </w:r>
          </w:p>
        </w:tc>
        <w:tc>
          <w:tcPr>
            <w:tcW w:w="0" w:type="auto"/>
          </w:tcPr>
          <w:p w:rsidR="00A77C94" w:rsidRPr="0090664B" w:rsidRDefault="00A77C94" w:rsidP="00AD4AE3">
            <w:pPr>
              <w:rPr>
                <w:sz w:val="20"/>
                <w:szCs w:val="20"/>
              </w:rPr>
            </w:pPr>
            <w:r w:rsidRPr="0090664B">
              <w:rPr>
                <w:sz w:val="20"/>
                <w:szCs w:val="20"/>
              </w:rPr>
              <w:t>177</w:t>
            </w:r>
            <w:r>
              <w:rPr>
                <w:sz w:val="20"/>
                <w:szCs w:val="20"/>
              </w:rPr>
              <w:t>9</w:t>
            </w:r>
            <w:r w:rsidRPr="0090664B">
              <w:rPr>
                <w:sz w:val="20"/>
                <w:szCs w:val="20"/>
              </w:rPr>
              <w:t>4,559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17718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275</w:t>
            </w:r>
            <w:r w:rsidRPr="0043286B">
              <w:rPr>
                <w:sz w:val="20"/>
                <w:szCs w:val="20"/>
              </w:rPr>
              <w:t>79</w:t>
            </w:r>
          </w:p>
        </w:tc>
        <w:tc>
          <w:tcPr>
            <w:tcW w:w="0" w:type="auto"/>
          </w:tcPr>
          <w:p w:rsidR="00A77C94" w:rsidRPr="00DC7DB5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20300,41911 </w:t>
            </w:r>
          </w:p>
        </w:tc>
        <w:tc>
          <w:tcPr>
            <w:tcW w:w="0" w:type="auto"/>
          </w:tcPr>
          <w:p w:rsidR="00A77C94" w:rsidRPr="00645686" w:rsidRDefault="004238EA" w:rsidP="00087927">
            <w:pPr>
              <w:rPr>
                <w:sz w:val="20"/>
                <w:szCs w:val="20"/>
              </w:rPr>
            </w:pPr>
            <w:r w:rsidRPr="0086363E">
              <w:rPr>
                <w:sz w:val="20"/>
                <w:szCs w:val="20"/>
                <w:highlight w:val="yellow"/>
              </w:rPr>
              <w:t>16</w:t>
            </w:r>
            <w:r w:rsidR="00087927">
              <w:rPr>
                <w:sz w:val="20"/>
                <w:szCs w:val="20"/>
                <w:highlight w:val="yellow"/>
              </w:rPr>
              <w:t>1</w:t>
            </w:r>
            <w:r w:rsidRPr="0086363E">
              <w:rPr>
                <w:sz w:val="20"/>
                <w:szCs w:val="20"/>
                <w:highlight w:val="yellow"/>
              </w:rPr>
              <w:t>073,196</w:t>
            </w:r>
            <w:r w:rsidR="00B746FA" w:rsidRPr="00B746FA">
              <w:rPr>
                <w:sz w:val="20"/>
                <w:szCs w:val="20"/>
                <w:highlight w:val="yellow"/>
              </w:rPr>
              <w:t>18</w:t>
            </w:r>
          </w:p>
        </w:tc>
        <w:tc>
          <w:tcPr>
            <w:tcW w:w="0" w:type="auto"/>
          </w:tcPr>
          <w:p w:rsidR="00A77C94" w:rsidRPr="00DC7DB5" w:rsidRDefault="00A77C94" w:rsidP="00E200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E200EE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Pr="00DC7DB5" w:rsidRDefault="00A77C94" w:rsidP="00E200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E200EE">
              <w:rPr>
                <w:sz w:val="20"/>
                <w:szCs w:val="20"/>
              </w:rPr>
              <w:t>170</w:t>
            </w:r>
            <w:r>
              <w:rPr>
                <w:sz w:val="20"/>
                <w:szCs w:val="20"/>
              </w:rPr>
              <w:t>,0</w:t>
            </w:r>
          </w:p>
        </w:tc>
      </w:tr>
      <w:tr w:rsidR="00A77C94" w:rsidRPr="005D445F" w:rsidTr="00A77C94">
        <w:trPr>
          <w:trHeight w:val="22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0" w:type="auto"/>
          </w:tcPr>
          <w:p w:rsidR="00A77C94" w:rsidRPr="005D445F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Pr="0090664B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Pr="00645686" w:rsidRDefault="00C14270" w:rsidP="00A77C94">
            <w:pPr>
              <w:jc w:val="center"/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115560,5</w:t>
            </w:r>
          </w:p>
        </w:tc>
        <w:tc>
          <w:tcPr>
            <w:tcW w:w="0" w:type="auto"/>
          </w:tcPr>
          <w:p w:rsidR="00A77C94" w:rsidRPr="00DC7DB5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Pr="00DC7DB5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220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1 991,103 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2990,602</w:t>
            </w:r>
          </w:p>
        </w:tc>
        <w:tc>
          <w:tcPr>
            <w:tcW w:w="0" w:type="auto"/>
          </w:tcPr>
          <w:p w:rsidR="00A77C94" w:rsidRPr="00466121" w:rsidRDefault="00A77C94" w:rsidP="009E3A45">
            <w:pPr>
              <w:rPr>
                <w:sz w:val="20"/>
                <w:szCs w:val="20"/>
              </w:rPr>
            </w:pPr>
            <w:r w:rsidRPr="00466121">
              <w:rPr>
                <w:sz w:val="20"/>
                <w:szCs w:val="20"/>
              </w:rPr>
              <w:t>5414,559</w:t>
            </w:r>
          </w:p>
        </w:tc>
        <w:tc>
          <w:tcPr>
            <w:tcW w:w="0" w:type="auto"/>
          </w:tcPr>
          <w:p w:rsidR="00A77C94" w:rsidRPr="0043286B" w:rsidRDefault="00A77C94" w:rsidP="009E3A45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3701,65054</w:t>
            </w:r>
          </w:p>
        </w:tc>
        <w:tc>
          <w:tcPr>
            <w:tcW w:w="0" w:type="auto"/>
          </w:tcPr>
          <w:p w:rsidR="00A77C94" w:rsidRPr="00E37A0E" w:rsidRDefault="00A77C94" w:rsidP="009E3A45">
            <w:pPr>
              <w:rPr>
                <w:sz w:val="20"/>
                <w:szCs w:val="20"/>
              </w:rPr>
            </w:pPr>
            <w:r w:rsidRPr="00E37A0E">
              <w:rPr>
                <w:sz w:val="20"/>
                <w:szCs w:val="20"/>
              </w:rPr>
              <w:t>3866,90906</w:t>
            </w:r>
          </w:p>
        </w:tc>
        <w:tc>
          <w:tcPr>
            <w:tcW w:w="0" w:type="auto"/>
          </w:tcPr>
          <w:p w:rsidR="00A77C94" w:rsidRPr="002918E7" w:rsidRDefault="00A70AEA" w:rsidP="00A14237">
            <w:pPr>
              <w:rPr>
                <w:sz w:val="20"/>
                <w:szCs w:val="20"/>
              </w:rPr>
            </w:pPr>
            <w:r w:rsidRPr="002918E7">
              <w:rPr>
                <w:sz w:val="20"/>
                <w:szCs w:val="20"/>
              </w:rPr>
              <w:t>22</w:t>
            </w:r>
            <w:r w:rsidR="00A14237" w:rsidRPr="002918E7">
              <w:rPr>
                <w:sz w:val="20"/>
                <w:szCs w:val="20"/>
              </w:rPr>
              <w:t>81</w:t>
            </w:r>
            <w:r w:rsidRPr="002918E7">
              <w:rPr>
                <w:sz w:val="20"/>
                <w:szCs w:val="20"/>
              </w:rPr>
              <w:t>1,5922</w:t>
            </w:r>
          </w:p>
        </w:tc>
        <w:tc>
          <w:tcPr>
            <w:tcW w:w="0" w:type="auto"/>
          </w:tcPr>
          <w:p w:rsidR="00A77C94" w:rsidRDefault="00E200EE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  <w:r w:rsidR="00A77C94">
              <w:rPr>
                <w:sz w:val="20"/>
                <w:szCs w:val="20"/>
              </w:rPr>
              <w:t>,0</w:t>
            </w:r>
          </w:p>
        </w:tc>
        <w:tc>
          <w:tcPr>
            <w:tcW w:w="0" w:type="auto"/>
          </w:tcPr>
          <w:p w:rsidR="00A77C94" w:rsidRDefault="00E200EE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  <w:r w:rsidR="00A77C94">
              <w:rPr>
                <w:sz w:val="20"/>
                <w:szCs w:val="20"/>
              </w:rPr>
              <w:t>,0</w:t>
            </w:r>
          </w:p>
        </w:tc>
      </w:tr>
      <w:tr w:rsidR="00A77C94" w:rsidRPr="005D445F" w:rsidTr="00A77C94">
        <w:trPr>
          <w:trHeight w:val="24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11 377,0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11410,944</w:t>
            </w:r>
          </w:p>
        </w:tc>
        <w:tc>
          <w:tcPr>
            <w:tcW w:w="0" w:type="auto"/>
          </w:tcPr>
          <w:p w:rsidR="00A77C94" w:rsidRPr="005D445F" w:rsidRDefault="00A77C94" w:rsidP="0090664B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850,0</w:t>
            </w:r>
          </w:p>
        </w:tc>
        <w:tc>
          <w:tcPr>
            <w:tcW w:w="0" w:type="auto"/>
          </w:tcPr>
          <w:p w:rsidR="00A77C94" w:rsidRPr="0043286B" w:rsidRDefault="00A77C94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13535</w:t>
            </w:r>
            <w:r w:rsidRPr="0043286B">
              <w:rPr>
                <w:sz w:val="20"/>
                <w:szCs w:val="20"/>
              </w:rPr>
              <w:t>,27525</w:t>
            </w:r>
          </w:p>
        </w:tc>
        <w:tc>
          <w:tcPr>
            <w:tcW w:w="0" w:type="auto"/>
          </w:tcPr>
          <w:p w:rsidR="00A77C94" w:rsidRPr="005D445F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15928,51005</w:t>
            </w:r>
          </w:p>
        </w:tc>
        <w:tc>
          <w:tcPr>
            <w:tcW w:w="0" w:type="auto"/>
          </w:tcPr>
          <w:p w:rsidR="00A77C94" w:rsidRPr="00C37401" w:rsidRDefault="004238EA" w:rsidP="00087927">
            <w:pPr>
              <w:rPr>
                <w:sz w:val="20"/>
                <w:szCs w:val="20"/>
              </w:rPr>
            </w:pPr>
            <w:r w:rsidRPr="004238EA">
              <w:rPr>
                <w:sz w:val="20"/>
                <w:szCs w:val="20"/>
                <w:highlight w:val="yellow"/>
              </w:rPr>
              <w:t>2</w:t>
            </w:r>
            <w:r w:rsidR="00087927">
              <w:rPr>
                <w:sz w:val="20"/>
                <w:szCs w:val="20"/>
                <w:highlight w:val="yellow"/>
              </w:rPr>
              <w:t>2</w:t>
            </w:r>
            <w:r w:rsidRPr="004238EA">
              <w:rPr>
                <w:sz w:val="20"/>
                <w:szCs w:val="20"/>
                <w:highlight w:val="yellow"/>
              </w:rPr>
              <w:t>347,05403</w:t>
            </w:r>
          </w:p>
        </w:tc>
        <w:tc>
          <w:tcPr>
            <w:tcW w:w="0" w:type="auto"/>
          </w:tcPr>
          <w:p w:rsidR="00A77C94" w:rsidRDefault="00A77C94" w:rsidP="00A77C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15700,0</w:t>
            </w:r>
          </w:p>
        </w:tc>
        <w:tc>
          <w:tcPr>
            <w:tcW w:w="0" w:type="auto"/>
          </w:tcPr>
          <w:p w:rsidR="00A77C94" w:rsidRDefault="00A77C94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15700,0</w:t>
            </w:r>
          </w:p>
        </w:tc>
      </w:tr>
      <w:tr w:rsidR="00A77C94" w:rsidRPr="005D445F" w:rsidTr="00A77C94">
        <w:trPr>
          <w:trHeight w:val="53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0" w:type="auto"/>
          </w:tcPr>
          <w:p w:rsidR="00A77C94" w:rsidRPr="00071052" w:rsidRDefault="00A77C94" w:rsidP="00C52B1D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550,0</w:t>
            </w:r>
          </w:p>
        </w:tc>
        <w:tc>
          <w:tcPr>
            <w:tcW w:w="0" w:type="auto"/>
          </w:tcPr>
          <w:p w:rsidR="00A77C94" w:rsidRPr="00071052" w:rsidRDefault="00A77C94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351,75</w:t>
            </w:r>
          </w:p>
        </w:tc>
        <w:tc>
          <w:tcPr>
            <w:tcW w:w="0" w:type="auto"/>
          </w:tcPr>
          <w:p w:rsidR="00A77C94" w:rsidRPr="00071052" w:rsidRDefault="00A77C94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530,0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:rsidR="00A77C94" w:rsidRPr="00071052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</w:t>
            </w:r>
            <w:r w:rsidRPr="00071052">
              <w:rPr>
                <w:sz w:val="20"/>
                <w:szCs w:val="20"/>
              </w:rPr>
              <w:t>,0</w:t>
            </w:r>
          </w:p>
        </w:tc>
        <w:tc>
          <w:tcPr>
            <w:tcW w:w="0" w:type="auto"/>
          </w:tcPr>
          <w:p w:rsidR="00A77C94" w:rsidRPr="002918E7" w:rsidRDefault="00804A6D" w:rsidP="009E3A45">
            <w:pPr>
              <w:rPr>
                <w:sz w:val="20"/>
                <w:szCs w:val="20"/>
              </w:rPr>
            </w:pPr>
            <w:r w:rsidRPr="002918E7">
              <w:rPr>
                <w:sz w:val="20"/>
                <w:szCs w:val="20"/>
              </w:rPr>
              <w:t>354,05</w:t>
            </w:r>
          </w:p>
        </w:tc>
        <w:tc>
          <w:tcPr>
            <w:tcW w:w="0" w:type="auto"/>
          </w:tcPr>
          <w:p w:rsidR="00A77C94" w:rsidRPr="002918E7" w:rsidRDefault="00A77C94" w:rsidP="009E3A45">
            <w:pPr>
              <w:rPr>
                <w:sz w:val="20"/>
                <w:szCs w:val="20"/>
              </w:rPr>
            </w:pPr>
            <w:r w:rsidRPr="002918E7">
              <w:rPr>
                <w:sz w:val="20"/>
                <w:szCs w:val="20"/>
              </w:rPr>
              <w:t>320,0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</w:tr>
      <w:tr w:rsidR="00A77C94" w:rsidRPr="005D445F" w:rsidTr="00A77C94">
        <w:trPr>
          <w:trHeight w:val="420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  <w:r w:rsidRPr="005D445F">
              <w:rPr>
                <w:sz w:val="20"/>
                <w:szCs w:val="20"/>
              </w:rPr>
              <w:t xml:space="preserve"> «Софинансирование расходов, связанных</w:t>
            </w:r>
            <w:r>
              <w:rPr>
                <w:sz w:val="20"/>
                <w:szCs w:val="20"/>
              </w:rPr>
              <w:t xml:space="preserve"> </w:t>
            </w:r>
            <w:r w:rsidRPr="005D445F">
              <w:rPr>
                <w:sz w:val="20"/>
                <w:szCs w:val="20"/>
              </w:rPr>
              <w:t>с поэтапным доведением</w:t>
            </w:r>
            <w:r>
              <w:rPr>
                <w:sz w:val="20"/>
                <w:szCs w:val="20"/>
              </w:rPr>
              <w:t xml:space="preserve"> </w:t>
            </w:r>
            <w:r w:rsidR="001E6E72" w:rsidRPr="005D445F">
              <w:rPr>
                <w:sz w:val="20"/>
                <w:szCs w:val="20"/>
              </w:rPr>
              <w:t>сред</w:t>
            </w:r>
            <w:r w:rsidR="001E6E72">
              <w:rPr>
                <w:sz w:val="20"/>
                <w:szCs w:val="20"/>
              </w:rPr>
              <w:t>н</w:t>
            </w:r>
            <w:r w:rsidR="001E6E72" w:rsidRPr="005D445F">
              <w:rPr>
                <w:sz w:val="20"/>
                <w:szCs w:val="20"/>
              </w:rPr>
              <w:t>ей</w:t>
            </w:r>
            <w:r w:rsidRPr="005D445F">
              <w:rPr>
                <w:sz w:val="20"/>
                <w:szCs w:val="20"/>
              </w:rPr>
              <w:t xml:space="preserve"> заработной </w:t>
            </w:r>
            <w:r w:rsidR="001E6E72" w:rsidRPr="005D445F">
              <w:rPr>
                <w:sz w:val="20"/>
                <w:szCs w:val="20"/>
              </w:rPr>
              <w:t>пла</w:t>
            </w:r>
            <w:r w:rsidR="001E6E72">
              <w:rPr>
                <w:sz w:val="20"/>
                <w:szCs w:val="20"/>
              </w:rPr>
              <w:t>т</w:t>
            </w:r>
            <w:r w:rsidR="001E6E72" w:rsidRPr="005D445F">
              <w:rPr>
                <w:sz w:val="20"/>
                <w:szCs w:val="20"/>
              </w:rPr>
              <w:t>ы</w:t>
            </w:r>
            <w:r w:rsidRPr="005D445F">
              <w:rPr>
                <w:sz w:val="20"/>
                <w:szCs w:val="20"/>
              </w:rPr>
              <w:t xml:space="preserve"> педагогическим работникам </w:t>
            </w:r>
            <w:r w:rsidR="001E6E72" w:rsidRPr="005D445F">
              <w:rPr>
                <w:sz w:val="20"/>
                <w:szCs w:val="20"/>
              </w:rPr>
              <w:t>муни</w:t>
            </w:r>
            <w:r w:rsidR="001E6E72">
              <w:rPr>
                <w:sz w:val="20"/>
                <w:szCs w:val="20"/>
              </w:rPr>
              <w:t>ц</w:t>
            </w:r>
            <w:r w:rsidR="001E6E72" w:rsidRPr="005D445F">
              <w:rPr>
                <w:sz w:val="20"/>
                <w:szCs w:val="20"/>
              </w:rPr>
              <w:t>ипальных</w:t>
            </w:r>
            <w:r w:rsidRPr="005D445F">
              <w:rPr>
                <w:sz w:val="20"/>
                <w:szCs w:val="20"/>
              </w:rPr>
              <w:t xml:space="preserve"> </w:t>
            </w:r>
            <w:r w:rsidR="001E6E72" w:rsidRPr="005D445F">
              <w:rPr>
                <w:sz w:val="20"/>
                <w:szCs w:val="20"/>
              </w:rPr>
              <w:t>органи</w:t>
            </w:r>
            <w:r w:rsidR="001E6E72">
              <w:rPr>
                <w:sz w:val="20"/>
                <w:szCs w:val="20"/>
              </w:rPr>
              <w:t>з</w:t>
            </w:r>
            <w:r w:rsidR="001E6E72" w:rsidRPr="005D445F">
              <w:rPr>
                <w:sz w:val="20"/>
                <w:szCs w:val="20"/>
              </w:rPr>
              <w:t>аций</w:t>
            </w:r>
            <w:r w:rsidRPr="005D445F">
              <w:rPr>
                <w:sz w:val="20"/>
                <w:szCs w:val="20"/>
              </w:rPr>
              <w:t xml:space="preserve"> </w:t>
            </w:r>
            <w:r w:rsidR="001E6E72" w:rsidRPr="005D445F">
              <w:rPr>
                <w:sz w:val="20"/>
                <w:szCs w:val="20"/>
              </w:rPr>
              <w:t>дополнитель</w:t>
            </w:r>
            <w:r w:rsidR="001E6E72">
              <w:rPr>
                <w:sz w:val="20"/>
                <w:szCs w:val="20"/>
              </w:rPr>
              <w:t>н</w:t>
            </w:r>
            <w:r w:rsidR="001E6E72" w:rsidRPr="005D445F">
              <w:rPr>
                <w:sz w:val="20"/>
                <w:szCs w:val="20"/>
              </w:rPr>
              <w:t>ого</w:t>
            </w:r>
            <w:r w:rsidRPr="005D445F">
              <w:rPr>
                <w:sz w:val="20"/>
                <w:szCs w:val="20"/>
              </w:rPr>
              <w:t xml:space="preserve"> образования детей в сфере </w:t>
            </w:r>
            <w:r w:rsidR="001E6E72" w:rsidRPr="005D445F">
              <w:rPr>
                <w:sz w:val="20"/>
                <w:szCs w:val="20"/>
              </w:rPr>
              <w:t>куль</w:t>
            </w:r>
            <w:r w:rsidR="001E6E72">
              <w:rPr>
                <w:sz w:val="20"/>
                <w:szCs w:val="20"/>
              </w:rPr>
              <w:t>т</w:t>
            </w:r>
            <w:r w:rsidR="001E6E72" w:rsidRPr="005D445F">
              <w:rPr>
                <w:sz w:val="20"/>
                <w:szCs w:val="20"/>
              </w:rPr>
              <w:t>уры</w:t>
            </w:r>
            <w:r w:rsidRPr="005D445F">
              <w:rPr>
                <w:sz w:val="20"/>
                <w:szCs w:val="20"/>
              </w:rPr>
              <w:t xml:space="preserve"> и искусства до средней заработной платы учителей в Ивановской </w:t>
            </w:r>
            <w:r w:rsidR="00826552" w:rsidRPr="005D445F">
              <w:rPr>
                <w:sz w:val="20"/>
                <w:szCs w:val="20"/>
              </w:rPr>
              <w:t>обла</w:t>
            </w:r>
            <w:r w:rsidR="00826552">
              <w:rPr>
                <w:sz w:val="20"/>
                <w:szCs w:val="20"/>
              </w:rPr>
              <w:t>с</w:t>
            </w:r>
            <w:r w:rsidR="00826552" w:rsidRPr="005D445F">
              <w:rPr>
                <w:sz w:val="20"/>
                <w:szCs w:val="20"/>
              </w:rPr>
              <w:t>ти</w:t>
            </w:r>
            <w:r w:rsidRPr="005D445F">
              <w:rPr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1991,103</w:t>
            </w:r>
          </w:p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2990,602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3214,559</w:t>
            </w:r>
          </w:p>
        </w:tc>
        <w:tc>
          <w:tcPr>
            <w:tcW w:w="0" w:type="auto"/>
          </w:tcPr>
          <w:p w:rsidR="00A77C94" w:rsidRPr="005D445F" w:rsidRDefault="00A77C94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2502,25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3866,90906</w:t>
            </w:r>
          </w:p>
        </w:tc>
        <w:tc>
          <w:tcPr>
            <w:tcW w:w="0" w:type="auto"/>
          </w:tcPr>
          <w:p w:rsidR="00A77C94" w:rsidRPr="00A77C94" w:rsidRDefault="00A77C94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Pr="00A77C94" w:rsidRDefault="00A77C94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Pr="00A77C94" w:rsidRDefault="00A77C94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</w:p>
          <w:p w:rsidR="00A77C94" w:rsidRPr="005D445F" w:rsidRDefault="00A77C94" w:rsidP="00C52B1D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«Финансирование расходов, </w:t>
            </w:r>
            <w:r w:rsidR="001E6E72" w:rsidRPr="005D445F">
              <w:rPr>
                <w:sz w:val="20"/>
                <w:szCs w:val="20"/>
              </w:rPr>
              <w:t>связан</w:t>
            </w:r>
            <w:r w:rsidR="001E6E72">
              <w:rPr>
                <w:sz w:val="20"/>
                <w:szCs w:val="20"/>
              </w:rPr>
              <w:t>н</w:t>
            </w:r>
            <w:r w:rsidR="001E6E72" w:rsidRPr="005D445F">
              <w:rPr>
                <w:sz w:val="20"/>
                <w:szCs w:val="20"/>
              </w:rPr>
              <w:t>ых</w:t>
            </w:r>
            <w:r w:rsidRPr="005D445F">
              <w:rPr>
                <w:sz w:val="20"/>
                <w:szCs w:val="20"/>
              </w:rPr>
              <w:t xml:space="preserve"> с поэтапным доведением </w:t>
            </w:r>
            <w:r w:rsidR="001E6E72" w:rsidRPr="005D445F">
              <w:rPr>
                <w:sz w:val="20"/>
                <w:szCs w:val="20"/>
              </w:rPr>
              <w:t>сред</w:t>
            </w:r>
            <w:r w:rsidR="001E6E72">
              <w:rPr>
                <w:sz w:val="20"/>
                <w:szCs w:val="20"/>
              </w:rPr>
              <w:t>н</w:t>
            </w:r>
            <w:r w:rsidR="001E6E72" w:rsidRPr="005D445F">
              <w:rPr>
                <w:sz w:val="20"/>
                <w:szCs w:val="20"/>
              </w:rPr>
              <w:t>ей</w:t>
            </w:r>
            <w:r w:rsidRPr="005D445F">
              <w:rPr>
                <w:sz w:val="20"/>
                <w:szCs w:val="20"/>
              </w:rPr>
              <w:t xml:space="preserve"> заработной </w:t>
            </w:r>
            <w:r w:rsidR="001E6E72" w:rsidRPr="005D445F">
              <w:rPr>
                <w:sz w:val="20"/>
                <w:szCs w:val="20"/>
              </w:rPr>
              <w:t>пла</w:t>
            </w:r>
            <w:r w:rsidR="001E6E72">
              <w:rPr>
                <w:sz w:val="20"/>
                <w:szCs w:val="20"/>
              </w:rPr>
              <w:t>т</w:t>
            </w:r>
            <w:r w:rsidR="001E6E72" w:rsidRPr="005D445F">
              <w:rPr>
                <w:sz w:val="20"/>
                <w:szCs w:val="20"/>
              </w:rPr>
              <w:t>ы</w:t>
            </w:r>
            <w:r w:rsidRPr="005D445F">
              <w:rPr>
                <w:sz w:val="20"/>
                <w:szCs w:val="20"/>
              </w:rPr>
              <w:t xml:space="preserve">  педагогическим работникам  </w:t>
            </w:r>
            <w:r w:rsidR="001E6E72" w:rsidRPr="005D445F">
              <w:rPr>
                <w:sz w:val="20"/>
                <w:szCs w:val="20"/>
              </w:rPr>
              <w:t>муни</w:t>
            </w:r>
            <w:r w:rsidR="001E6E72">
              <w:rPr>
                <w:sz w:val="20"/>
                <w:szCs w:val="20"/>
              </w:rPr>
              <w:t>ц</w:t>
            </w:r>
            <w:r w:rsidR="001E6E72" w:rsidRPr="005D445F">
              <w:rPr>
                <w:sz w:val="20"/>
                <w:szCs w:val="20"/>
              </w:rPr>
              <w:t>ипальных</w:t>
            </w:r>
            <w:r w:rsidRPr="005D445F">
              <w:rPr>
                <w:sz w:val="20"/>
                <w:szCs w:val="20"/>
              </w:rPr>
              <w:t xml:space="preserve"> </w:t>
            </w:r>
            <w:r w:rsidR="001E6E72" w:rsidRPr="005D445F">
              <w:rPr>
                <w:sz w:val="20"/>
                <w:szCs w:val="20"/>
              </w:rPr>
              <w:t>органи</w:t>
            </w:r>
            <w:r w:rsidR="001E6E72">
              <w:rPr>
                <w:sz w:val="20"/>
                <w:szCs w:val="20"/>
              </w:rPr>
              <w:t>з</w:t>
            </w:r>
            <w:r w:rsidR="001E6E72" w:rsidRPr="005D445F">
              <w:rPr>
                <w:sz w:val="20"/>
                <w:szCs w:val="20"/>
              </w:rPr>
              <w:t>аций</w:t>
            </w:r>
            <w:r w:rsidRPr="005D445F">
              <w:rPr>
                <w:sz w:val="20"/>
                <w:szCs w:val="20"/>
              </w:rPr>
              <w:t xml:space="preserve"> </w:t>
            </w:r>
            <w:r w:rsidR="001E6E72" w:rsidRPr="005D445F">
              <w:rPr>
                <w:sz w:val="20"/>
                <w:szCs w:val="20"/>
              </w:rPr>
              <w:t>дополнитель</w:t>
            </w:r>
            <w:r w:rsidR="001E6E72">
              <w:rPr>
                <w:sz w:val="20"/>
                <w:szCs w:val="20"/>
              </w:rPr>
              <w:t>н</w:t>
            </w:r>
            <w:r w:rsidR="001E6E72" w:rsidRPr="005D445F">
              <w:rPr>
                <w:sz w:val="20"/>
                <w:szCs w:val="20"/>
              </w:rPr>
              <w:t>ого</w:t>
            </w:r>
            <w:r w:rsidRPr="005D445F">
              <w:rPr>
                <w:sz w:val="20"/>
                <w:szCs w:val="20"/>
              </w:rPr>
              <w:t xml:space="preserve"> образования детей в сфере культуры и искус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ства</w:t>
            </w:r>
            <w:proofErr w:type="spellEnd"/>
            <w:r w:rsidRPr="005D445F">
              <w:rPr>
                <w:sz w:val="20"/>
                <w:szCs w:val="20"/>
              </w:rPr>
              <w:t xml:space="preserve"> до средней заработной платы учителей в Иванов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ской</w:t>
            </w:r>
            <w:proofErr w:type="spellEnd"/>
            <w:r w:rsidRPr="005D445F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20,11216</w:t>
            </w:r>
          </w:p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30,2081</w:t>
            </w:r>
          </w:p>
        </w:tc>
        <w:tc>
          <w:tcPr>
            <w:tcW w:w="0" w:type="auto"/>
          </w:tcPr>
          <w:p w:rsidR="00A77C94" w:rsidRPr="007B42DF" w:rsidRDefault="00A77C94" w:rsidP="009E3A45">
            <w:pPr>
              <w:rPr>
                <w:b/>
                <w:sz w:val="20"/>
                <w:szCs w:val="20"/>
              </w:rPr>
            </w:pPr>
            <w:r w:rsidRPr="007B42DF">
              <w:rPr>
                <w:b/>
                <w:sz w:val="20"/>
                <w:szCs w:val="20"/>
              </w:rPr>
              <w:t>32,4703</w:t>
            </w:r>
          </w:p>
        </w:tc>
        <w:tc>
          <w:tcPr>
            <w:tcW w:w="0" w:type="auto"/>
          </w:tcPr>
          <w:p w:rsidR="00A77C94" w:rsidRPr="005D445F" w:rsidRDefault="00A77C94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25,27525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39,05969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337768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337768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A77C94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Мероприятие:</w:t>
            </w:r>
          </w:p>
          <w:p w:rsidR="00A77C94" w:rsidRPr="00455756" w:rsidRDefault="00A77C94" w:rsidP="00071052">
            <w:pPr>
              <w:rPr>
                <w:sz w:val="20"/>
                <w:szCs w:val="20"/>
              </w:rPr>
            </w:pPr>
            <w:r w:rsidRPr="00455756">
              <w:rPr>
                <w:b/>
                <w:sz w:val="20"/>
                <w:szCs w:val="20"/>
              </w:rPr>
              <w:t>«</w:t>
            </w:r>
            <w:r w:rsidRPr="00455756">
              <w:rPr>
                <w:sz w:val="20"/>
                <w:szCs w:val="20"/>
              </w:rPr>
              <w:t xml:space="preserve">Укрепление </w:t>
            </w:r>
            <w:r w:rsidR="00826552" w:rsidRPr="00455756">
              <w:rPr>
                <w:sz w:val="20"/>
                <w:szCs w:val="20"/>
              </w:rPr>
              <w:t>мате</w:t>
            </w:r>
            <w:r w:rsidR="00826552">
              <w:rPr>
                <w:sz w:val="20"/>
                <w:szCs w:val="20"/>
              </w:rPr>
              <w:t>р</w:t>
            </w:r>
            <w:r w:rsidR="00826552" w:rsidRPr="00455756">
              <w:rPr>
                <w:sz w:val="20"/>
                <w:szCs w:val="20"/>
              </w:rPr>
              <w:t>иально</w:t>
            </w:r>
            <w:r w:rsidRPr="0045575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455756">
              <w:rPr>
                <w:sz w:val="20"/>
                <w:szCs w:val="20"/>
              </w:rPr>
              <w:t xml:space="preserve"> </w:t>
            </w:r>
            <w:r w:rsidR="00826552" w:rsidRPr="00455756">
              <w:rPr>
                <w:sz w:val="20"/>
                <w:szCs w:val="20"/>
              </w:rPr>
              <w:t>техниче</w:t>
            </w:r>
            <w:r w:rsidR="00826552">
              <w:rPr>
                <w:sz w:val="20"/>
                <w:szCs w:val="20"/>
              </w:rPr>
              <w:t>с</w:t>
            </w:r>
            <w:r w:rsidR="00826552" w:rsidRPr="00455756">
              <w:rPr>
                <w:sz w:val="20"/>
                <w:szCs w:val="20"/>
              </w:rPr>
              <w:t>кой</w:t>
            </w:r>
            <w:r w:rsidRPr="00455756">
              <w:rPr>
                <w:sz w:val="20"/>
                <w:szCs w:val="20"/>
              </w:rPr>
              <w:t xml:space="preserve"> базы </w:t>
            </w:r>
            <w:proofErr w:type="spellStart"/>
            <w:r w:rsidRPr="00455756">
              <w:rPr>
                <w:sz w:val="20"/>
                <w:szCs w:val="20"/>
              </w:rPr>
              <w:t>муници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пальных</w:t>
            </w:r>
            <w:proofErr w:type="spellEnd"/>
            <w:r w:rsidRPr="00455756">
              <w:rPr>
                <w:sz w:val="20"/>
                <w:szCs w:val="20"/>
              </w:rPr>
              <w:t xml:space="preserve"> </w:t>
            </w:r>
            <w:proofErr w:type="spellStart"/>
            <w:r w:rsidRPr="00455756">
              <w:rPr>
                <w:sz w:val="20"/>
                <w:szCs w:val="20"/>
              </w:rPr>
              <w:t>образова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 xml:space="preserve">тельных </w:t>
            </w:r>
            <w:r w:rsidR="00826552" w:rsidRPr="00455756">
              <w:rPr>
                <w:sz w:val="20"/>
                <w:szCs w:val="20"/>
              </w:rPr>
              <w:t>организа</w:t>
            </w:r>
            <w:r w:rsidR="00826552">
              <w:rPr>
                <w:sz w:val="20"/>
                <w:szCs w:val="20"/>
              </w:rPr>
              <w:t>ц</w:t>
            </w:r>
            <w:r w:rsidR="00826552" w:rsidRPr="00455756">
              <w:rPr>
                <w:sz w:val="20"/>
                <w:szCs w:val="20"/>
              </w:rPr>
              <w:t>ий</w:t>
            </w:r>
            <w:r w:rsidRPr="00455756">
              <w:rPr>
                <w:sz w:val="20"/>
                <w:szCs w:val="20"/>
              </w:rPr>
              <w:t xml:space="preserve"> Ивановской </w:t>
            </w:r>
            <w:r w:rsidR="00826552" w:rsidRPr="00455756">
              <w:rPr>
                <w:sz w:val="20"/>
                <w:szCs w:val="20"/>
              </w:rPr>
              <w:t>об</w:t>
            </w:r>
            <w:r w:rsidR="00826552">
              <w:rPr>
                <w:sz w:val="20"/>
                <w:szCs w:val="20"/>
              </w:rPr>
              <w:t>л</w:t>
            </w:r>
            <w:r w:rsidR="00826552" w:rsidRPr="00455756">
              <w:rPr>
                <w:sz w:val="20"/>
                <w:szCs w:val="20"/>
              </w:rPr>
              <w:t>асти</w:t>
            </w:r>
            <w:r w:rsidRPr="00455756">
              <w:rPr>
                <w:sz w:val="20"/>
                <w:szCs w:val="20"/>
              </w:rPr>
              <w:t xml:space="preserve"> (</w:t>
            </w:r>
            <w:proofErr w:type="spellStart"/>
            <w:r w:rsidRPr="00455756">
              <w:rPr>
                <w:sz w:val="20"/>
                <w:szCs w:val="20"/>
              </w:rPr>
              <w:t>Межбюд</w:t>
            </w:r>
            <w:r>
              <w:rPr>
                <w:sz w:val="20"/>
                <w:szCs w:val="20"/>
              </w:rPr>
              <w:t>же-</w:t>
            </w:r>
            <w:r w:rsidRPr="00455756">
              <w:rPr>
                <w:sz w:val="20"/>
                <w:szCs w:val="20"/>
              </w:rPr>
              <w:t>тные</w:t>
            </w:r>
            <w:proofErr w:type="spellEnd"/>
            <w:r w:rsidRPr="00455756">
              <w:rPr>
                <w:sz w:val="20"/>
                <w:szCs w:val="20"/>
              </w:rPr>
              <w:t xml:space="preserve"> трансферты)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Всего: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2222,22222</w:t>
            </w:r>
          </w:p>
        </w:tc>
        <w:tc>
          <w:tcPr>
            <w:tcW w:w="0" w:type="auto"/>
          </w:tcPr>
          <w:p w:rsidR="00A77C94" w:rsidRPr="005D445F" w:rsidRDefault="00A77C94" w:rsidP="0043286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1211,5157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/>
          </w:tcPr>
          <w:p w:rsidR="00A77C94" w:rsidRPr="005D445F" w:rsidRDefault="00A77C94" w:rsidP="007B42D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455756" w:rsidRDefault="00A77C94" w:rsidP="007B42D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Default="00A77C94" w:rsidP="007B42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7B42DF" w:rsidRDefault="00A77C94" w:rsidP="007B42DF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2200,0</w:t>
            </w:r>
          </w:p>
        </w:tc>
        <w:tc>
          <w:tcPr>
            <w:tcW w:w="0" w:type="auto"/>
          </w:tcPr>
          <w:p w:rsidR="00A77C94" w:rsidRPr="00160C75" w:rsidRDefault="00A77C94" w:rsidP="007B42DF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1199,40054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337768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7B42DF" w:rsidRDefault="00A77C94" w:rsidP="009E3A45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22,22222</w:t>
            </w:r>
          </w:p>
        </w:tc>
        <w:tc>
          <w:tcPr>
            <w:tcW w:w="0" w:type="auto"/>
          </w:tcPr>
          <w:p w:rsidR="00A77C94" w:rsidRPr="00160C75" w:rsidRDefault="00A77C94" w:rsidP="009E3A45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12,11516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 w:val="restart"/>
          </w:tcPr>
          <w:p w:rsidR="00337768" w:rsidRPr="005D445F" w:rsidRDefault="00337768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337768" w:rsidRDefault="00337768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Мероприятие: </w:t>
            </w:r>
            <w:r w:rsidRPr="00337768">
              <w:rPr>
                <w:sz w:val="20"/>
                <w:szCs w:val="20"/>
              </w:rPr>
              <w:t>модернизация детских школ искусств по видам искусств</w:t>
            </w:r>
          </w:p>
        </w:tc>
        <w:tc>
          <w:tcPr>
            <w:tcW w:w="0" w:type="auto"/>
          </w:tcPr>
          <w:p w:rsidR="00337768" w:rsidRDefault="00337768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571124" w:rsidRDefault="00571124" w:rsidP="00830FFD">
            <w:pPr>
              <w:rPr>
                <w:b/>
                <w:sz w:val="20"/>
                <w:szCs w:val="20"/>
                <w:highlight w:val="yellow"/>
              </w:rPr>
            </w:pPr>
            <w:r w:rsidRPr="00844139">
              <w:rPr>
                <w:b/>
                <w:sz w:val="20"/>
                <w:szCs w:val="20"/>
              </w:rPr>
              <w:t>139891,02577</w:t>
            </w:r>
          </w:p>
        </w:tc>
        <w:tc>
          <w:tcPr>
            <w:tcW w:w="0" w:type="auto"/>
          </w:tcPr>
          <w:p w:rsidR="00337768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/>
          </w:tcPr>
          <w:p w:rsidR="00337768" w:rsidRPr="005D445F" w:rsidRDefault="00337768" w:rsidP="0033776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7768" w:rsidRDefault="00337768" w:rsidP="00337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645686" w:rsidRDefault="00337768" w:rsidP="00337768">
            <w:pPr>
              <w:rPr>
                <w:b/>
                <w:sz w:val="20"/>
                <w:szCs w:val="20"/>
              </w:rPr>
            </w:pPr>
            <w:r w:rsidRPr="00645686">
              <w:rPr>
                <w:b/>
                <w:sz w:val="20"/>
                <w:szCs w:val="20"/>
              </w:rPr>
              <w:t>115560,5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/>
          </w:tcPr>
          <w:p w:rsidR="00337768" w:rsidRPr="005D445F" w:rsidRDefault="00337768" w:rsidP="0033776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7768" w:rsidRDefault="00337768" w:rsidP="00337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844139" w:rsidRDefault="00B8581F" w:rsidP="00337768">
            <w:pPr>
              <w:rPr>
                <w:b/>
                <w:sz w:val="20"/>
                <w:szCs w:val="20"/>
              </w:rPr>
            </w:pPr>
            <w:r w:rsidRPr="00844139">
              <w:rPr>
                <w:b/>
                <w:sz w:val="20"/>
                <w:szCs w:val="20"/>
              </w:rPr>
              <w:t>22641,5922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/>
          </w:tcPr>
          <w:p w:rsidR="00337768" w:rsidRPr="005D445F" w:rsidRDefault="00337768" w:rsidP="0033776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7768" w:rsidRDefault="00337768" w:rsidP="00337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844139" w:rsidRDefault="00DD6CD1" w:rsidP="00FE67C8">
            <w:pPr>
              <w:rPr>
                <w:b/>
                <w:sz w:val="20"/>
                <w:szCs w:val="20"/>
              </w:rPr>
            </w:pPr>
            <w:r w:rsidRPr="00844139">
              <w:rPr>
                <w:b/>
                <w:sz w:val="20"/>
                <w:szCs w:val="20"/>
              </w:rPr>
              <w:t>1688,93362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359"/>
        </w:trPr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Мероприятие: </w:t>
            </w:r>
          </w:p>
          <w:p w:rsidR="00A77C94" w:rsidRPr="005D445F" w:rsidRDefault="00A77C94" w:rsidP="00C52B1D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«Реализация </w:t>
            </w:r>
            <w:r w:rsidR="00826552" w:rsidRPr="005D445F">
              <w:rPr>
                <w:sz w:val="20"/>
                <w:szCs w:val="20"/>
              </w:rPr>
              <w:t>обра</w:t>
            </w:r>
            <w:r w:rsidR="00826552">
              <w:rPr>
                <w:sz w:val="20"/>
                <w:szCs w:val="20"/>
              </w:rPr>
              <w:t>з</w:t>
            </w:r>
            <w:r w:rsidR="00826552" w:rsidRPr="005D445F">
              <w:rPr>
                <w:sz w:val="20"/>
                <w:szCs w:val="20"/>
              </w:rPr>
              <w:t>ователь</w:t>
            </w:r>
            <w:r w:rsidR="007F03D5">
              <w:rPr>
                <w:sz w:val="20"/>
                <w:szCs w:val="20"/>
              </w:rPr>
              <w:t>-</w:t>
            </w:r>
            <w:proofErr w:type="spellStart"/>
            <w:r w:rsidR="00826552" w:rsidRPr="005D445F">
              <w:rPr>
                <w:sz w:val="20"/>
                <w:szCs w:val="20"/>
              </w:rPr>
              <w:t>ных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r w:rsidR="00826552" w:rsidRPr="005D445F">
              <w:rPr>
                <w:sz w:val="20"/>
                <w:szCs w:val="20"/>
              </w:rPr>
              <w:t>про</w:t>
            </w:r>
            <w:r w:rsidR="00826552">
              <w:rPr>
                <w:sz w:val="20"/>
                <w:szCs w:val="20"/>
              </w:rPr>
              <w:t>г</w:t>
            </w:r>
            <w:r w:rsidR="00826552" w:rsidRPr="005D445F">
              <w:rPr>
                <w:sz w:val="20"/>
                <w:szCs w:val="20"/>
              </w:rPr>
              <w:t>рамм</w:t>
            </w:r>
            <w:r w:rsidRPr="005D445F">
              <w:rPr>
                <w:sz w:val="20"/>
                <w:szCs w:val="20"/>
              </w:rPr>
              <w:t xml:space="preserve"> дополните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льного</w:t>
            </w:r>
            <w:proofErr w:type="spellEnd"/>
            <w:r w:rsidRPr="005D445F">
              <w:rPr>
                <w:sz w:val="20"/>
                <w:szCs w:val="20"/>
              </w:rPr>
              <w:t xml:space="preserve"> образования детей»</w:t>
            </w:r>
          </w:p>
        </w:tc>
        <w:tc>
          <w:tcPr>
            <w:tcW w:w="0" w:type="auto"/>
          </w:tcPr>
          <w:p w:rsidR="00A77C94" w:rsidRPr="005D445F" w:rsidRDefault="00D8010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11356,88784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11380,7359</w:t>
            </w:r>
          </w:p>
        </w:tc>
        <w:tc>
          <w:tcPr>
            <w:tcW w:w="0" w:type="auto"/>
          </w:tcPr>
          <w:p w:rsidR="00A77C94" w:rsidRPr="005D445F" w:rsidRDefault="00A77C94" w:rsidP="0090664B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795</w:t>
            </w:r>
            <w:r w:rsidRPr="005D445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30748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13529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</w:t>
            </w:r>
            <w:r w:rsidRPr="0043286B">
              <w:rPr>
                <w:sz w:val="20"/>
                <w:szCs w:val="20"/>
              </w:rPr>
              <w:t>484</w:t>
            </w:r>
          </w:p>
        </w:tc>
        <w:tc>
          <w:tcPr>
            <w:tcW w:w="0" w:type="auto"/>
          </w:tcPr>
          <w:p w:rsidR="00A77C94" w:rsidRPr="005D445F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15889,45036</w:t>
            </w:r>
          </w:p>
        </w:tc>
        <w:tc>
          <w:tcPr>
            <w:tcW w:w="0" w:type="auto"/>
          </w:tcPr>
          <w:p w:rsidR="00A77C94" w:rsidRPr="005D445F" w:rsidRDefault="00AC36EF" w:rsidP="00087927">
            <w:pPr>
              <w:rPr>
                <w:sz w:val="20"/>
                <w:szCs w:val="20"/>
              </w:rPr>
            </w:pPr>
            <w:r w:rsidRPr="00AC36EF">
              <w:rPr>
                <w:sz w:val="20"/>
                <w:szCs w:val="20"/>
                <w:highlight w:val="yellow"/>
              </w:rPr>
              <w:t>2</w:t>
            </w:r>
            <w:r w:rsidR="00087927">
              <w:rPr>
                <w:sz w:val="20"/>
                <w:szCs w:val="20"/>
                <w:highlight w:val="yellow"/>
              </w:rPr>
              <w:t>0</w:t>
            </w:r>
            <w:r w:rsidRPr="00AC36EF">
              <w:rPr>
                <w:sz w:val="20"/>
                <w:szCs w:val="20"/>
                <w:highlight w:val="yellow"/>
              </w:rPr>
              <w:t>658,120</w:t>
            </w:r>
            <w:r w:rsidR="00B746FA" w:rsidRPr="00CF6CA5">
              <w:rPr>
                <w:sz w:val="20"/>
                <w:szCs w:val="20"/>
                <w:highlight w:val="yellow"/>
              </w:rPr>
              <w:t>41</w:t>
            </w:r>
          </w:p>
        </w:tc>
        <w:tc>
          <w:tcPr>
            <w:tcW w:w="0" w:type="auto"/>
          </w:tcPr>
          <w:p w:rsidR="00A77C94" w:rsidRDefault="00C55429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15700,0</w:t>
            </w:r>
          </w:p>
        </w:tc>
        <w:tc>
          <w:tcPr>
            <w:tcW w:w="0" w:type="auto"/>
          </w:tcPr>
          <w:p w:rsidR="00A77C94" w:rsidRDefault="00C55429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15700,0 </w:t>
            </w:r>
          </w:p>
        </w:tc>
      </w:tr>
      <w:tr w:rsidR="00A77C94" w:rsidRPr="005D445F" w:rsidTr="00A77C94">
        <w:trPr>
          <w:trHeight w:val="16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550,0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351,75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</w:t>
            </w:r>
            <w:r w:rsidRPr="005D445F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:rsidR="00A77C94" w:rsidRPr="005D445F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505,0</w:t>
            </w:r>
          </w:p>
        </w:tc>
        <w:tc>
          <w:tcPr>
            <w:tcW w:w="0" w:type="auto"/>
          </w:tcPr>
          <w:p w:rsidR="00A77C94" w:rsidRPr="005D445F" w:rsidRDefault="00804A6D" w:rsidP="009E3A45">
            <w:pPr>
              <w:rPr>
                <w:sz w:val="20"/>
                <w:szCs w:val="20"/>
              </w:rPr>
            </w:pPr>
            <w:r w:rsidRPr="00844139">
              <w:rPr>
                <w:sz w:val="20"/>
                <w:szCs w:val="20"/>
              </w:rPr>
              <w:t>354,05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302,0</w:t>
            </w:r>
          </w:p>
        </w:tc>
      </w:tr>
      <w:tr w:rsidR="00BF1CC1" w:rsidRPr="005D445F" w:rsidTr="00A77C94">
        <w:trPr>
          <w:trHeight w:val="165"/>
        </w:trPr>
        <w:tc>
          <w:tcPr>
            <w:tcW w:w="0" w:type="auto"/>
          </w:tcPr>
          <w:p w:rsidR="00BF1CC1" w:rsidRPr="005D445F" w:rsidRDefault="00BF1CC1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F1CC1" w:rsidRDefault="00BF1CC1" w:rsidP="00C52B1D">
            <w:pPr>
              <w:rPr>
                <w:sz w:val="20"/>
                <w:szCs w:val="20"/>
              </w:rPr>
            </w:pPr>
            <w:r w:rsidRPr="00BF1CC1">
              <w:rPr>
                <w:b/>
                <w:sz w:val="20"/>
                <w:szCs w:val="20"/>
              </w:rPr>
              <w:t>Мероприятие</w:t>
            </w:r>
            <w:r>
              <w:rPr>
                <w:sz w:val="20"/>
                <w:szCs w:val="20"/>
              </w:rPr>
              <w:t>:</w:t>
            </w:r>
          </w:p>
          <w:p w:rsidR="00BF1CC1" w:rsidRPr="005D445F" w:rsidRDefault="00BF1CC1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Ежегодная социальная выплата работникам муниципальных организаций, реализующих основные общеобразовательные программы дошкольного и общего образования, дополнительные общеобразовательные программы</w:t>
            </w:r>
          </w:p>
        </w:tc>
        <w:tc>
          <w:tcPr>
            <w:tcW w:w="0" w:type="auto"/>
          </w:tcPr>
          <w:p w:rsidR="00BF1CC1" w:rsidRPr="005D445F" w:rsidRDefault="00BF1CC1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</w:tcPr>
          <w:p w:rsidR="00BF1CC1" w:rsidRPr="005D445F" w:rsidRDefault="00BF1CC1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F1CC1" w:rsidRPr="005D445F" w:rsidRDefault="00BF1CC1" w:rsidP="009E3A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F1CC1" w:rsidRDefault="00BF1CC1" w:rsidP="009E3A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F1CC1" w:rsidRPr="0043286B" w:rsidRDefault="00BF1CC1" w:rsidP="00FB616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F1CC1" w:rsidRPr="00E37A0E" w:rsidRDefault="00BF1CC1" w:rsidP="00B5159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F1CC1" w:rsidRPr="00E37A0E" w:rsidRDefault="00BF1CC1" w:rsidP="006D0FA3">
            <w:pPr>
              <w:rPr>
                <w:sz w:val="20"/>
                <w:szCs w:val="20"/>
              </w:rPr>
            </w:pPr>
            <w:r w:rsidRPr="00E37A0E">
              <w:rPr>
                <w:sz w:val="20"/>
                <w:szCs w:val="20"/>
              </w:rPr>
              <w:t>1</w:t>
            </w:r>
            <w:r w:rsidR="006D0FA3" w:rsidRPr="00E37A0E">
              <w:rPr>
                <w:sz w:val="20"/>
                <w:szCs w:val="20"/>
              </w:rPr>
              <w:t>7</w:t>
            </w:r>
            <w:r w:rsidRPr="00E37A0E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BF1CC1" w:rsidRDefault="00BF1CC1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0" w:type="auto"/>
          </w:tcPr>
          <w:p w:rsidR="00BF1CC1" w:rsidRDefault="00BF1CC1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917639" w:rsidRPr="005D445F" w:rsidTr="00A77C94">
        <w:trPr>
          <w:trHeight w:val="165"/>
        </w:trPr>
        <w:tc>
          <w:tcPr>
            <w:tcW w:w="0" w:type="auto"/>
          </w:tcPr>
          <w:p w:rsidR="00917639" w:rsidRPr="005D445F" w:rsidRDefault="00917639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17639" w:rsidRPr="005D445F" w:rsidRDefault="00917639" w:rsidP="00917639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Мероприятие: </w:t>
            </w:r>
          </w:p>
          <w:p w:rsidR="00917639" w:rsidRPr="005D445F" w:rsidRDefault="00917639" w:rsidP="00EB2F63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</w:t>
            </w:r>
            <w:r w:rsidR="00EB2F63">
              <w:rPr>
                <w:sz w:val="20"/>
                <w:szCs w:val="20"/>
              </w:rPr>
              <w:t>Финансовое обеспечение мероприятий по предоставлению образовательно-просветительских услуг</w:t>
            </w:r>
            <w:r w:rsidRPr="005D445F">
              <w:rPr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917639" w:rsidRPr="005D445F" w:rsidRDefault="00917639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917639" w:rsidRPr="005D445F" w:rsidRDefault="005C5ECA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Pr="005D445F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Pr="0043286B" w:rsidRDefault="005C5ECA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Default="005C5ECA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917639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917639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</w:tbl>
    <w:p w:rsidR="00CB3B0A" w:rsidRPr="005D445F" w:rsidRDefault="00CB3B0A" w:rsidP="00CB3B0A">
      <w:pPr>
        <w:tabs>
          <w:tab w:val="left" w:pos="0"/>
        </w:tabs>
        <w:rPr>
          <w:sz w:val="20"/>
          <w:szCs w:val="20"/>
        </w:rPr>
      </w:pPr>
    </w:p>
    <w:p w:rsidR="0091278B" w:rsidRDefault="0091278B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 xml:space="preserve">Приложение </w:t>
      </w:r>
      <w:r w:rsidR="00745ABB" w:rsidRPr="005D445F">
        <w:rPr>
          <w:sz w:val="20"/>
          <w:szCs w:val="20"/>
        </w:rPr>
        <w:t>2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«Развитие культуры и искусства в Вичугском районе»</w:t>
      </w:r>
    </w:p>
    <w:p w:rsidR="00D656CF" w:rsidRDefault="00D656CF" w:rsidP="00110031">
      <w:pPr>
        <w:jc w:val="right"/>
      </w:pPr>
    </w:p>
    <w:p w:rsidR="00FE2D81" w:rsidRDefault="00FE2D81" w:rsidP="00110031">
      <w:pPr>
        <w:jc w:val="right"/>
      </w:pPr>
    </w:p>
    <w:p w:rsidR="00FE2D81" w:rsidRPr="005D445F" w:rsidRDefault="00FE2D81" w:rsidP="00110031">
      <w:pPr>
        <w:jc w:val="right"/>
      </w:pPr>
    </w:p>
    <w:p w:rsidR="0094455C" w:rsidRPr="005D445F" w:rsidRDefault="00D656CF" w:rsidP="00110031">
      <w:pPr>
        <w:pStyle w:val="a5"/>
        <w:numPr>
          <w:ilvl w:val="0"/>
          <w:numId w:val="41"/>
        </w:numPr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D445F">
        <w:rPr>
          <w:rFonts w:ascii="Times New Roman" w:hAnsi="Times New Roman"/>
          <w:b/>
          <w:sz w:val="24"/>
          <w:szCs w:val="24"/>
        </w:rPr>
        <w:t>Подпрограмма  «Культура Вичугского района»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276"/>
        <w:gridCol w:w="1220"/>
        <w:gridCol w:w="874"/>
        <w:gridCol w:w="874"/>
        <w:gridCol w:w="874"/>
        <w:gridCol w:w="874"/>
        <w:gridCol w:w="944"/>
        <w:gridCol w:w="944"/>
        <w:gridCol w:w="874"/>
        <w:gridCol w:w="874"/>
      </w:tblGrid>
      <w:tr w:rsidR="00985779" w:rsidRPr="005D445F" w:rsidTr="00985779">
        <w:tc>
          <w:tcPr>
            <w:tcW w:w="5000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985779" w:rsidRPr="005D445F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Наименование подпрограммы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t>«Культура Вичугского района»</w:t>
            </w:r>
          </w:p>
        </w:tc>
      </w:tr>
      <w:tr w:rsidR="00985779" w:rsidRPr="005D445F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Срок реализации </w:t>
            </w:r>
            <w:r>
              <w:rPr>
                <w:lang w:eastAsia="ar-SA"/>
              </w:rPr>
              <w:t>под</w:t>
            </w:r>
            <w:r w:rsidRPr="005D445F">
              <w:rPr>
                <w:lang w:eastAsia="ar-SA"/>
              </w:rPr>
              <w:t xml:space="preserve">программы 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985779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>
              <w:rPr>
                <w:lang w:eastAsia="ar-SA"/>
              </w:rPr>
              <w:t>6г</w:t>
            </w:r>
            <w:r w:rsidRPr="005D445F">
              <w:rPr>
                <w:lang w:eastAsia="ar-SA"/>
              </w:rPr>
              <w:t>г.</w:t>
            </w:r>
          </w:p>
        </w:tc>
      </w:tr>
      <w:tr w:rsidR="00985779" w:rsidRPr="005D445F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Исполнители подпрограммы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DD4DB1">
            <w:pPr>
              <w:widowControl w:val="0"/>
              <w:autoSpaceDE w:val="0"/>
              <w:autoSpaceDN w:val="0"/>
              <w:jc w:val="both"/>
            </w:pPr>
            <w:r w:rsidRPr="005D445F">
              <w:rPr>
                <w:sz w:val="22"/>
                <w:szCs w:val="22"/>
              </w:rPr>
              <w:t xml:space="preserve">Муниципальное бюджетное учреждение «Вичугский районный дом культуры» </w:t>
            </w:r>
            <w:r w:rsidRPr="005D445F">
              <w:t>(МБУ ВРДК)</w:t>
            </w:r>
          </w:p>
          <w:p w:rsidR="00985779" w:rsidRPr="005D445F" w:rsidRDefault="00985779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Отдел координации социальной сферы администрации Вичугского муниципального района</w:t>
            </w:r>
          </w:p>
          <w:p w:rsidR="00985779" w:rsidRPr="005D445F" w:rsidRDefault="00985779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Организационный отдел администрации Вичугского муниципального района Ивановской области</w:t>
            </w:r>
          </w:p>
          <w:p w:rsidR="00985779" w:rsidRPr="005D445F" w:rsidRDefault="00985779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КИиЗО администрации Вичугского муниципального района Ивановской области</w:t>
            </w:r>
          </w:p>
          <w:p w:rsidR="00985779" w:rsidRPr="005D445F" w:rsidRDefault="00985779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Октябрьское сельское поселение Вичугского муниципального района</w:t>
            </w:r>
          </w:p>
          <w:p w:rsidR="00985779" w:rsidRPr="005D445F" w:rsidRDefault="00985779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Сошниковское сельское поселение Вичугского муниципального района</w:t>
            </w:r>
          </w:p>
          <w:p w:rsidR="00985779" w:rsidRPr="005D445F" w:rsidRDefault="00985779" w:rsidP="00DD4DB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t>Сунженское сельское поселение Вичугского муниципального района</w:t>
            </w:r>
          </w:p>
        </w:tc>
      </w:tr>
      <w:tr w:rsidR="00985779" w:rsidRPr="00110031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110031" w:rsidRDefault="00985779" w:rsidP="00110031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Задачи</w:t>
            </w:r>
            <w:r w:rsidRPr="00110031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Default="00985779" w:rsidP="00313FA4">
            <w:pPr>
              <w:autoSpaceDE w:val="0"/>
              <w:autoSpaceDN w:val="0"/>
              <w:adjustRightInd w:val="0"/>
              <w:jc w:val="both"/>
            </w:pPr>
            <w:r>
              <w:t>создание условий для повышения качества и разнообразия услуг, предоставляемых в сфере культуры и искусства, модернизация деятельности учреждения культуры;</w:t>
            </w:r>
          </w:p>
          <w:p w:rsidR="00985779" w:rsidRDefault="00985779" w:rsidP="00313FA4">
            <w:pPr>
              <w:autoSpaceDE w:val="0"/>
              <w:autoSpaceDN w:val="0"/>
              <w:adjustRightInd w:val="0"/>
              <w:jc w:val="both"/>
            </w:pPr>
            <w:r>
              <w:t>обеспечение равного доступа к культурным благам и возможности реализации творческого потенциала в сфере культуры и искусства;</w:t>
            </w:r>
          </w:p>
          <w:p w:rsidR="00985779" w:rsidRDefault="00985779" w:rsidP="00313FA4">
            <w:pPr>
              <w:autoSpaceDE w:val="0"/>
              <w:autoSpaceDN w:val="0"/>
              <w:adjustRightInd w:val="0"/>
              <w:jc w:val="both"/>
            </w:pPr>
            <w:r>
              <w:t>повышение профессионального уровня конкурсов, смотров, фестивалей, мероприятий, посвященным памятным и юбилейным датам, проводимых в Вичугском районе, увеличение количества их участников и зрителей</w:t>
            </w:r>
          </w:p>
        </w:tc>
      </w:tr>
      <w:tr w:rsidR="00EB6DE8" w:rsidRPr="00110031" w:rsidTr="00985779">
        <w:trPr>
          <w:trHeight w:val="270"/>
        </w:trPr>
        <w:tc>
          <w:tcPr>
            <w:tcW w:w="72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110031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110031">
              <w:rPr>
                <w:lang w:eastAsia="ar-SA"/>
              </w:rPr>
              <w:t xml:space="preserve">Объем ресурсного обеспечения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110031" w:rsidRDefault="00985779" w:rsidP="00110031">
            <w:pPr>
              <w:suppressAutoHyphens/>
              <w:snapToGrid w:val="0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2019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2020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2021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2022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2023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  <w:tc>
          <w:tcPr>
            <w:tcW w:w="11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EB6DE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2026</w:t>
            </w:r>
          </w:p>
        </w:tc>
      </w:tr>
      <w:tr w:rsidR="00EB6DE8" w:rsidRPr="00935100" w:rsidTr="00985779">
        <w:trPr>
          <w:trHeight w:val="270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Бюджетные ассигнования: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8245,07062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8328,82148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A75309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75309">
              <w:rPr>
                <w:sz w:val="20"/>
                <w:szCs w:val="20"/>
              </w:rPr>
              <w:t>79</w:t>
            </w:r>
            <w:r>
              <w:rPr>
                <w:sz w:val="20"/>
                <w:szCs w:val="20"/>
              </w:rPr>
              <w:t>43</w:t>
            </w:r>
            <w:r w:rsidRPr="00A75309">
              <w:rPr>
                <w:sz w:val="20"/>
                <w:szCs w:val="20"/>
              </w:rPr>
              <w:t>,855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362D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1362D">
              <w:rPr>
                <w:sz w:val="20"/>
                <w:szCs w:val="20"/>
                <w:lang w:eastAsia="ar-SA"/>
              </w:rPr>
              <w:t>9</w:t>
            </w:r>
            <w:r>
              <w:rPr>
                <w:sz w:val="20"/>
                <w:szCs w:val="20"/>
                <w:lang w:eastAsia="ar-SA"/>
              </w:rPr>
              <w:t>6</w:t>
            </w:r>
            <w:r w:rsidRPr="0061362D">
              <w:rPr>
                <w:sz w:val="20"/>
                <w:szCs w:val="20"/>
                <w:lang w:eastAsia="ar-SA"/>
              </w:rPr>
              <w:t>91,17569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3E4FCF" w:rsidRDefault="00985779" w:rsidP="00B83B6D">
            <w:pPr>
              <w:rPr>
                <w:sz w:val="20"/>
                <w:szCs w:val="20"/>
              </w:rPr>
            </w:pPr>
            <w:r w:rsidRPr="003E4FCF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007</w:t>
            </w:r>
            <w:r w:rsidRPr="003E4FC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212</w:t>
            </w:r>
            <w:r w:rsidRPr="003E4FCF">
              <w:rPr>
                <w:sz w:val="20"/>
                <w:szCs w:val="20"/>
              </w:rPr>
              <w:t>02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45686" w:rsidRDefault="003366CF" w:rsidP="00DF3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11566,92002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4102,60</w:t>
            </w:r>
            <w:r w:rsidR="00B052A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73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3853,17243</w:t>
            </w:r>
          </w:p>
        </w:tc>
      </w:tr>
      <w:tr w:rsidR="00EB6DE8" w:rsidRPr="00935100" w:rsidTr="00985779">
        <w:trPr>
          <w:trHeight w:val="270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федеральный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23,08632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A556EF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27,25551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45686" w:rsidRDefault="00EB6DE8" w:rsidP="006179B8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16,32522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EB6DE8" w:rsidRPr="00935100" w:rsidTr="00985779">
        <w:trPr>
          <w:trHeight w:val="300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-областной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B17D12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2910,08997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3236,684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29</w:t>
            </w:r>
            <w:r>
              <w:rPr>
                <w:sz w:val="20"/>
                <w:szCs w:val="20"/>
                <w:lang w:eastAsia="ar-SA"/>
              </w:rPr>
              <w:t>69</w:t>
            </w:r>
            <w:r w:rsidRPr="00935100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32068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A556EF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556EF">
              <w:rPr>
                <w:sz w:val="20"/>
                <w:szCs w:val="20"/>
                <w:lang w:eastAsia="ar-SA"/>
              </w:rPr>
              <w:t>348</w:t>
            </w:r>
            <w:r>
              <w:rPr>
                <w:sz w:val="20"/>
                <w:szCs w:val="20"/>
                <w:lang w:eastAsia="ar-SA"/>
              </w:rPr>
              <w:t>8</w:t>
            </w:r>
            <w:r w:rsidRPr="00A556EF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70149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A7BAD" w:rsidRDefault="00985779" w:rsidP="00EF7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45686" w:rsidRDefault="00EB6DE8" w:rsidP="006179B8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1,22878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EB6DE8" w:rsidP="00EB6D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EB6DE8" w:rsidRPr="00935100" w:rsidTr="00985779">
        <w:trPr>
          <w:trHeight w:val="264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бюджет района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4914,093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4759,766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4847,448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43286B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6025</w:t>
            </w:r>
            <w:r w:rsidRPr="0043286B">
              <w:rPr>
                <w:sz w:val="20"/>
                <w:szCs w:val="20"/>
                <w:lang w:eastAsia="ar-SA"/>
              </w:rPr>
              <w:t>,21869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B83B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5873</w:t>
            </w:r>
            <w:r w:rsidRPr="006179B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23705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45686" w:rsidRDefault="00413A2E" w:rsidP="00DF3BE7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108</w:t>
            </w:r>
            <w:r w:rsidR="00DF3BE7" w:rsidRPr="00645686">
              <w:rPr>
                <w:sz w:val="20"/>
                <w:szCs w:val="20"/>
              </w:rPr>
              <w:t>8</w:t>
            </w:r>
            <w:r w:rsidRPr="00645686">
              <w:rPr>
                <w:sz w:val="20"/>
                <w:szCs w:val="20"/>
              </w:rPr>
              <w:t>9,40402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F139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3965,17426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C55429">
              <w:rPr>
                <w:sz w:val="20"/>
                <w:szCs w:val="20"/>
              </w:rPr>
              <w:t>15,17993</w:t>
            </w:r>
          </w:p>
        </w:tc>
      </w:tr>
      <w:tr w:rsidR="00EB6DE8" w:rsidRPr="00935100" w:rsidTr="00985779">
        <w:trPr>
          <w:trHeight w:val="255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средства организации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252,0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332,37148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1</w:t>
            </w:r>
            <w:r>
              <w:rPr>
                <w:sz w:val="20"/>
                <w:szCs w:val="20"/>
                <w:lang w:eastAsia="ar-SA"/>
              </w:rPr>
              <w:t>04</w:t>
            </w:r>
            <w:r w:rsidRPr="00935100">
              <w:rPr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43286B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43286B">
              <w:rPr>
                <w:sz w:val="20"/>
                <w:szCs w:val="20"/>
                <w:lang w:eastAsia="ar-SA"/>
              </w:rPr>
              <w:t>150,0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6179B8">
              <w:rPr>
                <w:sz w:val="20"/>
                <w:szCs w:val="20"/>
              </w:rPr>
              <w:t>0,0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700F5E" w:rsidRDefault="003366CF" w:rsidP="000D2C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659,962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</w:tbl>
    <w:p w:rsidR="008410E8" w:rsidRPr="00935100" w:rsidRDefault="008410E8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6CF" w:rsidRPr="00935100" w:rsidRDefault="00CF6C54" w:rsidP="00CF6C54">
      <w:pPr>
        <w:pStyle w:val="ConsPlusNonformat"/>
        <w:widowControl/>
        <w:numPr>
          <w:ilvl w:val="0"/>
          <w:numId w:val="4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100">
        <w:rPr>
          <w:rFonts w:ascii="Times New Roman" w:hAnsi="Times New Roman" w:cs="Times New Roman"/>
          <w:b/>
          <w:sz w:val="24"/>
          <w:szCs w:val="24"/>
        </w:rPr>
        <w:t>Характеристика основных мероприятий подпрограммы</w:t>
      </w:r>
    </w:p>
    <w:p w:rsidR="009A6906" w:rsidRPr="00935100" w:rsidRDefault="009A6906" w:rsidP="009A6906">
      <w:pPr>
        <w:pStyle w:val="ConsPlusNonformat"/>
        <w:widowControl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9A6906" w:rsidRPr="00935100" w:rsidRDefault="00E35CF4" w:rsidP="00E35CF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В рамках настоящей </w:t>
      </w:r>
      <w:r w:rsidR="009A6906" w:rsidRPr="00935100">
        <w:rPr>
          <w:rFonts w:ascii="Times New Roman" w:hAnsi="Times New Roman" w:cs="Times New Roman"/>
          <w:bCs/>
          <w:sz w:val="24"/>
          <w:szCs w:val="24"/>
        </w:rPr>
        <w:t>подпрограммы предусмотрена реализация</w:t>
      </w:r>
      <w:r w:rsidR="00000522" w:rsidRPr="00935100">
        <w:rPr>
          <w:rFonts w:ascii="Times New Roman" w:hAnsi="Times New Roman" w:cs="Times New Roman"/>
          <w:bCs/>
          <w:sz w:val="24"/>
          <w:szCs w:val="24"/>
        </w:rPr>
        <w:t xml:space="preserve"> следующих основных мероприятий</w:t>
      </w:r>
      <w:r w:rsidR="001131A0" w:rsidRPr="00935100">
        <w:rPr>
          <w:rFonts w:ascii="Times New Roman" w:hAnsi="Times New Roman" w:cs="Times New Roman"/>
          <w:bCs/>
          <w:sz w:val="24"/>
          <w:szCs w:val="24"/>
        </w:rPr>
        <w:t>:</w:t>
      </w:r>
    </w:p>
    <w:p w:rsidR="009A6906" w:rsidRPr="00935100" w:rsidRDefault="00667A03" w:rsidP="00667A03">
      <w:pPr>
        <w:pStyle w:val="ConsPlusNonformat"/>
        <w:widowControl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 xml:space="preserve">Основное мероприятие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«Обеспечение деятельности МБУ «Вичугский районный дом</w:t>
      </w: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культуры» по организации досуга, развития культурной деятельности, работы клубных формирований самодеятельного народного творчества и мероприятий по их реализации».</w:t>
      </w:r>
    </w:p>
    <w:p w:rsidR="009A6906" w:rsidRPr="00935100" w:rsidRDefault="009A6906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В рамках его предполагается проведение следующих мероприятий:</w:t>
      </w:r>
    </w:p>
    <w:p w:rsidR="002F3DB1" w:rsidRPr="00935100" w:rsidRDefault="009A6906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«Софинансирование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области»</w:t>
      </w:r>
      <w:r w:rsidR="002F3DB1" w:rsidRPr="00935100">
        <w:rPr>
          <w:rFonts w:ascii="Times New Roman" w:hAnsi="Times New Roman" w:cs="Times New Roman"/>
          <w:sz w:val="24"/>
          <w:szCs w:val="24"/>
        </w:rPr>
        <w:t>.</w:t>
      </w:r>
    </w:p>
    <w:p w:rsidR="00313FA4" w:rsidRPr="00935100" w:rsidRDefault="00313FA4" w:rsidP="00313FA4">
      <w:pPr>
        <w:autoSpaceDE w:val="0"/>
        <w:autoSpaceDN w:val="0"/>
        <w:adjustRightInd w:val="0"/>
        <w:jc w:val="both"/>
      </w:pPr>
      <w:r w:rsidRPr="00935100">
        <w:t xml:space="preserve">Мероприятие реализуется через предоставление </w:t>
      </w:r>
      <w:r w:rsidR="00C26C8E" w:rsidRPr="00935100">
        <w:t xml:space="preserve">МБУ «Вичугский районный дом  культуры» </w:t>
      </w:r>
      <w:r w:rsidRPr="00935100">
        <w:t xml:space="preserve"> субсиди</w:t>
      </w:r>
      <w:r w:rsidR="00C26C8E" w:rsidRPr="00935100">
        <w:t>и</w:t>
      </w:r>
      <w:r w:rsidRPr="00935100">
        <w:t xml:space="preserve"> на поэтапное доведение средней заработной платы работникам учреждени</w:t>
      </w:r>
      <w:r w:rsidR="00C26C8E" w:rsidRPr="00935100">
        <w:t>я</w:t>
      </w:r>
      <w:r w:rsidRPr="00935100">
        <w:t xml:space="preserve"> культуры до средней заработной платы в Ивановской области.</w:t>
      </w:r>
    </w:p>
    <w:p w:rsidR="002F3DB1" w:rsidRPr="00935100" w:rsidRDefault="00A311AA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«Организация досуга, развитие культурной деятельности, работа клубных формирований самодеятельного народного творчества»</w:t>
      </w:r>
      <w:r w:rsidR="002F3DB1" w:rsidRPr="009351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F3DB1" w:rsidRPr="00935100" w:rsidRDefault="002F3DB1" w:rsidP="002F3DB1">
      <w:pPr>
        <w:autoSpaceDE w:val="0"/>
        <w:autoSpaceDN w:val="0"/>
        <w:adjustRightInd w:val="0"/>
        <w:jc w:val="both"/>
      </w:pPr>
      <w:r w:rsidRPr="00935100">
        <w:t>Данное мероприятие</w:t>
      </w:r>
      <w:r w:rsidR="009A6906" w:rsidRPr="00935100">
        <w:t xml:space="preserve"> позволя</w:t>
      </w:r>
      <w:r w:rsidRPr="00935100">
        <w:t>ет</w:t>
      </w:r>
      <w:r w:rsidR="009A6906" w:rsidRPr="00935100">
        <w:t xml:space="preserve"> </w:t>
      </w:r>
      <w:r w:rsidRPr="00935100">
        <w:t xml:space="preserve">выполнение </w:t>
      </w:r>
      <w:r w:rsidR="00085043" w:rsidRPr="00935100">
        <w:t>муниципальной</w:t>
      </w:r>
      <w:r w:rsidRPr="00935100">
        <w:t xml:space="preserve"> работы "Организация деятельности клубных формирований и коллективов самодеятельного народного творчества"</w:t>
      </w:r>
      <w:r w:rsidR="00A311AA" w:rsidRPr="00935100">
        <w:t xml:space="preserve"> на базе МБУ ВРДК</w:t>
      </w:r>
      <w:r w:rsidR="00B33611" w:rsidRPr="00935100">
        <w:t>, а также укрепление материально-технической базы</w:t>
      </w:r>
      <w:r w:rsidRPr="00935100">
        <w:t>.</w:t>
      </w:r>
    </w:p>
    <w:p w:rsidR="009A6906" w:rsidRPr="00935100" w:rsidRDefault="002F3DB1" w:rsidP="0008504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1.3.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</w:t>
      </w:r>
      <w:r w:rsidR="004F4A1E" w:rsidRPr="00935100"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="009A6906" w:rsidRPr="00935100">
        <w:rPr>
          <w:rFonts w:ascii="Times New Roman" w:hAnsi="Times New Roman" w:cs="Times New Roman"/>
          <w:sz w:val="24"/>
          <w:szCs w:val="24"/>
        </w:rPr>
        <w:t>облас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тного </w:t>
      </w:r>
      <w:r w:rsidR="004F4A1E" w:rsidRPr="00935100">
        <w:rPr>
          <w:rFonts w:ascii="Times New Roman" w:hAnsi="Times New Roman" w:cs="Times New Roman"/>
          <w:sz w:val="24"/>
          <w:szCs w:val="24"/>
        </w:rPr>
        <w:t>фестиваля детского художественного творчества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 «Солнечный круг».</w:t>
      </w:r>
    </w:p>
    <w:p w:rsidR="009A6906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1.4.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и про</w:t>
      </w:r>
      <w:r w:rsidR="00085043" w:rsidRPr="00935100">
        <w:rPr>
          <w:rFonts w:ascii="Times New Roman" w:hAnsi="Times New Roman" w:cs="Times New Roman"/>
          <w:sz w:val="24"/>
          <w:szCs w:val="24"/>
        </w:rPr>
        <w:t>ведение районных мероприятий».</w:t>
      </w:r>
    </w:p>
    <w:p w:rsidR="0030503C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1.5.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>«</w:t>
      </w:r>
      <w:r w:rsidR="009A6906" w:rsidRPr="00935100">
        <w:rPr>
          <w:rFonts w:ascii="Times New Roman" w:hAnsi="Times New Roman" w:cs="Times New Roman"/>
          <w:sz w:val="24"/>
          <w:szCs w:val="24"/>
        </w:rPr>
        <w:t>Участие в межрегиональных и областных конкурсах и фестивалях».</w:t>
      </w:r>
    </w:p>
    <w:p w:rsidR="009A6906" w:rsidRPr="00935100" w:rsidRDefault="00085043" w:rsidP="00B33611">
      <w:pPr>
        <w:autoSpaceDE w:val="0"/>
        <w:autoSpaceDN w:val="0"/>
        <w:adjustRightInd w:val="0"/>
        <w:jc w:val="both"/>
      </w:pPr>
      <w:r w:rsidRPr="00935100">
        <w:t>Данные</w:t>
      </w:r>
      <w:r w:rsidR="009A6906" w:rsidRPr="00935100">
        <w:t xml:space="preserve"> </w:t>
      </w:r>
      <w:r w:rsidRPr="00935100">
        <w:t>мероприятия позволя</w:t>
      </w:r>
      <w:r w:rsidR="009A6906" w:rsidRPr="00935100">
        <w:t>т организ</w:t>
      </w:r>
      <w:r w:rsidR="00B33611" w:rsidRPr="00935100">
        <w:t>овать</w:t>
      </w:r>
      <w:r w:rsidR="009A6906" w:rsidRPr="00935100">
        <w:t xml:space="preserve"> культурн</w:t>
      </w:r>
      <w:r w:rsidR="00B33611" w:rsidRPr="00935100">
        <w:t>ый</w:t>
      </w:r>
      <w:r w:rsidR="009A6906" w:rsidRPr="00935100">
        <w:t xml:space="preserve"> досуг в коллективах самодеятельного народного творчества, досуг для населения (показ концертов и концертных программ, театрально-зрелищных представлений и  иных зрелищных мероприятий)</w:t>
      </w:r>
      <w:r w:rsidR="00B33611" w:rsidRPr="00935100">
        <w:t>.</w:t>
      </w:r>
      <w:r w:rsidR="009A6906" w:rsidRPr="00935100">
        <w:t xml:space="preserve"> 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>1.6. «Комплектование</w:t>
      </w:r>
      <w:r w:rsidRPr="00935100">
        <w:rPr>
          <w:b/>
        </w:rPr>
        <w:t xml:space="preserve"> </w:t>
      </w:r>
      <w:r w:rsidRPr="00935100">
        <w:t>книжных фондов библиотек  муниципальных образований».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 xml:space="preserve">Данное мероприятие позволяет </w:t>
      </w:r>
      <w:r w:rsidR="00333AF7" w:rsidRPr="00935100">
        <w:t>обеспечить комплектование библиотек сельских поселений</w:t>
      </w:r>
      <w:r w:rsidRPr="00935100">
        <w:t xml:space="preserve"> необходим</w:t>
      </w:r>
      <w:r w:rsidR="00333AF7" w:rsidRPr="00935100">
        <w:t>ой</w:t>
      </w:r>
      <w:r w:rsidRPr="00935100">
        <w:t xml:space="preserve"> литератур</w:t>
      </w:r>
      <w:r w:rsidR="00333AF7" w:rsidRPr="00935100">
        <w:t>ой</w:t>
      </w:r>
      <w:r w:rsidRPr="00935100">
        <w:t xml:space="preserve"> для обслуживания жителей района</w:t>
      </w:r>
      <w:r w:rsidR="00975A79" w:rsidRPr="00935100">
        <w:t xml:space="preserve"> </w:t>
      </w:r>
      <w:r w:rsidR="00114EBB" w:rsidRPr="00935100">
        <w:t xml:space="preserve">за счет </w:t>
      </w:r>
      <w:r w:rsidR="00975A79" w:rsidRPr="00935100">
        <w:t>субсиди</w:t>
      </w:r>
      <w:r w:rsidR="00114EBB" w:rsidRPr="00935100">
        <w:t>и</w:t>
      </w:r>
      <w:r w:rsidR="00975A79" w:rsidRPr="00935100">
        <w:t xml:space="preserve"> бюджетам муниципальных образований Ивановской области</w:t>
      </w:r>
      <w:r w:rsidR="004F4A1E" w:rsidRPr="00935100">
        <w:t xml:space="preserve"> на комплектование книжных фондов муниципальных общедоступных библиотек</w:t>
      </w:r>
      <w:r w:rsidR="00B42874">
        <w:t>, в 2021</w:t>
      </w:r>
      <w:r w:rsidR="00F172A2">
        <w:t>-202</w:t>
      </w:r>
      <w:r w:rsidR="00F13919">
        <w:t>5</w:t>
      </w:r>
      <w:r w:rsidR="00B42874">
        <w:t xml:space="preserve"> год</w:t>
      </w:r>
      <w:r w:rsidR="00F172A2">
        <w:t>ах</w:t>
      </w:r>
      <w:r w:rsidR="00B42874">
        <w:t xml:space="preserve"> за счет субсидии на реализацию мероприятий по модернизации библиотек в части комплектования книжных фондов</w:t>
      </w:r>
      <w:r w:rsidR="00975A79" w:rsidRPr="00935100">
        <w:t>.</w:t>
      </w:r>
    </w:p>
    <w:p w:rsidR="0030503C" w:rsidRPr="00935100" w:rsidRDefault="0030503C" w:rsidP="00333AF7">
      <w:pPr>
        <w:jc w:val="both"/>
      </w:pPr>
      <w:r w:rsidRPr="00935100">
        <w:t xml:space="preserve">1.7. </w:t>
      </w:r>
      <w:r w:rsidR="00333AF7" w:rsidRPr="00935100">
        <w:t>«Государственная поддержка на подключение общедоступных библиотек к сети Интернет и развитие библиотечного дела с учетом задачи расширения информационных технологий и оцифровки».</w:t>
      </w:r>
    </w:p>
    <w:p w:rsidR="00333AF7" w:rsidRPr="00935100" w:rsidRDefault="00333AF7" w:rsidP="00333AF7">
      <w:pPr>
        <w:jc w:val="both"/>
      </w:pPr>
      <w:r w:rsidRPr="00935100">
        <w:t xml:space="preserve">Данное мероприятие </w:t>
      </w:r>
      <w:r w:rsidR="00114EBB" w:rsidRPr="00935100">
        <w:t xml:space="preserve">реализуется за счет </w:t>
      </w:r>
      <w:r w:rsidRPr="00935100">
        <w:t xml:space="preserve"> </w:t>
      </w:r>
      <w:r w:rsidR="00114EBB" w:rsidRPr="00935100">
        <w:t xml:space="preserve">субсидии муниципальным образованиям Ивановской области </w:t>
      </w:r>
      <w:r w:rsidRPr="00935100">
        <w:t xml:space="preserve">на подключение </w:t>
      </w:r>
      <w:r w:rsidR="00114EBB" w:rsidRPr="00935100">
        <w:t>муниципальных общедоступных библиотек</w:t>
      </w:r>
      <w:r w:rsidRPr="00935100">
        <w:t xml:space="preserve"> к информационно-телекоммуникационной сети Интернет и развитие библиотечного дела с учетом задачи расширения информационных технологий и оцифровки (</w:t>
      </w:r>
      <w:r w:rsidR="00114EBB" w:rsidRPr="00935100">
        <w:t xml:space="preserve">межбюджетный трансферт) для приобретения оборудования </w:t>
      </w:r>
      <w:r w:rsidRPr="00935100">
        <w:t>.</w:t>
      </w:r>
    </w:p>
    <w:p w:rsidR="00333AF7" w:rsidRPr="00935100" w:rsidRDefault="00333AF7" w:rsidP="00333AF7">
      <w:pPr>
        <w:jc w:val="both"/>
      </w:pPr>
      <w:r w:rsidRPr="00935100">
        <w:t xml:space="preserve">1.8. </w:t>
      </w:r>
      <w:r w:rsidR="00975A79" w:rsidRPr="00935100">
        <w:t>«Государственная поддержка лучших сельских учреждений культуры ».</w:t>
      </w:r>
    </w:p>
    <w:p w:rsidR="00975A79" w:rsidRPr="00935100" w:rsidRDefault="00975A79" w:rsidP="00975A7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935100">
        <w:t xml:space="preserve">Данное мероприятие </w:t>
      </w:r>
      <w:r w:rsidRPr="00935100">
        <w:rPr>
          <w:bCs/>
        </w:rPr>
        <w:t xml:space="preserve">реализуется за счет средств субсидии </w:t>
      </w:r>
      <w:r w:rsidR="00114EBB" w:rsidRPr="00935100">
        <w:rPr>
          <w:bCs/>
        </w:rPr>
        <w:t>бюджетам муниципальных образований Ивановской области на государственную поддержку лучших сельских учреждений культуры (межбюджетный трансферт).</w:t>
      </w:r>
    </w:p>
    <w:p w:rsidR="00667A03" w:rsidRPr="00935100" w:rsidRDefault="009A6906" w:rsidP="00F259AD">
      <w:r w:rsidRPr="00935100">
        <w:t>2.</w:t>
      </w:r>
      <w:r w:rsidRPr="00935100">
        <w:rPr>
          <w:b/>
        </w:rPr>
        <w:t xml:space="preserve"> Основное мероприятие</w:t>
      </w:r>
      <w:r w:rsidRPr="00935100">
        <w:t xml:space="preserve"> «Мероприятия в интересах отдельных категорий граждан»</w:t>
      </w:r>
      <w:r w:rsidR="00667A03" w:rsidRPr="00935100">
        <w:t xml:space="preserve">. </w:t>
      </w:r>
    </w:p>
    <w:p w:rsidR="009A6906" w:rsidRPr="00935100" w:rsidRDefault="00667A03" w:rsidP="00F259AD">
      <w:pPr>
        <w:rPr>
          <w:b/>
        </w:rPr>
      </w:pPr>
      <w:r w:rsidRPr="00935100">
        <w:t>В рамках его проводится</w:t>
      </w:r>
      <w:r w:rsidR="00F259AD" w:rsidRPr="00935100">
        <w:t xml:space="preserve"> мероприятие «Организация и проведение мероприятий в интересах отдельных категорий граждан».</w:t>
      </w:r>
    </w:p>
    <w:p w:rsidR="009A6906" w:rsidRPr="00935100" w:rsidRDefault="00B33611" w:rsidP="00F259AD">
      <w:pPr>
        <w:autoSpaceDE w:val="0"/>
        <w:autoSpaceDN w:val="0"/>
        <w:adjustRightInd w:val="0"/>
        <w:jc w:val="both"/>
      </w:pPr>
      <w:r w:rsidRPr="00935100">
        <w:t>Данное мероприятие позволит о</w:t>
      </w:r>
      <w:r w:rsidR="009A6906" w:rsidRPr="00935100">
        <w:t>рганиз</w:t>
      </w:r>
      <w:r w:rsidRPr="00935100">
        <w:t>овать</w:t>
      </w:r>
      <w:r w:rsidR="009A6906" w:rsidRPr="00935100">
        <w:t xml:space="preserve"> и пров</w:t>
      </w:r>
      <w:r w:rsidRPr="00935100">
        <w:t>ести</w:t>
      </w:r>
      <w:r w:rsidR="009A6906" w:rsidRPr="00935100">
        <w:t xml:space="preserve"> </w:t>
      </w:r>
      <w:r w:rsidR="009A6906" w:rsidRPr="00935100">
        <w:rPr>
          <w:lang w:eastAsia="ar-SA"/>
        </w:rPr>
        <w:t>массовы</w:t>
      </w:r>
      <w:r w:rsidRPr="00935100">
        <w:rPr>
          <w:lang w:eastAsia="ar-SA"/>
        </w:rPr>
        <w:t>е</w:t>
      </w:r>
      <w:r w:rsidR="009A6906" w:rsidRPr="00935100">
        <w:rPr>
          <w:lang w:eastAsia="ar-SA"/>
        </w:rPr>
        <w:t xml:space="preserve"> мероприяти</w:t>
      </w:r>
      <w:r w:rsidRPr="00935100">
        <w:rPr>
          <w:lang w:eastAsia="ar-SA"/>
        </w:rPr>
        <w:t>я</w:t>
      </w:r>
      <w:r w:rsidR="009A6906" w:rsidRPr="00935100">
        <w:rPr>
          <w:lang w:eastAsia="ar-SA"/>
        </w:rPr>
        <w:t xml:space="preserve"> для детей – инвалидов, детей из многодетных и малообеспеченных семей, пожилых людей, ветеранов и лиц, пострадавших от последствий войн</w:t>
      </w:r>
      <w:r w:rsidRPr="00935100">
        <w:rPr>
          <w:lang w:eastAsia="ar-SA"/>
        </w:rPr>
        <w:t>,</w:t>
      </w:r>
      <w:r w:rsidR="009A6906" w:rsidRPr="00935100">
        <w:rPr>
          <w:lang w:eastAsia="ar-SA"/>
        </w:rPr>
        <w:t xml:space="preserve"> осуществить меры по адаптации детей – инвалидов, детей из многодетных и малообеспеченных семей, </w:t>
      </w:r>
      <w:proofErr w:type="gramStart"/>
      <w:r w:rsidR="009A6906" w:rsidRPr="00935100">
        <w:rPr>
          <w:lang w:eastAsia="ar-SA"/>
        </w:rPr>
        <w:t>пожилых  людей</w:t>
      </w:r>
      <w:proofErr w:type="gramEnd"/>
      <w:r w:rsidR="009A6906" w:rsidRPr="00935100">
        <w:rPr>
          <w:lang w:eastAsia="ar-SA"/>
        </w:rPr>
        <w:t xml:space="preserve">, ветеранов и лиц, пострадавших от последствий войн, повысить степень их социальной значимости, активизировать участие </w:t>
      </w:r>
      <w:r w:rsidRPr="00935100">
        <w:rPr>
          <w:lang w:eastAsia="ar-SA"/>
        </w:rPr>
        <w:t xml:space="preserve">их </w:t>
      </w:r>
      <w:r w:rsidR="009A6906" w:rsidRPr="00935100">
        <w:rPr>
          <w:lang w:eastAsia="ar-SA"/>
        </w:rPr>
        <w:t xml:space="preserve">в жизни общества. </w:t>
      </w:r>
      <w:r w:rsidR="009A6906" w:rsidRPr="00935100">
        <w:tab/>
      </w:r>
    </w:p>
    <w:p w:rsidR="009A6906" w:rsidRPr="00935100" w:rsidRDefault="009A6906" w:rsidP="00F25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935100">
        <w:t>3.</w:t>
      </w:r>
      <w:r w:rsidRPr="00935100">
        <w:rPr>
          <w:b/>
        </w:rPr>
        <w:t xml:space="preserve"> Основное мероприятие </w:t>
      </w:r>
      <w:r w:rsidRPr="00935100">
        <w:t>«Культурно-массовые мероприятия и мероприятия связанные с государственными праздниками, юбилейными и памятными датами»</w:t>
      </w:r>
      <w:r w:rsidR="00667A03" w:rsidRPr="00935100">
        <w:t>.</w:t>
      </w:r>
    </w:p>
    <w:p w:rsidR="00667A03" w:rsidRPr="00935100" w:rsidRDefault="00667A03" w:rsidP="009A6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t>В рамках его проводится мероприятие</w:t>
      </w:r>
      <w:r w:rsidR="009A6906" w:rsidRPr="00935100">
        <w:t xml:space="preserve">  «Организация и проведение культурно-массовых мероприятий и мероприятий, связанных с государственными праздниками, юбилейными и памятными датами»</w:t>
      </w:r>
      <w:r w:rsidRPr="00935100">
        <w:t>.</w:t>
      </w:r>
    </w:p>
    <w:p w:rsidR="009A6906" w:rsidRPr="00935100" w:rsidRDefault="00667A03" w:rsidP="00667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t>Данное мероприятие</w:t>
      </w:r>
      <w:r w:rsidR="009A6906" w:rsidRPr="00935100">
        <w:t xml:space="preserve"> направлено на расширение доступа различных категорий населения Вичугского муниципального района к культурным ценностям на территории Вичугского муниципального района Ивановской области, на сохранение и развитие </w:t>
      </w:r>
      <w:r w:rsidR="009A6906" w:rsidRPr="00935100">
        <w:rPr>
          <w:spacing w:val="-1"/>
        </w:rPr>
        <w:t xml:space="preserve">духовно-нравственных традиций посредством проведения торжественных районных мероприятий, посвященных государственным праздникам, социально значимым мероприятиям, памятным и юбилейным датам. </w:t>
      </w:r>
    </w:p>
    <w:p w:rsidR="009A6906" w:rsidRPr="00935100" w:rsidRDefault="009A6906" w:rsidP="00B364E7">
      <w:pPr>
        <w:jc w:val="both"/>
        <w:rPr>
          <w:spacing w:val="-1"/>
        </w:rPr>
      </w:pPr>
      <w:r w:rsidRPr="00935100">
        <w:rPr>
          <w:spacing w:val="-1"/>
        </w:rPr>
        <w:t>4.</w:t>
      </w:r>
      <w:r w:rsidRPr="00935100">
        <w:rPr>
          <w:b/>
          <w:spacing w:val="-1"/>
        </w:rPr>
        <w:t xml:space="preserve">  Основное мероприятие </w:t>
      </w:r>
      <w:r w:rsidRPr="00935100">
        <w:rPr>
          <w:spacing w:val="-1"/>
        </w:rPr>
        <w:t>«Финансирование на исполнение передаваемых полномочий по библиотечному обслуживанию»</w:t>
      </w:r>
    </w:p>
    <w:p w:rsidR="000A5A64" w:rsidRPr="00935100" w:rsidRDefault="000A5A64" w:rsidP="000A5A6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 рамках его предполагается проведение следующих мероприятий:</w:t>
      </w:r>
    </w:p>
    <w:p w:rsidR="00EB05BB" w:rsidRPr="00935100" w:rsidRDefault="000A5A64" w:rsidP="00B364E7">
      <w:pPr>
        <w:jc w:val="both"/>
      </w:pPr>
      <w:r w:rsidRPr="00935100">
        <w:rPr>
          <w:spacing w:val="-1"/>
        </w:rPr>
        <w:t xml:space="preserve">4.1. </w:t>
      </w:r>
      <w:r w:rsidRPr="00935100">
        <w:t xml:space="preserve">Мероприятие «Софинансирование расходов, связанных с поэтапным доведением </w:t>
      </w:r>
      <w:proofErr w:type="gramStart"/>
      <w:r w:rsidRPr="00935100">
        <w:t>сред-ней</w:t>
      </w:r>
      <w:proofErr w:type="gramEnd"/>
      <w:r w:rsidRPr="00935100">
        <w:t xml:space="preserve"> заработной платы библиотечным работникам муниципальных учреждений культуры Ивановской области до средней заработной платы в Ивановской области».</w:t>
      </w:r>
      <w:r w:rsidR="00EB05BB" w:rsidRPr="00935100">
        <w:t xml:space="preserve"> </w:t>
      </w:r>
    </w:p>
    <w:p w:rsidR="000A5A64" w:rsidRPr="00935100" w:rsidRDefault="000A5A64" w:rsidP="00B364E7">
      <w:pPr>
        <w:jc w:val="both"/>
      </w:pPr>
      <w:r w:rsidRPr="00935100">
        <w:t xml:space="preserve">4.2. Мероприятие «Финансирование расходов, связанных с поэтапным доведением средней заработной платы библиотечным работникам муниципальных учреждений культуры </w:t>
      </w:r>
      <w:proofErr w:type="gramStart"/>
      <w:r w:rsidRPr="00935100">
        <w:t>Иванов-</w:t>
      </w:r>
      <w:proofErr w:type="spellStart"/>
      <w:r w:rsidRPr="00935100">
        <w:t>ской</w:t>
      </w:r>
      <w:proofErr w:type="spellEnd"/>
      <w:proofErr w:type="gramEnd"/>
      <w:r w:rsidRPr="00935100">
        <w:t xml:space="preserve"> области до средней заработной платы в Ивановской области.</w:t>
      </w:r>
    </w:p>
    <w:p w:rsidR="000A5A64" w:rsidRPr="00935100" w:rsidRDefault="000A5A64" w:rsidP="00B364E7">
      <w:pPr>
        <w:jc w:val="both"/>
      </w:pPr>
      <w:r w:rsidRPr="00935100">
        <w:t>4.3. Мероприятие «Иные межбюджетные трансферты на осуществление части полномочий по организации библиотечного обслуживания населения, комплектованию и обеспечению сохранности библиотечных фондов библиотек сельских поселений».</w:t>
      </w:r>
    </w:p>
    <w:p w:rsidR="000A5A64" w:rsidRPr="00935100" w:rsidRDefault="000A5A64" w:rsidP="00B364E7">
      <w:pPr>
        <w:jc w:val="both"/>
        <w:rPr>
          <w:spacing w:val="-1"/>
        </w:rPr>
      </w:pPr>
      <w:r w:rsidRPr="00935100">
        <w:t>4.</w:t>
      </w:r>
      <w:r w:rsidR="00333AF7" w:rsidRPr="00935100">
        <w:t>4.</w:t>
      </w:r>
      <w:r w:rsidRPr="00935100">
        <w:t xml:space="preserve"> Мероприятие «Финансирование расходов по содержанию части нежилого здания в д. Чертовищи, ул. Парковая, д.1Б.»</w:t>
      </w:r>
    </w:p>
    <w:p w:rsidR="009A6906" w:rsidRPr="00935100" w:rsidRDefault="00523072" w:rsidP="00C03D3D">
      <w:pPr>
        <w:jc w:val="both"/>
        <w:rPr>
          <w:spacing w:val="-1"/>
        </w:rPr>
      </w:pPr>
      <w:r w:rsidRPr="00935100">
        <w:rPr>
          <w:spacing w:val="-1"/>
        </w:rPr>
        <w:t xml:space="preserve">Данные </w:t>
      </w:r>
      <w:r w:rsidR="00B364E7" w:rsidRPr="00935100">
        <w:rPr>
          <w:spacing w:val="-1"/>
        </w:rPr>
        <w:t>мероприятия н</w:t>
      </w:r>
      <w:r w:rsidR="009A6906" w:rsidRPr="00935100">
        <w:rPr>
          <w:spacing w:val="-1"/>
        </w:rPr>
        <w:t>аправлен</w:t>
      </w:r>
      <w:r w:rsidR="00B364E7" w:rsidRPr="00935100">
        <w:rPr>
          <w:spacing w:val="-1"/>
        </w:rPr>
        <w:t>ы</w:t>
      </w:r>
      <w:r w:rsidR="009A6906" w:rsidRPr="00935100">
        <w:rPr>
          <w:spacing w:val="-1"/>
        </w:rPr>
        <w:t xml:space="preserve">  на исполнение передаваемых полномочий по библиотечному обслуживанию населения,  обеспечени</w:t>
      </w:r>
      <w:r w:rsidR="00B364E7" w:rsidRPr="00935100">
        <w:rPr>
          <w:spacing w:val="-1"/>
        </w:rPr>
        <w:t>ю</w:t>
      </w:r>
      <w:r w:rsidR="009A6906" w:rsidRPr="00935100">
        <w:rPr>
          <w:spacing w:val="-1"/>
        </w:rPr>
        <w:t xml:space="preserve"> сохранности библиотечных фондов</w:t>
      </w:r>
      <w:r w:rsidRPr="00935100">
        <w:rPr>
          <w:spacing w:val="-1"/>
        </w:rPr>
        <w:t xml:space="preserve">, </w:t>
      </w:r>
      <w:r w:rsidR="009A6906" w:rsidRPr="00935100">
        <w:rPr>
          <w:spacing w:val="-1"/>
        </w:rPr>
        <w:t xml:space="preserve"> </w:t>
      </w:r>
      <w:r w:rsidRPr="00935100">
        <w:t>доведени</w:t>
      </w:r>
      <w:r w:rsidR="00C03D3D" w:rsidRPr="00935100">
        <w:t>ю</w:t>
      </w:r>
      <w:r w:rsidRPr="00935100">
        <w:t xml:space="preserve"> средней заработной платы библиотечным работникам муниципальных учреждений культуры до средней заработной платы в Ивановской области</w:t>
      </w:r>
      <w:r w:rsidR="00C03D3D" w:rsidRPr="00935100">
        <w:t>,</w:t>
      </w:r>
      <w:r w:rsidRPr="00935100">
        <w:t xml:space="preserve"> </w:t>
      </w:r>
      <w:r w:rsidR="009A6906" w:rsidRPr="00935100">
        <w:rPr>
          <w:spacing w:val="-1"/>
        </w:rPr>
        <w:t xml:space="preserve">укрепление материально-технической базы библиотек сельских поселений. </w:t>
      </w:r>
    </w:p>
    <w:p w:rsidR="00B2675B" w:rsidRPr="00935100" w:rsidRDefault="00D656CF" w:rsidP="00667A03">
      <w:pPr>
        <w:pStyle w:val="ConsPlusNonformat"/>
        <w:widowControl/>
        <w:jc w:val="both"/>
        <w:rPr>
          <w:b/>
          <w:sz w:val="28"/>
          <w:szCs w:val="28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Pr="00935100">
        <w:rPr>
          <w:rFonts w:ascii="Times New Roman" w:hAnsi="Times New Roman" w:cs="Times New Roman"/>
          <w:sz w:val="24"/>
          <w:szCs w:val="24"/>
        </w:rPr>
        <w:tab/>
      </w:r>
    </w:p>
    <w:p w:rsidR="00D656CF" w:rsidRPr="00935100" w:rsidRDefault="00D656CF" w:rsidP="00110031">
      <w:pPr>
        <w:jc w:val="center"/>
        <w:rPr>
          <w:b/>
        </w:rPr>
      </w:pPr>
      <w:r w:rsidRPr="00935100">
        <w:rPr>
          <w:b/>
        </w:rPr>
        <w:t>3. Сведения о целевых индикаторах (показ</w:t>
      </w:r>
      <w:r w:rsidR="00590A20" w:rsidRPr="00935100">
        <w:rPr>
          <w:b/>
        </w:rPr>
        <w:t>ателях) реализации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9"/>
        <w:gridCol w:w="1755"/>
        <w:gridCol w:w="622"/>
        <w:gridCol w:w="778"/>
        <w:gridCol w:w="778"/>
        <w:gridCol w:w="776"/>
        <w:gridCol w:w="776"/>
        <w:gridCol w:w="906"/>
        <w:gridCol w:w="906"/>
        <w:gridCol w:w="906"/>
        <w:gridCol w:w="906"/>
      </w:tblGrid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</w:tr>
      <w:tr w:rsidR="00EB6DE8" w:rsidRPr="00935100" w:rsidTr="00EB6DE8">
        <w:trPr>
          <w:trHeight w:val="443"/>
        </w:trPr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1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 участников клубных формирований  учреждения культуры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0" w:type="auto"/>
          </w:tcPr>
          <w:p w:rsidR="00EB6DE8" w:rsidRPr="00935100" w:rsidRDefault="00EB6DE8" w:rsidP="0083196D">
            <w:pPr>
              <w:widowControl w:val="0"/>
              <w:autoSpaceDE w:val="0"/>
              <w:autoSpaceDN w:val="0"/>
              <w:jc w:val="center"/>
            </w:pPr>
            <w:r w:rsidRPr="00935100">
              <w:t>404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2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клубных формирований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25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3</w:t>
            </w:r>
          </w:p>
        </w:tc>
        <w:tc>
          <w:tcPr>
            <w:tcW w:w="0" w:type="auto"/>
          </w:tcPr>
          <w:p w:rsidR="00EB6DE8" w:rsidRPr="00935100" w:rsidRDefault="00EB6DE8" w:rsidP="001131A0">
            <w:pPr>
              <w:widowControl w:val="0"/>
              <w:autoSpaceDE w:val="0"/>
              <w:autoSpaceDN w:val="0"/>
              <w:jc w:val="both"/>
            </w:pPr>
            <w:r w:rsidRPr="00935100">
              <w:t xml:space="preserve">Количество культурно-досуговых мероприятий 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367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129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4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Число посетителей культурно-массовых мероприятий</w:t>
            </w:r>
          </w:p>
        </w:tc>
        <w:tc>
          <w:tcPr>
            <w:tcW w:w="0" w:type="auto"/>
          </w:tcPr>
          <w:p w:rsidR="00EB6DE8" w:rsidRPr="00935100" w:rsidRDefault="00EB6DE8" w:rsidP="003955F7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0" w:type="auto"/>
          </w:tcPr>
          <w:p w:rsidR="00EB6DE8" w:rsidRPr="00935100" w:rsidRDefault="00EB6DE8" w:rsidP="00AB4412">
            <w:pPr>
              <w:widowControl w:val="0"/>
              <w:autoSpaceDE w:val="0"/>
              <w:autoSpaceDN w:val="0"/>
              <w:jc w:val="center"/>
            </w:pPr>
            <w:r w:rsidRPr="00935100">
              <w:t>14559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5096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29442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16015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17471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18927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20252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20277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5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Средняя заработная плата работников  МБУ «Вичугский районный дом культуры»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руб.</w:t>
            </w:r>
          </w:p>
        </w:tc>
        <w:tc>
          <w:tcPr>
            <w:tcW w:w="0" w:type="auto"/>
          </w:tcPr>
          <w:p w:rsidR="00EB6DE8" w:rsidRPr="00935100" w:rsidRDefault="00EB6DE8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22274</w:t>
            </w:r>
          </w:p>
        </w:tc>
        <w:tc>
          <w:tcPr>
            <w:tcW w:w="0" w:type="auto"/>
          </w:tcPr>
          <w:p w:rsidR="00EB6DE8" w:rsidRPr="00935100" w:rsidRDefault="00EB6DE8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23387</w:t>
            </w:r>
          </w:p>
        </w:tc>
        <w:tc>
          <w:tcPr>
            <w:tcW w:w="0" w:type="auto"/>
          </w:tcPr>
          <w:p w:rsidR="00EB6DE8" w:rsidRPr="00935100" w:rsidRDefault="00EB6DE8" w:rsidP="00DC452B">
            <w:pPr>
              <w:widowControl w:val="0"/>
              <w:autoSpaceDE w:val="0"/>
              <w:autoSpaceDN w:val="0"/>
              <w:jc w:val="center"/>
            </w:pPr>
            <w:r w:rsidRPr="00935100">
              <w:t>23</w:t>
            </w:r>
            <w:r>
              <w:t>660</w:t>
            </w:r>
          </w:p>
        </w:tc>
        <w:tc>
          <w:tcPr>
            <w:tcW w:w="0" w:type="auto"/>
          </w:tcPr>
          <w:p w:rsidR="00EB6DE8" w:rsidRPr="00935100" w:rsidRDefault="00EB6DE8" w:rsidP="00C65C34">
            <w:pPr>
              <w:widowControl w:val="0"/>
              <w:autoSpaceDE w:val="0"/>
              <w:autoSpaceDN w:val="0"/>
              <w:jc w:val="center"/>
            </w:pPr>
            <w:r>
              <w:t>26491</w:t>
            </w:r>
          </w:p>
        </w:tc>
        <w:tc>
          <w:tcPr>
            <w:tcW w:w="0" w:type="auto"/>
          </w:tcPr>
          <w:p w:rsidR="00EB6DE8" w:rsidRPr="001B3D88" w:rsidRDefault="00EB6DE8" w:rsidP="00DC452B">
            <w:pPr>
              <w:widowControl w:val="0"/>
              <w:autoSpaceDE w:val="0"/>
              <w:autoSpaceDN w:val="0"/>
              <w:jc w:val="center"/>
            </w:pPr>
            <w:r w:rsidRPr="001B3D88">
              <w:t>30218,3</w:t>
            </w:r>
          </w:p>
        </w:tc>
        <w:tc>
          <w:tcPr>
            <w:tcW w:w="0" w:type="auto"/>
          </w:tcPr>
          <w:p w:rsidR="00EB6DE8" w:rsidRPr="00935100" w:rsidRDefault="00D576AE" w:rsidP="00DC452B">
            <w:pPr>
              <w:widowControl w:val="0"/>
              <w:autoSpaceDE w:val="0"/>
              <w:autoSpaceDN w:val="0"/>
              <w:jc w:val="center"/>
            </w:pPr>
            <w:r>
              <w:t>35809,0</w:t>
            </w:r>
          </w:p>
        </w:tc>
        <w:tc>
          <w:tcPr>
            <w:tcW w:w="0" w:type="auto"/>
          </w:tcPr>
          <w:p w:rsidR="00EB6DE8" w:rsidRDefault="00EB6DE8" w:rsidP="00DC452B">
            <w:pPr>
              <w:widowControl w:val="0"/>
              <w:autoSpaceDE w:val="0"/>
              <w:autoSpaceDN w:val="0"/>
              <w:jc w:val="center"/>
            </w:pPr>
            <w:r>
              <w:t>32363,7</w:t>
            </w:r>
          </w:p>
        </w:tc>
        <w:tc>
          <w:tcPr>
            <w:tcW w:w="0" w:type="auto"/>
          </w:tcPr>
          <w:p w:rsidR="00EB6DE8" w:rsidRDefault="00EB6DE8" w:rsidP="00DC452B">
            <w:pPr>
              <w:widowControl w:val="0"/>
              <w:autoSpaceDE w:val="0"/>
              <w:autoSpaceDN w:val="0"/>
              <w:jc w:val="center"/>
            </w:pPr>
            <w:r>
              <w:t>32363,7</w:t>
            </w:r>
          </w:p>
        </w:tc>
      </w:tr>
      <w:tr w:rsidR="00EB6DE8" w:rsidRPr="00935100" w:rsidTr="00EB6DE8">
        <w:trPr>
          <w:trHeight w:val="165"/>
        </w:trPr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EB6DE8" w:rsidRPr="00935100" w:rsidRDefault="00EB6DE8" w:rsidP="00DE77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фестивалей и 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r w:rsidR="007F03D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</w:rPr>
              <w:t>урсов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для коллективов 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</w:rPr>
              <w:t>худо</w:t>
            </w:r>
            <w:r w:rsidR="007F03D5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</w:rPr>
              <w:t>ествен</w:t>
            </w:r>
            <w:r w:rsidR="007F03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самодеятель</w:t>
            </w:r>
            <w:r w:rsidR="007F03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</w:p>
        </w:tc>
        <w:tc>
          <w:tcPr>
            <w:tcW w:w="0" w:type="auto"/>
          </w:tcPr>
          <w:p w:rsidR="00EB6DE8" w:rsidRPr="00935100" w:rsidRDefault="00EB6DE8" w:rsidP="00563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6DE8" w:rsidRPr="00935100" w:rsidTr="00EB6DE8">
        <w:trPr>
          <w:trHeight w:val="465"/>
        </w:trPr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Количество проведенных районных мероприятий в интересах отдельных категорий граждан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6DE8" w:rsidRPr="00935100" w:rsidTr="00EB6DE8">
        <w:trPr>
          <w:trHeight w:val="638"/>
        </w:trPr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Районные мероприятия, связанные с 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государст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венными праздниками, юбилейными и 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памят</w:t>
            </w:r>
            <w:r w:rsidR="007F03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ыми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датами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6DE8" w:rsidRPr="00935100" w:rsidTr="00EB6DE8">
        <w:trPr>
          <w:trHeight w:val="337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widowControl w:val="0"/>
              <w:autoSpaceDE w:val="0"/>
              <w:autoSpaceDN w:val="0"/>
              <w:jc w:val="both"/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EB6DE8" w:rsidRPr="00935100" w:rsidRDefault="00EB6DE8" w:rsidP="00022A9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29108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10188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27242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29967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32964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36261</w:t>
            </w:r>
          </w:p>
        </w:tc>
        <w:tc>
          <w:tcPr>
            <w:tcW w:w="0" w:type="auto"/>
          </w:tcPr>
          <w:p w:rsidR="00EB6DE8" w:rsidRPr="006179B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9B8">
              <w:rPr>
                <w:rFonts w:ascii="Times New Roman" w:hAnsi="Times New Roman" w:cs="Times New Roman"/>
                <w:sz w:val="24"/>
                <w:szCs w:val="24"/>
              </w:rPr>
              <w:t>36261</w:t>
            </w:r>
          </w:p>
        </w:tc>
        <w:tc>
          <w:tcPr>
            <w:tcW w:w="0" w:type="auto"/>
          </w:tcPr>
          <w:p w:rsidR="00EB6DE8" w:rsidRPr="006179B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32261</w:t>
            </w:r>
          </w:p>
        </w:tc>
      </w:tr>
      <w:tr w:rsidR="00EB6DE8" w:rsidRPr="00935100" w:rsidTr="00EB6DE8">
        <w:trPr>
          <w:trHeight w:val="638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6DE8" w:rsidRPr="00935100" w:rsidTr="00EB6DE8">
        <w:trPr>
          <w:trHeight w:val="284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пользователей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1099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книговыдачи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22225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Поступление в фонды библиотек МБУ ВРДК не менее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Pr="00935100" w:rsidRDefault="00A46E70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Pr="00935100" w:rsidRDefault="00A46E70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Default="00A544B7" w:rsidP="00A544B7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A544B7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A544B7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</w:t>
            </w:r>
            <w:r>
              <w:rPr>
                <w:bdr w:val="none" w:sz="0" w:space="0" w:color="auto" w:frame="1"/>
                <w:shd w:val="clear" w:color="auto" w:fill="FFFFFF"/>
              </w:rPr>
              <w:t xml:space="preserve"> организаций культуры по отношению к уровню 2017 года (в части посещений библиотек)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</w:tcPr>
          <w:p w:rsidR="00EB6DE8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 xml:space="preserve">Поступление в фонды библиотек </w:t>
            </w:r>
            <w:proofErr w:type="spellStart"/>
            <w:r>
              <w:rPr>
                <w:bdr w:val="none" w:sz="0" w:space="0" w:color="auto" w:frame="1"/>
                <w:shd w:val="clear" w:color="auto" w:fill="FFFFFF"/>
              </w:rPr>
              <w:t>муниципаль-ных</w:t>
            </w:r>
            <w:proofErr w:type="spellEnd"/>
            <w:r>
              <w:rPr>
                <w:bdr w:val="none" w:sz="0" w:space="0" w:color="auto" w:frame="1"/>
                <w:shd w:val="clear" w:color="auto" w:fill="FFFFFF"/>
              </w:rPr>
              <w:t xml:space="preserve"> образований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EB6DE8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Default="000C601A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0C601A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0C601A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Мероприятия по комплектованию книжных фондов библиотек муниципальных образований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B6DE8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656CF" w:rsidRPr="00935100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основных мероприятий подпрограммы.</w:t>
      </w:r>
    </w:p>
    <w:p w:rsidR="0015525F" w:rsidRDefault="0015525F" w:rsidP="00110031">
      <w:pPr>
        <w:jc w:val="center"/>
        <w:rPr>
          <w:b/>
        </w:rPr>
      </w:pPr>
    </w:p>
    <w:p w:rsidR="00D656CF" w:rsidRPr="00935100" w:rsidRDefault="001131A0" w:rsidP="00E32651">
      <w:pPr>
        <w:jc w:val="center"/>
      </w:pPr>
      <w:r w:rsidRPr="00935100">
        <w:rPr>
          <w:b/>
        </w:rPr>
        <w:t xml:space="preserve">4. </w:t>
      </w:r>
      <w:r w:rsidR="00D656CF" w:rsidRPr="00935100">
        <w:rPr>
          <w:b/>
        </w:rPr>
        <w:t>Ресурсное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5"/>
        <w:gridCol w:w="1857"/>
        <w:gridCol w:w="1002"/>
        <w:gridCol w:w="808"/>
        <w:gridCol w:w="778"/>
        <w:gridCol w:w="778"/>
        <w:gridCol w:w="778"/>
        <w:gridCol w:w="838"/>
        <w:gridCol w:w="838"/>
        <w:gridCol w:w="778"/>
        <w:gridCol w:w="778"/>
      </w:tblGrid>
      <w:tr w:rsidR="00F24DA8" w:rsidRPr="00935100" w:rsidTr="00DC0311">
        <w:tc>
          <w:tcPr>
            <w:tcW w:w="203" w:type="pct"/>
            <w:vMerge w:val="restart"/>
          </w:tcPr>
          <w:p w:rsidR="00F24DA8" w:rsidRPr="00935100" w:rsidRDefault="00F24DA8" w:rsidP="00110031">
            <w:pPr>
              <w:ind w:right="-1055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№ п/п</w:t>
            </w:r>
          </w:p>
        </w:tc>
        <w:tc>
          <w:tcPr>
            <w:tcW w:w="968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521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3308" w:type="pct"/>
            <w:gridSpan w:val="8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F24DA8" w:rsidRPr="00935100" w:rsidTr="00DC0311">
        <w:trPr>
          <w:trHeight w:val="51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2019</w:t>
            </w:r>
          </w:p>
        </w:tc>
        <w:tc>
          <w:tcPr>
            <w:tcW w:w="404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2020</w:t>
            </w:r>
          </w:p>
        </w:tc>
        <w:tc>
          <w:tcPr>
            <w:tcW w:w="404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2021</w:t>
            </w:r>
          </w:p>
        </w:tc>
        <w:tc>
          <w:tcPr>
            <w:tcW w:w="404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2022</w:t>
            </w:r>
          </w:p>
        </w:tc>
        <w:tc>
          <w:tcPr>
            <w:tcW w:w="435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2023</w:t>
            </w:r>
          </w:p>
        </w:tc>
        <w:tc>
          <w:tcPr>
            <w:tcW w:w="435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404" w:type="pct"/>
          </w:tcPr>
          <w:p w:rsidR="00F24DA8" w:rsidRDefault="00F24DA8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404" w:type="pct"/>
          </w:tcPr>
          <w:p w:rsidR="00F24DA8" w:rsidRDefault="00F24DA8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F24DA8" w:rsidRPr="00935100" w:rsidTr="00DC0311">
        <w:tc>
          <w:tcPr>
            <w:tcW w:w="203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</w:t>
            </w:r>
          </w:p>
        </w:tc>
        <w:tc>
          <w:tcPr>
            <w:tcW w:w="3989" w:type="pct"/>
            <w:gridSpan w:val="8"/>
          </w:tcPr>
          <w:p w:rsidR="00F24DA8" w:rsidRPr="00935100" w:rsidRDefault="00F24DA8" w:rsidP="00110031">
            <w:pPr>
              <w:jc w:val="center"/>
            </w:pPr>
            <w:r w:rsidRPr="00935100">
              <w:t xml:space="preserve">  Подпрограмма  «Культура Вичугского района»</w:t>
            </w:r>
          </w:p>
        </w:tc>
        <w:tc>
          <w:tcPr>
            <w:tcW w:w="404" w:type="pct"/>
          </w:tcPr>
          <w:p w:rsidR="00F24DA8" w:rsidRPr="00935100" w:rsidRDefault="00F24DA8" w:rsidP="00110031">
            <w:pPr>
              <w:jc w:val="center"/>
            </w:pPr>
          </w:p>
        </w:tc>
        <w:tc>
          <w:tcPr>
            <w:tcW w:w="404" w:type="pct"/>
          </w:tcPr>
          <w:p w:rsidR="00F24DA8" w:rsidRPr="00935100" w:rsidRDefault="00F24DA8" w:rsidP="00110031">
            <w:pPr>
              <w:jc w:val="center"/>
            </w:pPr>
          </w:p>
        </w:tc>
      </w:tr>
      <w:tr w:rsidR="00F24DA8" w:rsidRPr="00935100" w:rsidTr="00DC0311">
        <w:trPr>
          <w:trHeight w:val="313"/>
        </w:trPr>
        <w:tc>
          <w:tcPr>
            <w:tcW w:w="203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419" w:type="pct"/>
            <w:tcBorders>
              <w:top w:val="single" w:sz="4" w:space="0" w:color="auto"/>
            </w:tcBorders>
          </w:tcPr>
          <w:p w:rsidR="00F24DA8" w:rsidRPr="00935100" w:rsidRDefault="00F24DA8" w:rsidP="00FE2BC0">
            <w:pPr>
              <w:suppressAutoHyphens/>
              <w:snapToGrid w:val="0"/>
              <w:rPr>
                <w:b/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  <w:lang w:eastAsia="ar-SA"/>
              </w:rPr>
              <w:t>8 245,57062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8328,83148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935100" w:rsidRDefault="00F24DA8" w:rsidP="004A384D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943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855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43286B" w:rsidRDefault="00F24DA8" w:rsidP="00BC3300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691</w:t>
            </w:r>
            <w:r w:rsidRPr="0043286B">
              <w:rPr>
                <w:b/>
                <w:sz w:val="20"/>
                <w:szCs w:val="20"/>
              </w:rPr>
              <w:t>,17569</w:t>
            </w:r>
          </w:p>
        </w:tc>
        <w:tc>
          <w:tcPr>
            <w:tcW w:w="435" w:type="pct"/>
            <w:tcBorders>
              <w:top w:val="single" w:sz="4" w:space="0" w:color="auto"/>
            </w:tcBorders>
          </w:tcPr>
          <w:p w:rsidR="00F24DA8" w:rsidRPr="006179B8" w:rsidRDefault="00F24DA8" w:rsidP="00B83B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10007,21202</w:t>
            </w:r>
          </w:p>
        </w:tc>
        <w:tc>
          <w:tcPr>
            <w:tcW w:w="435" w:type="pct"/>
            <w:tcBorders>
              <w:top w:val="single" w:sz="4" w:space="0" w:color="auto"/>
            </w:tcBorders>
          </w:tcPr>
          <w:p w:rsidR="00F24DA8" w:rsidRPr="00323FC0" w:rsidRDefault="003366CF" w:rsidP="00DF3BE7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11566,92002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4102,60073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3853,17243</w:t>
            </w:r>
          </w:p>
        </w:tc>
      </w:tr>
      <w:tr w:rsidR="00F24DA8" w:rsidRPr="00935100" w:rsidTr="00DC0311">
        <w:trPr>
          <w:trHeight w:val="313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</w:rPr>
              <w:t>168,88765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23,08632</w:t>
            </w:r>
          </w:p>
        </w:tc>
        <w:tc>
          <w:tcPr>
            <w:tcW w:w="404" w:type="pct"/>
          </w:tcPr>
          <w:p w:rsidR="00F24DA8" w:rsidRPr="0043286B" w:rsidRDefault="00F24DA8" w:rsidP="00911583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27,25551</w:t>
            </w:r>
          </w:p>
        </w:tc>
        <w:tc>
          <w:tcPr>
            <w:tcW w:w="435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35" w:type="pct"/>
          </w:tcPr>
          <w:p w:rsidR="00F24DA8" w:rsidRPr="00CD3624" w:rsidRDefault="00F24DA8" w:rsidP="00F24DA8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16,32522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F24DA8" w:rsidRPr="00935100" w:rsidTr="00DC0311">
        <w:trPr>
          <w:trHeight w:val="13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2910,08997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3236,684</w:t>
            </w:r>
          </w:p>
        </w:tc>
        <w:tc>
          <w:tcPr>
            <w:tcW w:w="404" w:type="pct"/>
          </w:tcPr>
          <w:p w:rsidR="00F24DA8" w:rsidRPr="00935100" w:rsidRDefault="00F24DA8" w:rsidP="00C9214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</w:t>
            </w:r>
            <w:r>
              <w:rPr>
                <w:b/>
                <w:sz w:val="20"/>
                <w:szCs w:val="20"/>
              </w:rPr>
              <w:t>69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32068</w:t>
            </w:r>
          </w:p>
        </w:tc>
        <w:tc>
          <w:tcPr>
            <w:tcW w:w="404" w:type="pct"/>
          </w:tcPr>
          <w:p w:rsidR="00F24DA8" w:rsidRPr="0043286B" w:rsidRDefault="00F24DA8" w:rsidP="00247EC8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3488,70149</w:t>
            </w:r>
          </w:p>
        </w:tc>
        <w:tc>
          <w:tcPr>
            <w:tcW w:w="435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35" w:type="pct"/>
          </w:tcPr>
          <w:p w:rsidR="00F24DA8" w:rsidRPr="00CD3624" w:rsidRDefault="00F24DA8" w:rsidP="00F9671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1,22878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404" w:type="pct"/>
          </w:tcPr>
          <w:p w:rsidR="00F24DA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F24DA8" w:rsidRPr="00935100" w:rsidTr="00DC0311">
        <w:trPr>
          <w:trHeight w:val="13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4 914,593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4759,766</w:t>
            </w:r>
          </w:p>
        </w:tc>
        <w:tc>
          <w:tcPr>
            <w:tcW w:w="404" w:type="pct"/>
          </w:tcPr>
          <w:p w:rsidR="00F24DA8" w:rsidRPr="00935100" w:rsidRDefault="00F24DA8" w:rsidP="006B55F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847</w:t>
            </w:r>
            <w:r w:rsidRPr="00935100">
              <w:rPr>
                <w:sz w:val="20"/>
                <w:szCs w:val="20"/>
              </w:rPr>
              <w:t>,448</w:t>
            </w:r>
          </w:p>
        </w:tc>
        <w:tc>
          <w:tcPr>
            <w:tcW w:w="404" w:type="pct"/>
          </w:tcPr>
          <w:p w:rsidR="00F24DA8" w:rsidRPr="0043286B" w:rsidRDefault="00F24DA8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6025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435" w:type="pct"/>
          </w:tcPr>
          <w:p w:rsidR="00F24DA8" w:rsidRPr="00645686" w:rsidRDefault="00F24DA8" w:rsidP="0051086B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5873,23705</w:t>
            </w:r>
          </w:p>
        </w:tc>
        <w:tc>
          <w:tcPr>
            <w:tcW w:w="435" w:type="pct"/>
          </w:tcPr>
          <w:p w:rsidR="00F24DA8" w:rsidRPr="00645686" w:rsidRDefault="00F260DA" w:rsidP="00DF3BE7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10</w:t>
            </w:r>
            <w:r w:rsidR="0099620D" w:rsidRPr="00645686">
              <w:rPr>
                <w:sz w:val="20"/>
                <w:szCs w:val="20"/>
              </w:rPr>
              <w:t>8</w:t>
            </w:r>
            <w:r w:rsidR="00DF3BE7" w:rsidRPr="00645686">
              <w:rPr>
                <w:sz w:val="20"/>
                <w:szCs w:val="20"/>
              </w:rPr>
              <w:t>8</w:t>
            </w:r>
            <w:r w:rsidR="0099620D" w:rsidRPr="00645686">
              <w:rPr>
                <w:sz w:val="20"/>
                <w:szCs w:val="20"/>
              </w:rPr>
              <w:t>9</w:t>
            </w:r>
            <w:r w:rsidRPr="00645686">
              <w:rPr>
                <w:sz w:val="20"/>
                <w:szCs w:val="20"/>
              </w:rPr>
              <w:t>,</w:t>
            </w:r>
            <w:r w:rsidR="0099620D" w:rsidRPr="00645686">
              <w:rPr>
                <w:sz w:val="20"/>
                <w:szCs w:val="20"/>
              </w:rPr>
              <w:t>40</w:t>
            </w:r>
            <w:r w:rsidRPr="00645686">
              <w:rPr>
                <w:sz w:val="20"/>
                <w:szCs w:val="20"/>
              </w:rPr>
              <w:t>4</w:t>
            </w:r>
            <w:r w:rsidR="007E4C55" w:rsidRPr="00645686">
              <w:rPr>
                <w:sz w:val="20"/>
                <w:szCs w:val="20"/>
              </w:rPr>
              <w:t>02</w:t>
            </w:r>
          </w:p>
        </w:tc>
        <w:tc>
          <w:tcPr>
            <w:tcW w:w="404" w:type="pct"/>
          </w:tcPr>
          <w:p w:rsidR="00F24DA8" w:rsidRPr="00645686" w:rsidRDefault="00F24DA8" w:rsidP="00F96713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3965,17426</w:t>
            </w:r>
          </w:p>
        </w:tc>
        <w:tc>
          <w:tcPr>
            <w:tcW w:w="404" w:type="pct"/>
          </w:tcPr>
          <w:p w:rsidR="00F24DA8" w:rsidRDefault="00F24DA8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C55429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,</w:t>
            </w:r>
            <w:r w:rsidR="00C55429">
              <w:rPr>
                <w:sz w:val="20"/>
                <w:szCs w:val="20"/>
              </w:rPr>
              <w:t>17993</w:t>
            </w:r>
          </w:p>
        </w:tc>
      </w:tr>
      <w:tr w:rsidR="00F24DA8" w:rsidRPr="00935100" w:rsidTr="00DC0311">
        <w:trPr>
          <w:trHeight w:val="8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04" w:type="pct"/>
          </w:tcPr>
          <w:p w:rsidR="00F24DA8" w:rsidRPr="00935100" w:rsidRDefault="00F24DA8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04" w:type="pct"/>
          </w:tcPr>
          <w:p w:rsidR="00F24DA8" w:rsidRPr="00935100" w:rsidRDefault="00F24DA8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4,0</w:t>
            </w:r>
          </w:p>
        </w:tc>
        <w:tc>
          <w:tcPr>
            <w:tcW w:w="404" w:type="pct"/>
          </w:tcPr>
          <w:p w:rsidR="00F24DA8" w:rsidRPr="0043286B" w:rsidRDefault="00F24DA8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435" w:type="pct"/>
          </w:tcPr>
          <w:p w:rsidR="00F24DA8" w:rsidRPr="00645686" w:rsidRDefault="00F24DA8" w:rsidP="00636E0C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220,0</w:t>
            </w:r>
          </w:p>
        </w:tc>
        <w:tc>
          <w:tcPr>
            <w:tcW w:w="435" w:type="pct"/>
          </w:tcPr>
          <w:p w:rsidR="00F24DA8" w:rsidRPr="00645686" w:rsidRDefault="007B5DCB" w:rsidP="003B13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659,962</w:t>
            </w:r>
          </w:p>
        </w:tc>
        <w:tc>
          <w:tcPr>
            <w:tcW w:w="404" w:type="pct"/>
          </w:tcPr>
          <w:p w:rsidR="00F24DA8" w:rsidRPr="00645686" w:rsidRDefault="00F24DA8" w:rsidP="00F96713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120,0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DC0311" w:rsidRPr="00935100" w:rsidTr="00DC0311">
        <w:trPr>
          <w:trHeight w:val="317"/>
        </w:trPr>
        <w:tc>
          <w:tcPr>
            <w:tcW w:w="203" w:type="pct"/>
            <w:vMerge w:val="restar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1.1.</w:t>
            </w:r>
          </w:p>
        </w:tc>
        <w:tc>
          <w:tcPr>
            <w:tcW w:w="968" w:type="pct"/>
            <w:vMerge w:val="restar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DC0311" w:rsidRPr="00935100" w:rsidRDefault="00DC031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«Обеспечение деятельности МБУ «Вичугский район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ный</w:t>
            </w:r>
            <w:proofErr w:type="spellEnd"/>
            <w:r w:rsidRPr="00935100">
              <w:rPr>
                <w:sz w:val="20"/>
                <w:szCs w:val="20"/>
              </w:rPr>
              <w:t xml:space="preserve"> дом культуры» по организации до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суга</w:t>
            </w:r>
            <w:proofErr w:type="spellEnd"/>
            <w:r w:rsidRPr="00935100">
              <w:rPr>
                <w:sz w:val="20"/>
                <w:szCs w:val="20"/>
              </w:rPr>
              <w:t xml:space="preserve">, развития </w:t>
            </w:r>
            <w:r w:rsidR="007F03D5" w:rsidRPr="00935100">
              <w:rPr>
                <w:sz w:val="20"/>
                <w:szCs w:val="20"/>
              </w:rPr>
              <w:t>куль</w:t>
            </w:r>
            <w:r w:rsidR="007F03D5">
              <w:rPr>
                <w:sz w:val="20"/>
                <w:szCs w:val="20"/>
              </w:rPr>
              <w:t>т</w:t>
            </w:r>
            <w:r w:rsidR="007F03D5" w:rsidRPr="00935100">
              <w:rPr>
                <w:sz w:val="20"/>
                <w:szCs w:val="20"/>
              </w:rPr>
              <w:t>урной</w:t>
            </w:r>
            <w:r w:rsidRPr="00935100">
              <w:rPr>
                <w:sz w:val="20"/>
                <w:szCs w:val="20"/>
              </w:rPr>
              <w:t xml:space="preserve"> деятельности, работы клубных формирований </w:t>
            </w:r>
            <w:r w:rsidR="005E46C9" w:rsidRPr="00935100">
              <w:rPr>
                <w:sz w:val="20"/>
                <w:szCs w:val="20"/>
              </w:rPr>
              <w:t>само</w:t>
            </w:r>
            <w:r w:rsidR="005E46C9">
              <w:rPr>
                <w:sz w:val="20"/>
                <w:szCs w:val="20"/>
              </w:rPr>
              <w:t>д</w:t>
            </w:r>
            <w:r w:rsidR="005E46C9" w:rsidRPr="00935100">
              <w:rPr>
                <w:sz w:val="20"/>
                <w:szCs w:val="20"/>
              </w:rPr>
              <w:t>еятельного</w:t>
            </w:r>
            <w:r w:rsidRPr="00935100">
              <w:rPr>
                <w:sz w:val="20"/>
                <w:szCs w:val="20"/>
              </w:rPr>
              <w:t xml:space="preserve"> </w:t>
            </w:r>
            <w:r w:rsidR="005E46C9" w:rsidRPr="00935100">
              <w:rPr>
                <w:sz w:val="20"/>
                <w:szCs w:val="20"/>
              </w:rPr>
              <w:t>народного</w:t>
            </w:r>
            <w:r w:rsidRPr="00935100">
              <w:rPr>
                <w:sz w:val="20"/>
                <w:szCs w:val="20"/>
              </w:rPr>
              <w:t xml:space="preserve"> творчества и мероприятий по их реализации»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6232,11162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8248,83148</w:t>
            </w:r>
          </w:p>
        </w:tc>
        <w:tc>
          <w:tcPr>
            <w:tcW w:w="404" w:type="pct"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912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355</w:t>
            </w:r>
          </w:p>
        </w:tc>
        <w:tc>
          <w:tcPr>
            <w:tcW w:w="404" w:type="pct"/>
          </w:tcPr>
          <w:p w:rsidR="00DC0311" w:rsidRPr="0043286B" w:rsidRDefault="00DC0311" w:rsidP="00BC3300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611</w:t>
            </w:r>
            <w:r w:rsidRPr="0043286B">
              <w:rPr>
                <w:sz w:val="20"/>
                <w:szCs w:val="20"/>
              </w:rPr>
              <w:t>,17569</w:t>
            </w:r>
          </w:p>
        </w:tc>
        <w:tc>
          <w:tcPr>
            <w:tcW w:w="435" w:type="pct"/>
          </w:tcPr>
          <w:p w:rsidR="00DC0311" w:rsidRPr="00645686" w:rsidRDefault="00DC0311" w:rsidP="00486CF0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9972,31802</w:t>
            </w:r>
          </w:p>
        </w:tc>
        <w:tc>
          <w:tcPr>
            <w:tcW w:w="435" w:type="pct"/>
          </w:tcPr>
          <w:p w:rsidR="00DC0311" w:rsidRPr="00645686" w:rsidRDefault="001733B1" w:rsidP="00DF3BE7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116</w:t>
            </w:r>
            <w:r w:rsidR="00DF3BE7" w:rsidRPr="00645686">
              <w:rPr>
                <w:sz w:val="20"/>
                <w:szCs w:val="20"/>
              </w:rPr>
              <w:t>8</w:t>
            </w:r>
            <w:r w:rsidRPr="00645686">
              <w:rPr>
                <w:sz w:val="20"/>
                <w:szCs w:val="20"/>
              </w:rPr>
              <w:t>3,01934</w:t>
            </w:r>
          </w:p>
        </w:tc>
        <w:tc>
          <w:tcPr>
            <w:tcW w:w="404" w:type="pct"/>
          </w:tcPr>
          <w:p w:rsidR="00DC0311" w:rsidRPr="00645686" w:rsidRDefault="00DC0311" w:rsidP="00EA7BDA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4097,60073</w:t>
            </w:r>
          </w:p>
        </w:tc>
        <w:tc>
          <w:tcPr>
            <w:tcW w:w="404" w:type="pct"/>
          </w:tcPr>
          <w:p w:rsidR="00DC0311" w:rsidRPr="005056AA" w:rsidRDefault="00DC0311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3848,17243</w:t>
            </w:r>
          </w:p>
        </w:tc>
      </w:tr>
      <w:tr w:rsidR="00DC0311" w:rsidRPr="00935100" w:rsidTr="00DC0311">
        <w:trPr>
          <w:trHeight w:val="317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404" w:type="pct"/>
          </w:tcPr>
          <w:p w:rsidR="00DC0311" w:rsidRPr="0043286B" w:rsidRDefault="00DC031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27,25551</w:t>
            </w:r>
          </w:p>
        </w:tc>
        <w:tc>
          <w:tcPr>
            <w:tcW w:w="435" w:type="pct"/>
          </w:tcPr>
          <w:p w:rsidR="00DC0311" w:rsidRPr="00645686" w:rsidRDefault="00DC0311" w:rsidP="00911583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21,10914</w:t>
            </w:r>
          </w:p>
        </w:tc>
        <w:tc>
          <w:tcPr>
            <w:tcW w:w="435" w:type="pct"/>
          </w:tcPr>
          <w:p w:rsidR="00DC0311" w:rsidRPr="00645686" w:rsidRDefault="00DC0311" w:rsidP="00911583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16,32522</w:t>
            </w:r>
          </w:p>
        </w:tc>
        <w:tc>
          <w:tcPr>
            <w:tcW w:w="404" w:type="pct"/>
          </w:tcPr>
          <w:p w:rsidR="00DC0311" w:rsidRPr="00645686" w:rsidRDefault="00DC0311" w:rsidP="00911583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16,20662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DC0311" w:rsidRPr="00935100" w:rsidTr="00DC0311">
        <w:trPr>
          <w:trHeight w:val="220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2 070,24397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404" w:type="pct"/>
          </w:tcPr>
          <w:p w:rsidR="00DC0311" w:rsidRPr="00935100" w:rsidRDefault="00DC0311" w:rsidP="00C9214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69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32068</w:t>
            </w:r>
          </w:p>
        </w:tc>
        <w:tc>
          <w:tcPr>
            <w:tcW w:w="404" w:type="pct"/>
          </w:tcPr>
          <w:p w:rsidR="00DC0311" w:rsidRPr="0043286B" w:rsidRDefault="00DC031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3488,70149</w:t>
            </w:r>
          </w:p>
        </w:tc>
        <w:tc>
          <w:tcPr>
            <w:tcW w:w="435" w:type="pct"/>
          </w:tcPr>
          <w:p w:rsidR="00DC0311" w:rsidRPr="00645686" w:rsidRDefault="00DC0311" w:rsidP="00911583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3892,86583</w:t>
            </w:r>
          </w:p>
        </w:tc>
        <w:tc>
          <w:tcPr>
            <w:tcW w:w="435" w:type="pct"/>
          </w:tcPr>
          <w:p w:rsidR="00DC0311" w:rsidRPr="00645686" w:rsidRDefault="00DC0311" w:rsidP="00911583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1,22878</w:t>
            </w:r>
          </w:p>
        </w:tc>
        <w:tc>
          <w:tcPr>
            <w:tcW w:w="404" w:type="pct"/>
          </w:tcPr>
          <w:p w:rsidR="00DC0311" w:rsidRPr="00645686" w:rsidRDefault="00DC0311" w:rsidP="00911583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1,21985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DC0311" w:rsidRPr="00935100" w:rsidTr="00DC0311">
        <w:trPr>
          <w:trHeight w:val="24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3740,98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4679,766</w:t>
            </w:r>
          </w:p>
        </w:tc>
        <w:tc>
          <w:tcPr>
            <w:tcW w:w="404" w:type="pct"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815,9</w:t>
            </w: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04" w:type="pct"/>
          </w:tcPr>
          <w:p w:rsidR="00DC0311" w:rsidRPr="0043286B" w:rsidRDefault="00DC0311" w:rsidP="00DC3F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5953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435" w:type="pct"/>
          </w:tcPr>
          <w:p w:rsidR="00DC0311" w:rsidRPr="00645686" w:rsidRDefault="00DC0311" w:rsidP="00486CF0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5838,34305</w:t>
            </w:r>
          </w:p>
        </w:tc>
        <w:tc>
          <w:tcPr>
            <w:tcW w:w="435" w:type="pct"/>
          </w:tcPr>
          <w:p w:rsidR="00DC0311" w:rsidRPr="00645686" w:rsidRDefault="00CD46DA" w:rsidP="007C2EC5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10</w:t>
            </w:r>
            <w:r w:rsidR="00E2093D" w:rsidRPr="00645686">
              <w:rPr>
                <w:sz w:val="20"/>
                <w:szCs w:val="20"/>
              </w:rPr>
              <w:t>8</w:t>
            </w:r>
            <w:r w:rsidR="007C2EC5" w:rsidRPr="00645686">
              <w:rPr>
                <w:sz w:val="20"/>
                <w:szCs w:val="20"/>
              </w:rPr>
              <w:t>7</w:t>
            </w:r>
            <w:r w:rsidR="00885CA0" w:rsidRPr="00645686">
              <w:rPr>
                <w:sz w:val="20"/>
                <w:szCs w:val="20"/>
              </w:rPr>
              <w:t>8</w:t>
            </w:r>
            <w:r w:rsidRPr="00645686">
              <w:rPr>
                <w:sz w:val="20"/>
                <w:szCs w:val="20"/>
              </w:rPr>
              <w:t>,</w:t>
            </w:r>
            <w:r w:rsidR="00885CA0" w:rsidRPr="00645686">
              <w:rPr>
                <w:sz w:val="20"/>
                <w:szCs w:val="20"/>
              </w:rPr>
              <w:t>50334</w:t>
            </w:r>
          </w:p>
        </w:tc>
        <w:tc>
          <w:tcPr>
            <w:tcW w:w="404" w:type="pct"/>
          </w:tcPr>
          <w:p w:rsidR="00DC0311" w:rsidRPr="00645686" w:rsidRDefault="00DC0311" w:rsidP="00911583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3960,17426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3710,17993</w:t>
            </w:r>
          </w:p>
        </w:tc>
      </w:tr>
      <w:tr w:rsidR="00DC0311" w:rsidRPr="00935100" w:rsidTr="00DC0311">
        <w:trPr>
          <w:trHeight w:val="287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04" w:type="pct"/>
          </w:tcPr>
          <w:p w:rsidR="00DC0311" w:rsidRPr="00935100" w:rsidRDefault="00DC0311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04" w:type="pct"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404" w:type="pct"/>
          </w:tcPr>
          <w:p w:rsidR="00DC0311" w:rsidRPr="0043286B" w:rsidRDefault="00DC031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435" w:type="pct"/>
          </w:tcPr>
          <w:p w:rsidR="00DC0311" w:rsidRPr="00645686" w:rsidRDefault="00DC0311" w:rsidP="00636E0C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220,0</w:t>
            </w:r>
          </w:p>
        </w:tc>
        <w:tc>
          <w:tcPr>
            <w:tcW w:w="435" w:type="pct"/>
          </w:tcPr>
          <w:p w:rsidR="00DC0311" w:rsidRPr="00645686" w:rsidRDefault="007B5DCB" w:rsidP="00CD3D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659,962</w:t>
            </w:r>
          </w:p>
        </w:tc>
        <w:tc>
          <w:tcPr>
            <w:tcW w:w="404" w:type="pct"/>
          </w:tcPr>
          <w:p w:rsidR="00DC0311" w:rsidRPr="00645686" w:rsidRDefault="00DC0311" w:rsidP="00911583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120,0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DC0311" w:rsidRPr="00935100" w:rsidTr="00DC0311">
        <w:trPr>
          <w:trHeight w:val="558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«Софинансирование расходов, связанных с поэтапным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средней </w:t>
            </w:r>
            <w:proofErr w:type="spellStart"/>
            <w:r w:rsidRPr="00935100">
              <w:rPr>
                <w:sz w:val="20"/>
                <w:szCs w:val="20"/>
              </w:rPr>
              <w:t>зара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ботной</w:t>
            </w:r>
            <w:proofErr w:type="spellEnd"/>
            <w:r w:rsidRPr="00935100">
              <w:rPr>
                <w:sz w:val="20"/>
                <w:szCs w:val="20"/>
              </w:rPr>
              <w:t xml:space="preserve"> платы </w:t>
            </w:r>
            <w:r w:rsidR="005E46C9" w:rsidRPr="00935100">
              <w:rPr>
                <w:sz w:val="20"/>
                <w:szCs w:val="20"/>
              </w:rPr>
              <w:t>работ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икам</w:t>
            </w:r>
            <w:r w:rsidRPr="00935100">
              <w:rPr>
                <w:sz w:val="20"/>
                <w:szCs w:val="20"/>
              </w:rPr>
              <w:t xml:space="preserve"> культуры муниципальных учреждений культуры Ивановской области до средней </w:t>
            </w:r>
            <w:r w:rsidR="005E46C9" w:rsidRPr="00935100">
              <w:rPr>
                <w:sz w:val="20"/>
                <w:szCs w:val="20"/>
              </w:rPr>
              <w:t>заработ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ой</w:t>
            </w:r>
            <w:r w:rsidRPr="00935100">
              <w:rPr>
                <w:sz w:val="20"/>
                <w:szCs w:val="20"/>
              </w:rPr>
              <w:t xml:space="preserve"> платы в </w:t>
            </w:r>
            <w:r w:rsidR="005E46C9" w:rsidRPr="00935100">
              <w:rPr>
                <w:sz w:val="20"/>
                <w:szCs w:val="20"/>
              </w:rPr>
              <w:t>Иванов</w:t>
            </w:r>
            <w:r w:rsidR="005E46C9">
              <w:rPr>
                <w:sz w:val="20"/>
                <w:szCs w:val="20"/>
              </w:rPr>
              <w:t>с</w:t>
            </w:r>
            <w:r w:rsidR="005E46C9" w:rsidRPr="00935100">
              <w:rPr>
                <w:sz w:val="20"/>
                <w:szCs w:val="20"/>
              </w:rPr>
              <w:t>кой</w:t>
            </w:r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2 055,347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2967,583</w:t>
            </w:r>
          </w:p>
        </w:tc>
        <w:tc>
          <w:tcPr>
            <w:tcW w:w="404" w:type="pct"/>
          </w:tcPr>
          <w:p w:rsidR="00DC0311" w:rsidRPr="00935100" w:rsidRDefault="00DC0311" w:rsidP="00B70C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3486,65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3891,27697</w:t>
            </w:r>
          </w:p>
        </w:tc>
        <w:tc>
          <w:tcPr>
            <w:tcW w:w="435" w:type="pct"/>
          </w:tcPr>
          <w:p w:rsidR="00DC0311" w:rsidRPr="00CD3624" w:rsidRDefault="00DC031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7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«Финансирование расходов, связанных с поэтапным </w:t>
            </w:r>
            <w:proofErr w:type="spellStart"/>
            <w:r>
              <w:rPr>
                <w:sz w:val="20"/>
                <w:szCs w:val="20"/>
              </w:rPr>
              <w:t>доведе-нии</w:t>
            </w:r>
            <w:r w:rsidRPr="00935100">
              <w:rPr>
                <w:sz w:val="20"/>
                <w:szCs w:val="20"/>
              </w:rPr>
              <w:t>ем</w:t>
            </w:r>
            <w:proofErr w:type="spellEnd"/>
            <w:r w:rsidRPr="00935100">
              <w:rPr>
                <w:sz w:val="20"/>
                <w:szCs w:val="20"/>
              </w:rPr>
              <w:t xml:space="preserve"> средней </w:t>
            </w:r>
            <w:r w:rsidR="005E46C9" w:rsidRPr="00935100">
              <w:rPr>
                <w:sz w:val="20"/>
                <w:szCs w:val="20"/>
              </w:rPr>
              <w:t>зара</w:t>
            </w:r>
            <w:r w:rsidR="005E46C9">
              <w:rPr>
                <w:sz w:val="20"/>
                <w:szCs w:val="20"/>
              </w:rPr>
              <w:t>б</w:t>
            </w:r>
            <w:r w:rsidR="005E46C9" w:rsidRPr="00935100">
              <w:rPr>
                <w:sz w:val="20"/>
                <w:szCs w:val="20"/>
              </w:rPr>
              <w:t>отной</w:t>
            </w:r>
            <w:r w:rsidRPr="00935100">
              <w:rPr>
                <w:sz w:val="20"/>
                <w:szCs w:val="20"/>
              </w:rPr>
              <w:t xml:space="preserve"> платы </w:t>
            </w:r>
            <w:r w:rsidR="005E46C9" w:rsidRPr="00935100">
              <w:rPr>
                <w:sz w:val="20"/>
                <w:szCs w:val="20"/>
              </w:rPr>
              <w:t>работ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икам</w:t>
            </w:r>
            <w:r w:rsidRPr="00935100">
              <w:rPr>
                <w:sz w:val="20"/>
                <w:szCs w:val="20"/>
              </w:rPr>
              <w:t xml:space="preserve"> культуры </w:t>
            </w:r>
            <w:proofErr w:type="spellStart"/>
            <w:r w:rsidRPr="00935100">
              <w:rPr>
                <w:sz w:val="20"/>
                <w:szCs w:val="20"/>
              </w:rPr>
              <w:t>му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ниципальных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 w:rsidR="005E46C9" w:rsidRPr="00935100">
              <w:rPr>
                <w:sz w:val="20"/>
                <w:szCs w:val="20"/>
              </w:rPr>
              <w:t>учреж</w:t>
            </w:r>
            <w:r w:rsidR="005E46C9">
              <w:rPr>
                <w:sz w:val="20"/>
                <w:szCs w:val="20"/>
              </w:rPr>
              <w:t>д</w:t>
            </w:r>
            <w:r w:rsidR="005E46C9" w:rsidRPr="00935100">
              <w:rPr>
                <w:sz w:val="20"/>
                <w:szCs w:val="20"/>
              </w:rPr>
              <w:t>ений</w:t>
            </w:r>
            <w:r w:rsidRPr="00935100">
              <w:rPr>
                <w:sz w:val="20"/>
                <w:szCs w:val="20"/>
              </w:rPr>
              <w:t xml:space="preserve"> культуры Ивановской области до средней </w:t>
            </w:r>
            <w:r w:rsidR="005E46C9" w:rsidRPr="00935100">
              <w:rPr>
                <w:sz w:val="20"/>
                <w:szCs w:val="20"/>
              </w:rPr>
              <w:t>заработ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ой</w:t>
            </w:r>
            <w:r w:rsidRPr="00935100">
              <w:rPr>
                <w:sz w:val="20"/>
                <w:szCs w:val="20"/>
              </w:rPr>
              <w:t xml:space="preserve"> платы в </w:t>
            </w:r>
            <w:r w:rsidR="005E46C9" w:rsidRPr="00935100">
              <w:rPr>
                <w:sz w:val="20"/>
                <w:szCs w:val="20"/>
              </w:rPr>
              <w:t>Иванов</w:t>
            </w:r>
            <w:r w:rsidR="005E46C9">
              <w:rPr>
                <w:sz w:val="20"/>
                <w:szCs w:val="20"/>
              </w:rPr>
              <w:t>с</w:t>
            </w:r>
            <w:r w:rsidR="005E46C9" w:rsidRPr="00935100">
              <w:rPr>
                <w:sz w:val="20"/>
                <w:szCs w:val="20"/>
              </w:rPr>
              <w:t>кой</w:t>
            </w:r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20,76038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32,69378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29,97559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35,21869</w:t>
            </w:r>
          </w:p>
        </w:tc>
        <w:tc>
          <w:tcPr>
            <w:tcW w:w="435" w:type="pct"/>
          </w:tcPr>
          <w:p w:rsidR="00DC0311" w:rsidRPr="00935100" w:rsidRDefault="00DC0311" w:rsidP="003E4F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39,30583</w:t>
            </w:r>
          </w:p>
        </w:tc>
        <w:tc>
          <w:tcPr>
            <w:tcW w:w="435" w:type="pct"/>
          </w:tcPr>
          <w:p w:rsidR="00DC0311" w:rsidRPr="00CD3624" w:rsidRDefault="00DC031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548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DC0311" w:rsidRPr="00935100" w:rsidRDefault="00DC0311" w:rsidP="003275CC">
            <w:pPr>
              <w:rPr>
                <w:sz w:val="20"/>
                <w:szCs w:val="20"/>
              </w:rPr>
            </w:pPr>
            <w:r w:rsidRPr="00160E97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«Организация досуга, развитие культурной деятельности, работа клубных формирований самодеятельного народного творчества»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3540,08528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4539,12222</w:t>
            </w:r>
          </w:p>
        </w:tc>
        <w:tc>
          <w:tcPr>
            <w:tcW w:w="404" w:type="pct"/>
          </w:tcPr>
          <w:p w:rsidR="00DC0311" w:rsidRPr="004A384D" w:rsidRDefault="00DC0311" w:rsidP="003275CC">
            <w:pPr>
              <w:rPr>
                <w:sz w:val="20"/>
                <w:szCs w:val="20"/>
              </w:rPr>
            </w:pPr>
            <w:r w:rsidRPr="004A384D">
              <w:rPr>
                <w:sz w:val="20"/>
                <w:szCs w:val="20"/>
              </w:rPr>
              <w:t>4710,72166</w:t>
            </w:r>
          </w:p>
        </w:tc>
        <w:tc>
          <w:tcPr>
            <w:tcW w:w="404" w:type="pct"/>
          </w:tcPr>
          <w:p w:rsidR="00DC0311" w:rsidRPr="00935100" w:rsidRDefault="00DC0311" w:rsidP="00432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5810,0</w:t>
            </w:r>
          </w:p>
        </w:tc>
        <w:tc>
          <w:tcPr>
            <w:tcW w:w="435" w:type="pct"/>
          </w:tcPr>
          <w:p w:rsidR="00DC0311" w:rsidRPr="006E46DA" w:rsidRDefault="00DC0311" w:rsidP="00982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5658,34995</w:t>
            </w:r>
          </w:p>
        </w:tc>
        <w:tc>
          <w:tcPr>
            <w:tcW w:w="435" w:type="pct"/>
          </w:tcPr>
          <w:p w:rsidR="00DC0311" w:rsidRPr="00CD3624" w:rsidRDefault="007D7579" w:rsidP="00C02E76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106</w:t>
            </w:r>
            <w:r w:rsidR="00C02E76" w:rsidRPr="00CD3624">
              <w:rPr>
                <w:sz w:val="20"/>
                <w:szCs w:val="20"/>
              </w:rPr>
              <w:t>64</w:t>
            </w:r>
            <w:r w:rsidR="00A9410A" w:rsidRPr="00CD3624">
              <w:rPr>
                <w:sz w:val="20"/>
                <w:szCs w:val="20"/>
              </w:rPr>
              <w:t>,</w:t>
            </w:r>
            <w:r w:rsidR="00C02E76" w:rsidRPr="00CD3624">
              <w:rPr>
                <w:sz w:val="20"/>
                <w:szCs w:val="20"/>
              </w:rPr>
              <w:t>2</w:t>
            </w:r>
            <w:r w:rsidRPr="00CD3624">
              <w:rPr>
                <w:sz w:val="20"/>
                <w:szCs w:val="20"/>
              </w:rPr>
              <w:t>285</w:t>
            </w:r>
          </w:p>
        </w:tc>
        <w:tc>
          <w:tcPr>
            <w:tcW w:w="404" w:type="pct"/>
          </w:tcPr>
          <w:p w:rsidR="00DC0311" w:rsidRPr="006E46DA" w:rsidRDefault="00DC0311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3850,0</w:t>
            </w:r>
          </w:p>
        </w:tc>
        <w:tc>
          <w:tcPr>
            <w:tcW w:w="404" w:type="pct"/>
          </w:tcPr>
          <w:p w:rsidR="00DC0311" w:rsidRPr="006E46DA" w:rsidRDefault="00DC0311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3600,0</w:t>
            </w:r>
          </w:p>
        </w:tc>
      </w:tr>
      <w:tr w:rsidR="00DC0311" w:rsidRPr="00935100" w:rsidTr="00DC0311">
        <w:trPr>
          <w:trHeight w:val="870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19" w:type="pct"/>
            <w:vMerge w:val="restar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04" w:type="pct"/>
            <w:vMerge w:val="restart"/>
          </w:tcPr>
          <w:p w:rsidR="00DC0311" w:rsidRPr="00935100" w:rsidRDefault="00DC0311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04" w:type="pct"/>
            <w:vMerge w:val="restart"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404" w:type="pct"/>
            <w:vMerge w:val="restart"/>
          </w:tcPr>
          <w:p w:rsidR="00DC0311" w:rsidRPr="00935100" w:rsidRDefault="00DC0311" w:rsidP="000B38B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35" w:type="pct"/>
            <w:vMerge w:val="restart"/>
          </w:tcPr>
          <w:p w:rsidR="00DC0311" w:rsidRPr="00935100" w:rsidRDefault="00DC0311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35" w:type="pct"/>
            <w:vMerge w:val="restart"/>
          </w:tcPr>
          <w:p w:rsidR="00DC0311" w:rsidRPr="00CD3624" w:rsidRDefault="00FF75F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</w:t>
            </w:r>
            <w:r w:rsidR="00317724" w:rsidRPr="00CD3624">
              <w:rPr>
                <w:sz w:val="20"/>
                <w:szCs w:val="20"/>
              </w:rPr>
              <w:t>,0</w:t>
            </w:r>
          </w:p>
        </w:tc>
        <w:tc>
          <w:tcPr>
            <w:tcW w:w="404" w:type="pct"/>
            <w:vMerge w:val="restar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404" w:type="pct"/>
            <w:vMerge w:val="restar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DC0311" w:rsidRPr="00935100" w:rsidTr="00DC0311">
        <w:trPr>
          <w:trHeight w:val="870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Pr="00935100" w:rsidRDefault="00DC0311" w:rsidP="00F94BB5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Pr="00935100" w:rsidRDefault="00DC0311" w:rsidP="000B38B0">
            <w:pPr>
              <w:rPr>
                <w:sz w:val="20"/>
                <w:szCs w:val="20"/>
              </w:rPr>
            </w:pPr>
          </w:p>
        </w:tc>
        <w:tc>
          <w:tcPr>
            <w:tcW w:w="435" w:type="pct"/>
            <w:vMerge/>
          </w:tcPr>
          <w:p w:rsidR="00DC0311" w:rsidRDefault="00DC0311" w:rsidP="00636E0C">
            <w:pPr>
              <w:rPr>
                <w:sz w:val="20"/>
                <w:szCs w:val="20"/>
              </w:rPr>
            </w:pPr>
          </w:p>
        </w:tc>
        <w:tc>
          <w:tcPr>
            <w:tcW w:w="435" w:type="pct"/>
            <w:vMerge/>
          </w:tcPr>
          <w:p w:rsidR="00DC0311" w:rsidRPr="00CD3624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</w:tr>
      <w:tr w:rsidR="00DC0311" w:rsidRPr="00935100" w:rsidTr="00DC0311">
        <w:trPr>
          <w:trHeight w:val="918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3275CC">
            <w:pPr>
              <w:rPr>
                <w:sz w:val="20"/>
                <w:szCs w:val="20"/>
              </w:rPr>
            </w:pPr>
            <w:r w:rsidRPr="00DC0311">
              <w:rPr>
                <w:sz w:val="20"/>
                <w:szCs w:val="20"/>
              </w:rPr>
              <w:t>«Организация открытого областного фестиваля детского художественного творчества  «Солнечный круг»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CD3624" w:rsidRDefault="00DC031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918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12533" w:rsidRDefault="007952AE" w:rsidP="00110031">
            <w:pPr>
              <w:rPr>
                <w:b/>
                <w:color w:val="FF0000"/>
                <w:sz w:val="20"/>
                <w:szCs w:val="20"/>
              </w:rPr>
            </w:pPr>
            <w:r w:rsidRPr="00912533">
              <w:rPr>
                <w:b/>
                <w:color w:val="FF0000"/>
                <w:sz w:val="20"/>
                <w:szCs w:val="20"/>
              </w:rPr>
              <w:t>Мероприятие:</w:t>
            </w:r>
          </w:p>
          <w:p w:rsidR="007952AE" w:rsidRPr="007952AE" w:rsidRDefault="007952AE" w:rsidP="00110031">
            <w:pPr>
              <w:rPr>
                <w:sz w:val="20"/>
                <w:szCs w:val="20"/>
              </w:rPr>
            </w:pPr>
            <w:r w:rsidRPr="00912533">
              <w:rPr>
                <w:color w:val="FF0000"/>
                <w:sz w:val="20"/>
                <w:szCs w:val="20"/>
              </w:rPr>
              <w:t>Реализация проекта «Открытый областной фестиваль детского художественного творчества «Солнечный круг»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35" w:type="pct"/>
          </w:tcPr>
          <w:p w:rsidR="00DC0311" w:rsidRPr="00CD3624" w:rsidRDefault="00DC031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451,962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</w:tr>
      <w:tr w:rsidR="00DC0311" w:rsidRPr="00935100" w:rsidTr="00DC0311">
        <w:trPr>
          <w:trHeight w:val="220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</w:t>
            </w: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«Организация и </w:t>
            </w:r>
            <w:r w:rsidR="005E46C9" w:rsidRPr="00935100">
              <w:rPr>
                <w:sz w:val="20"/>
                <w:szCs w:val="20"/>
              </w:rPr>
              <w:t>про</w:t>
            </w:r>
            <w:r w:rsidR="005E46C9">
              <w:rPr>
                <w:sz w:val="20"/>
                <w:szCs w:val="20"/>
              </w:rPr>
              <w:t>в</w:t>
            </w:r>
            <w:r w:rsidR="005E46C9" w:rsidRPr="00935100">
              <w:rPr>
                <w:sz w:val="20"/>
                <w:szCs w:val="20"/>
              </w:rPr>
              <w:t>едение</w:t>
            </w:r>
            <w:r w:rsidRPr="00935100">
              <w:rPr>
                <w:sz w:val="20"/>
                <w:szCs w:val="20"/>
              </w:rPr>
              <w:t xml:space="preserve"> </w:t>
            </w:r>
            <w:r w:rsidR="005E46C9">
              <w:rPr>
                <w:sz w:val="20"/>
                <w:szCs w:val="20"/>
              </w:rPr>
              <w:t>м</w:t>
            </w:r>
            <w:r w:rsidR="005E46C9" w:rsidRPr="00935100">
              <w:rPr>
                <w:sz w:val="20"/>
                <w:szCs w:val="20"/>
              </w:rPr>
              <w:t>ероприя</w:t>
            </w:r>
            <w:r w:rsidR="005E46C9">
              <w:rPr>
                <w:sz w:val="20"/>
                <w:szCs w:val="20"/>
              </w:rPr>
              <w:t>т</w:t>
            </w:r>
            <w:r w:rsidR="005E46C9" w:rsidRPr="00935100">
              <w:rPr>
                <w:sz w:val="20"/>
                <w:szCs w:val="20"/>
              </w:rPr>
              <w:t>ий</w:t>
            </w:r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150,0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75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111,688</w:t>
            </w:r>
          </w:p>
        </w:tc>
        <w:tc>
          <w:tcPr>
            <w:tcW w:w="435" w:type="pct"/>
          </w:tcPr>
          <w:p w:rsidR="00DC0311" w:rsidRPr="00844139" w:rsidRDefault="00FA5719" w:rsidP="00645686">
            <w:pPr>
              <w:rPr>
                <w:sz w:val="20"/>
                <w:szCs w:val="20"/>
              </w:rPr>
            </w:pPr>
            <w:r w:rsidRPr="00844139">
              <w:rPr>
                <w:sz w:val="20"/>
                <w:szCs w:val="20"/>
              </w:rPr>
              <w:t>201</w:t>
            </w:r>
            <w:r w:rsidR="00C02E76" w:rsidRPr="00844139">
              <w:rPr>
                <w:sz w:val="20"/>
                <w:szCs w:val="20"/>
              </w:rPr>
              <w:t>,09932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w:rsidR="00DC0311" w:rsidRPr="00935100" w:rsidTr="00DC0311">
        <w:trPr>
          <w:trHeight w:val="110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1E708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«</w:t>
            </w:r>
            <w:r w:rsidRPr="00935100">
              <w:rPr>
                <w:sz w:val="20"/>
                <w:szCs w:val="20"/>
              </w:rPr>
              <w:t xml:space="preserve">Участие в </w:t>
            </w:r>
            <w:r w:rsidR="005E46C9" w:rsidRPr="00935100">
              <w:rPr>
                <w:sz w:val="20"/>
                <w:szCs w:val="20"/>
              </w:rPr>
              <w:t>межрегио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альных</w:t>
            </w:r>
            <w:r w:rsidRPr="00935100">
              <w:rPr>
                <w:sz w:val="20"/>
                <w:szCs w:val="20"/>
              </w:rPr>
              <w:t>, областных и районных конкурсах и фестивалях»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6B55F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24,70397</w:t>
            </w:r>
          </w:p>
        </w:tc>
        <w:tc>
          <w:tcPr>
            <w:tcW w:w="435" w:type="pct"/>
          </w:tcPr>
          <w:p w:rsidR="00DC0311" w:rsidRPr="00935100" w:rsidRDefault="00DC0311" w:rsidP="00C510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28,77</w:t>
            </w:r>
          </w:p>
        </w:tc>
        <w:tc>
          <w:tcPr>
            <w:tcW w:w="435" w:type="pct"/>
          </w:tcPr>
          <w:p w:rsidR="00DC0311" w:rsidRPr="00844139" w:rsidRDefault="00FA5719" w:rsidP="002962F7">
            <w:pPr>
              <w:rPr>
                <w:sz w:val="20"/>
                <w:szCs w:val="20"/>
              </w:rPr>
            </w:pPr>
            <w:r w:rsidRPr="00844139">
              <w:rPr>
                <w:sz w:val="20"/>
                <w:szCs w:val="20"/>
              </w:rPr>
              <w:t>13</w:t>
            </w:r>
            <w:r w:rsidR="00DC0311" w:rsidRPr="00844139">
              <w:rPr>
                <w:sz w:val="20"/>
                <w:szCs w:val="20"/>
              </w:rPr>
              <w:t>,0</w:t>
            </w:r>
          </w:p>
        </w:tc>
        <w:tc>
          <w:tcPr>
            <w:tcW w:w="404" w:type="pct"/>
          </w:tcPr>
          <w:p w:rsidR="00DC0311" w:rsidRDefault="00DC0311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404" w:type="pct"/>
          </w:tcPr>
          <w:p w:rsidR="00DC0311" w:rsidRDefault="00DC0311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DC0311" w:rsidRPr="00935100" w:rsidRDefault="00DC0311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«Комплектование</w:t>
            </w:r>
            <w:r w:rsidRPr="00935100">
              <w:rPr>
                <w:b/>
                <w:sz w:val="20"/>
                <w:szCs w:val="20"/>
              </w:rPr>
              <w:t xml:space="preserve"> </w:t>
            </w:r>
            <w:r w:rsidRPr="00935100">
              <w:rPr>
                <w:sz w:val="20"/>
                <w:szCs w:val="20"/>
              </w:rPr>
              <w:t xml:space="preserve">книжных фондов библиотек  </w:t>
            </w:r>
            <w:r w:rsidR="005E46C9" w:rsidRPr="00935100">
              <w:rPr>
                <w:sz w:val="20"/>
                <w:szCs w:val="20"/>
              </w:rPr>
              <w:t>муници</w:t>
            </w:r>
            <w:r w:rsidR="005E46C9">
              <w:rPr>
                <w:sz w:val="20"/>
                <w:szCs w:val="20"/>
              </w:rPr>
              <w:t>п</w:t>
            </w:r>
            <w:r w:rsidR="005E46C9" w:rsidRPr="00935100">
              <w:rPr>
                <w:sz w:val="20"/>
                <w:szCs w:val="20"/>
              </w:rPr>
              <w:t>альных</w:t>
            </w:r>
            <w:r w:rsidRPr="00935100">
              <w:rPr>
                <w:sz w:val="20"/>
                <w:szCs w:val="20"/>
              </w:rPr>
              <w:t xml:space="preserve"> </w:t>
            </w:r>
            <w:r w:rsidR="005E46C9" w:rsidRPr="00935100">
              <w:rPr>
                <w:sz w:val="20"/>
                <w:szCs w:val="20"/>
              </w:rPr>
              <w:t>образова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ий</w:t>
            </w:r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21" w:type="pct"/>
          </w:tcPr>
          <w:p w:rsidR="00DC0311" w:rsidRPr="00935100" w:rsidRDefault="00DC0311" w:rsidP="0003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</w:t>
            </w:r>
            <w:r w:rsidRPr="00935100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27,25551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435" w:type="pct"/>
          </w:tcPr>
          <w:p w:rsidR="00DC0311" w:rsidRPr="00CD3624" w:rsidRDefault="00DC0311" w:rsidP="00F9671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16,32522</w:t>
            </w:r>
          </w:p>
        </w:tc>
        <w:tc>
          <w:tcPr>
            <w:tcW w:w="404" w:type="pct"/>
          </w:tcPr>
          <w:p w:rsidR="00DC0311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404" w:type="pct"/>
          </w:tcPr>
          <w:p w:rsidR="00DC0311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7D10E8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2,185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1,73768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2,05149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435" w:type="pct"/>
          </w:tcPr>
          <w:p w:rsidR="00DC0311" w:rsidRPr="00CD3624" w:rsidRDefault="00DC031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1,22878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0368B3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0,3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A753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0,25075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,29603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0,22927</w:t>
            </w:r>
          </w:p>
        </w:tc>
        <w:tc>
          <w:tcPr>
            <w:tcW w:w="435" w:type="pct"/>
          </w:tcPr>
          <w:p w:rsidR="00DC0311" w:rsidRPr="00CD3624" w:rsidRDefault="00DC0311" w:rsidP="00F9671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0,17554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0,17426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0,17993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«Государственная поддержка на </w:t>
            </w:r>
            <w:proofErr w:type="spellStart"/>
            <w:r w:rsidRPr="00935100">
              <w:rPr>
                <w:sz w:val="20"/>
                <w:szCs w:val="20"/>
              </w:rPr>
              <w:t>под</w:t>
            </w:r>
            <w:r>
              <w:rPr>
                <w:sz w:val="20"/>
                <w:szCs w:val="20"/>
              </w:rPr>
              <w:t>к-</w:t>
            </w:r>
            <w:r w:rsidRPr="00935100">
              <w:rPr>
                <w:sz w:val="20"/>
                <w:szCs w:val="20"/>
              </w:rPr>
              <w:t>лючение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 w:rsidR="00FC1DCA" w:rsidRPr="00935100">
              <w:rPr>
                <w:sz w:val="20"/>
                <w:szCs w:val="20"/>
              </w:rPr>
              <w:t>общедос</w:t>
            </w:r>
            <w:r w:rsidR="00FC1DCA">
              <w:rPr>
                <w:sz w:val="20"/>
                <w:szCs w:val="20"/>
              </w:rPr>
              <w:t>тупн</w:t>
            </w:r>
            <w:r w:rsidR="00FC1DCA" w:rsidRPr="00935100">
              <w:rPr>
                <w:sz w:val="20"/>
                <w:szCs w:val="20"/>
              </w:rPr>
              <w:t>ых</w:t>
            </w:r>
            <w:r w:rsidRPr="00935100">
              <w:rPr>
                <w:sz w:val="20"/>
                <w:szCs w:val="20"/>
              </w:rPr>
              <w:t xml:space="preserve"> библиотек к сети Интернет и ра</w:t>
            </w:r>
            <w:r>
              <w:rPr>
                <w:sz w:val="20"/>
                <w:szCs w:val="20"/>
              </w:rPr>
              <w:t>звитие библиотечного дела с уче</w:t>
            </w:r>
            <w:r w:rsidRPr="00935100">
              <w:rPr>
                <w:sz w:val="20"/>
                <w:szCs w:val="20"/>
              </w:rPr>
              <w:t xml:space="preserve">том задачи </w:t>
            </w:r>
            <w:proofErr w:type="spellStart"/>
            <w:r w:rsidRPr="00935100">
              <w:rPr>
                <w:sz w:val="20"/>
                <w:szCs w:val="20"/>
              </w:rPr>
              <w:t>расши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рения </w:t>
            </w:r>
            <w:r w:rsidR="00FC1DCA" w:rsidRPr="00935100">
              <w:rPr>
                <w:sz w:val="20"/>
                <w:szCs w:val="20"/>
              </w:rPr>
              <w:t>информацион</w:t>
            </w:r>
            <w:r w:rsidR="00FC1DCA">
              <w:rPr>
                <w:sz w:val="20"/>
                <w:szCs w:val="20"/>
              </w:rPr>
              <w:t>н</w:t>
            </w:r>
            <w:r w:rsidR="00FC1DCA" w:rsidRPr="00935100">
              <w:rPr>
                <w:sz w:val="20"/>
                <w:szCs w:val="20"/>
              </w:rPr>
              <w:t>ых</w:t>
            </w:r>
            <w:r w:rsidRPr="00935100">
              <w:rPr>
                <w:sz w:val="20"/>
                <w:szCs w:val="20"/>
              </w:rPr>
              <w:t xml:space="preserve"> технологий и оцифровки»</w:t>
            </w: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74,82083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CD3624" w:rsidRDefault="00DC031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68,88754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CD3624" w:rsidRDefault="00DC031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5,18508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CD3624" w:rsidRDefault="00DC031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1F292C">
            <w:pPr>
              <w:suppressAutoHyphens/>
              <w:snapToGrid w:val="0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0,74821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CD3624" w:rsidRDefault="00DC031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1E708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«Государственная поддержка лучших сельских учреждений культуры 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108,61313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CD3624" w:rsidRDefault="00DC031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100,00011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CD3624" w:rsidRDefault="00DC031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7,52689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CD3624" w:rsidRDefault="00DC031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1,08613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CD3624" w:rsidRDefault="00DC031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25"/>
        </w:trPr>
        <w:tc>
          <w:tcPr>
            <w:tcW w:w="203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 xml:space="preserve">«Финансирование расходов по </w:t>
            </w:r>
            <w:proofErr w:type="spellStart"/>
            <w:r w:rsidRPr="00935100">
              <w:rPr>
                <w:sz w:val="20"/>
                <w:szCs w:val="20"/>
              </w:rPr>
              <w:t>содер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жани</w:t>
            </w:r>
            <w:r>
              <w:rPr>
                <w:sz w:val="20"/>
                <w:szCs w:val="20"/>
              </w:rPr>
              <w:t>ю</w:t>
            </w:r>
            <w:proofErr w:type="spellEnd"/>
            <w:r>
              <w:rPr>
                <w:sz w:val="20"/>
                <w:szCs w:val="20"/>
              </w:rPr>
              <w:t xml:space="preserve"> части </w:t>
            </w:r>
            <w:proofErr w:type="spellStart"/>
            <w:r>
              <w:rPr>
                <w:sz w:val="20"/>
                <w:szCs w:val="20"/>
              </w:rPr>
              <w:t>нежи</w:t>
            </w:r>
            <w:proofErr w:type="spellEnd"/>
            <w:r>
              <w:rPr>
                <w:sz w:val="20"/>
                <w:szCs w:val="20"/>
              </w:rPr>
              <w:t>-лого здания в д.Чер-</w:t>
            </w:r>
            <w:r w:rsidRPr="00935100">
              <w:rPr>
                <w:sz w:val="20"/>
                <w:szCs w:val="20"/>
              </w:rPr>
              <w:t>товищи,ул.Парковая,д.1в.»</w:t>
            </w:r>
          </w:p>
        </w:tc>
        <w:tc>
          <w:tcPr>
            <w:tcW w:w="521" w:type="pct"/>
          </w:tcPr>
          <w:p w:rsidR="00F24DA8" w:rsidRPr="00935100" w:rsidRDefault="00F24DA8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7,95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CD3624" w:rsidRDefault="00F24DA8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85"/>
        </w:trPr>
        <w:tc>
          <w:tcPr>
            <w:tcW w:w="203" w:type="pct"/>
            <w:vMerge w:val="restart"/>
          </w:tcPr>
          <w:p w:rsidR="00F24DA8" w:rsidRPr="00935100" w:rsidRDefault="00F24DA8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1.2</w:t>
            </w:r>
          </w:p>
        </w:tc>
        <w:tc>
          <w:tcPr>
            <w:tcW w:w="968" w:type="pct"/>
            <w:vMerge w:val="restart"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«Мероприятия в интересах отдельных категорий граждан»</w:t>
            </w: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46,8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404" w:type="pct"/>
          </w:tcPr>
          <w:p w:rsidR="00F24DA8" w:rsidRPr="004A384D" w:rsidRDefault="00F24DA8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4,542</w:t>
            </w:r>
          </w:p>
        </w:tc>
        <w:tc>
          <w:tcPr>
            <w:tcW w:w="435" w:type="pct"/>
          </w:tcPr>
          <w:p w:rsidR="00F24DA8" w:rsidRPr="00CD3624" w:rsidRDefault="00A01899" w:rsidP="00911583">
            <w:pPr>
              <w:rPr>
                <w:b/>
                <w:sz w:val="20"/>
                <w:szCs w:val="20"/>
              </w:rPr>
            </w:pPr>
            <w:r w:rsidRPr="00CD3624">
              <w:rPr>
                <w:b/>
                <w:sz w:val="20"/>
                <w:szCs w:val="20"/>
              </w:rPr>
              <w:t>10,90068</w:t>
            </w:r>
          </w:p>
        </w:tc>
        <w:tc>
          <w:tcPr>
            <w:tcW w:w="404" w:type="pct"/>
          </w:tcPr>
          <w:p w:rsidR="00F24DA8" w:rsidRDefault="00C55429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Default="00C55429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F24DA8" w:rsidRPr="00935100" w:rsidTr="00DC0311">
        <w:trPr>
          <w:trHeight w:val="40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4,542</w:t>
            </w:r>
          </w:p>
        </w:tc>
        <w:tc>
          <w:tcPr>
            <w:tcW w:w="435" w:type="pct"/>
          </w:tcPr>
          <w:p w:rsidR="00F24DA8" w:rsidRPr="00CD3624" w:rsidRDefault="00A01899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10,90068</w:t>
            </w:r>
          </w:p>
        </w:tc>
        <w:tc>
          <w:tcPr>
            <w:tcW w:w="404" w:type="pct"/>
          </w:tcPr>
          <w:p w:rsidR="00F24DA8" w:rsidRDefault="00C5542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Default="00C5542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F24DA8" w:rsidRPr="00935100" w:rsidTr="00DC0311">
        <w:trPr>
          <w:trHeight w:val="437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«Организация и </w:t>
            </w:r>
            <w:r w:rsidR="00FC1DCA" w:rsidRPr="00935100">
              <w:rPr>
                <w:sz w:val="20"/>
                <w:szCs w:val="20"/>
              </w:rPr>
              <w:t>п</w:t>
            </w:r>
            <w:r w:rsidR="00FC1DCA">
              <w:rPr>
                <w:sz w:val="20"/>
                <w:szCs w:val="20"/>
              </w:rPr>
              <w:t>роведение</w:t>
            </w:r>
            <w:r>
              <w:rPr>
                <w:sz w:val="20"/>
                <w:szCs w:val="20"/>
              </w:rPr>
              <w:t xml:space="preserve"> мероприятий в интере</w:t>
            </w:r>
            <w:r w:rsidRPr="00935100">
              <w:rPr>
                <w:sz w:val="20"/>
                <w:szCs w:val="20"/>
              </w:rPr>
              <w:t xml:space="preserve">сах </w:t>
            </w:r>
            <w:proofErr w:type="spellStart"/>
            <w:r w:rsidRPr="00935100">
              <w:rPr>
                <w:sz w:val="20"/>
                <w:szCs w:val="20"/>
              </w:rPr>
              <w:t>отдель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категорий </w:t>
            </w:r>
            <w:r w:rsidR="00FC1DCA" w:rsidRPr="00935100">
              <w:rPr>
                <w:sz w:val="20"/>
                <w:szCs w:val="20"/>
              </w:rPr>
              <w:t>граж</w:t>
            </w:r>
            <w:r w:rsidR="00FC1DCA">
              <w:rPr>
                <w:sz w:val="20"/>
                <w:szCs w:val="20"/>
              </w:rPr>
              <w:t>д</w:t>
            </w:r>
            <w:r w:rsidR="00FC1DCA" w:rsidRPr="00935100">
              <w:rPr>
                <w:sz w:val="20"/>
                <w:szCs w:val="20"/>
              </w:rPr>
              <w:t>ан</w:t>
            </w:r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35" w:type="pct"/>
          </w:tcPr>
          <w:p w:rsidR="00F24DA8" w:rsidRPr="00CD3624" w:rsidRDefault="00A01899" w:rsidP="00F9671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10,90068</w:t>
            </w:r>
          </w:p>
        </w:tc>
        <w:tc>
          <w:tcPr>
            <w:tcW w:w="404" w:type="pct"/>
          </w:tcPr>
          <w:p w:rsidR="00F24DA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F24DA8" w:rsidRPr="00935100" w:rsidTr="00DC0311">
        <w:trPr>
          <w:trHeight w:val="400"/>
        </w:trPr>
        <w:tc>
          <w:tcPr>
            <w:tcW w:w="203" w:type="pct"/>
            <w:vMerge w:val="restart"/>
          </w:tcPr>
          <w:p w:rsidR="00F24DA8" w:rsidRPr="00935100" w:rsidRDefault="00F24DA8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1.3.</w:t>
            </w:r>
          </w:p>
        </w:tc>
        <w:tc>
          <w:tcPr>
            <w:tcW w:w="968" w:type="pct"/>
            <w:vMerge w:val="restart"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Основное мероприятие: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«Культурно-массовые мероприятия и </w:t>
            </w:r>
            <w:r w:rsidR="00FC1DCA" w:rsidRPr="00935100">
              <w:rPr>
                <w:sz w:val="20"/>
                <w:szCs w:val="20"/>
              </w:rPr>
              <w:t>меро</w:t>
            </w:r>
            <w:r w:rsidR="00FC1DCA">
              <w:rPr>
                <w:sz w:val="20"/>
                <w:szCs w:val="20"/>
              </w:rPr>
              <w:t>п</w:t>
            </w:r>
            <w:r w:rsidR="00FC1DCA" w:rsidRPr="00935100">
              <w:rPr>
                <w:sz w:val="20"/>
                <w:szCs w:val="20"/>
              </w:rPr>
              <w:t>р</w:t>
            </w:r>
            <w:r w:rsidR="00FC1DCA">
              <w:rPr>
                <w:sz w:val="20"/>
                <w:szCs w:val="20"/>
              </w:rPr>
              <w:t>иятия</w:t>
            </w:r>
            <w:r>
              <w:rPr>
                <w:sz w:val="20"/>
                <w:szCs w:val="20"/>
              </w:rPr>
              <w:t xml:space="preserve"> связанные с государствен</w:t>
            </w:r>
            <w:r w:rsidRPr="00935100">
              <w:rPr>
                <w:sz w:val="20"/>
                <w:szCs w:val="20"/>
              </w:rPr>
              <w:t xml:space="preserve">ными праздниками, </w:t>
            </w:r>
            <w:proofErr w:type="spellStart"/>
            <w:r w:rsidRPr="00935100">
              <w:rPr>
                <w:sz w:val="20"/>
                <w:szCs w:val="20"/>
              </w:rPr>
              <w:t>юби-лейными</w:t>
            </w:r>
            <w:proofErr w:type="spellEnd"/>
            <w:r w:rsidRPr="00935100">
              <w:rPr>
                <w:sz w:val="20"/>
                <w:szCs w:val="20"/>
              </w:rPr>
              <w:t xml:space="preserve"> и </w:t>
            </w:r>
            <w:proofErr w:type="spellStart"/>
            <w:r w:rsidRPr="00935100">
              <w:rPr>
                <w:sz w:val="20"/>
                <w:szCs w:val="20"/>
              </w:rPr>
              <w:t>памят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ными</w:t>
            </w:r>
            <w:proofErr w:type="spellEnd"/>
            <w:r w:rsidRPr="00935100">
              <w:rPr>
                <w:sz w:val="20"/>
                <w:szCs w:val="20"/>
              </w:rPr>
              <w:t xml:space="preserve"> датами»</w:t>
            </w: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23,0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404" w:type="pct"/>
          </w:tcPr>
          <w:p w:rsidR="00F24DA8" w:rsidRPr="004A384D" w:rsidRDefault="00F24DA8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26,5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435" w:type="pct"/>
          </w:tcPr>
          <w:p w:rsidR="00F24DA8" w:rsidRPr="00935100" w:rsidRDefault="00E826EA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377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404" w:type="pct"/>
          </w:tcPr>
          <w:p w:rsidR="00F24DA8" w:rsidRPr="00935100" w:rsidRDefault="00F24DA8" w:rsidP="00EA5B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35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435" w:type="pct"/>
          </w:tcPr>
          <w:p w:rsidR="00F24DA8" w:rsidRPr="00935100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136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«Организация и </w:t>
            </w:r>
            <w:r w:rsidR="00FC1DCA" w:rsidRPr="00935100">
              <w:rPr>
                <w:sz w:val="20"/>
                <w:szCs w:val="20"/>
              </w:rPr>
              <w:t>про</w:t>
            </w:r>
            <w:r w:rsidR="00FC1DCA">
              <w:rPr>
                <w:sz w:val="20"/>
                <w:szCs w:val="20"/>
              </w:rPr>
              <w:t>в</w:t>
            </w:r>
            <w:r w:rsidR="00FC1DCA" w:rsidRPr="00935100">
              <w:rPr>
                <w:sz w:val="20"/>
                <w:szCs w:val="20"/>
              </w:rPr>
              <w:t>едение</w:t>
            </w:r>
            <w:r w:rsidRPr="00935100">
              <w:rPr>
                <w:sz w:val="20"/>
                <w:szCs w:val="20"/>
              </w:rPr>
              <w:t xml:space="preserve"> культурно-массовых </w:t>
            </w:r>
            <w:r w:rsidR="00FC1DCA" w:rsidRPr="00935100">
              <w:rPr>
                <w:sz w:val="20"/>
                <w:szCs w:val="20"/>
              </w:rPr>
              <w:t>мероприя</w:t>
            </w:r>
            <w:r w:rsidR="00FC1DCA">
              <w:rPr>
                <w:sz w:val="20"/>
                <w:szCs w:val="20"/>
              </w:rPr>
              <w:t>т</w:t>
            </w:r>
            <w:r w:rsidR="00FC1DCA" w:rsidRPr="00935100">
              <w:rPr>
                <w:sz w:val="20"/>
                <w:szCs w:val="20"/>
              </w:rPr>
              <w:t>ий</w:t>
            </w:r>
            <w:r w:rsidRPr="00935100">
              <w:rPr>
                <w:sz w:val="20"/>
                <w:szCs w:val="20"/>
              </w:rPr>
              <w:t xml:space="preserve"> и мероприятий, связанных с </w:t>
            </w:r>
            <w:r w:rsidR="00FC1DCA" w:rsidRPr="00935100">
              <w:rPr>
                <w:sz w:val="20"/>
                <w:szCs w:val="20"/>
              </w:rPr>
              <w:t>государственными</w:t>
            </w:r>
            <w:r w:rsidRPr="00935100">
              <w:rPr>
                <w:sz w:val="20"/>
                <w:szCs w:val="20"/>
              </w:rPr>
              <w:t xml:space="preserve"> </w:t>
            </w:r>
            <w:r w:rsidR="00FC1DCA" w:rsidRPr="00935100">
              <w:rPr>
                <w:sz w:val="20"/>
                <w:szCs w:val="20"/>
              </w:rPr>
              <w:t>праздни</w:t>
            </w:r>
            <w:r w:rsidR="00FC1DCA">
              <w:rPr>
                <w:sz w:val="20"/>
                <w:szCs w:val="20"/>
              </w:rPr>
              <w:t>к</w:t>
            </w:r>
            <w:r w:rsidR="00FC1DCA" w:rsidRPr="00935100">
              <w:rPr>
                <w:sz w:val="20"/>
                <w:szCs w:val="20"/>
              </w:rPr>
              <w:t>ами</w:t>
            </w:r>
            <w:r w:rsidRPr="00935100">
              <w:rPr>
                <w:sz w:val="20"/>
                <w:szCs w:val="20"/>
              </w:rPr>
              <w:t>, юбилейными и памятными датами»</w:t>
            </w:r>
          </w:p>
        </w:tc>
        <w:tc>
          <w:tcPr>
            <w:tcW w:w="521" w:type="pct"/>
          </w:tcPr>
          <w:p w:rsidR="00F24DA8" w:rsidRPr="00935100" w:rsidRDefault="00F24DA8" w:rsidP="003D466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35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435" w:type="pct"/>
          </w:tcPr>
          <w:p w:rsidR="00F24DA8" w:rsidRPr="00935100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300"/>
        </w:trPr>
        <w:tc>
          <w:tcPr>
            <w:tcW w:w="203" w:type="pct"/>
            <w:vMerge w:val="restart"/>
          </w:tcPr>
          <w:p w:rsidR="00F24DA8" w:rsidRPr="00935100" w:rsidRDefault="00F24DA8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1.4</w:t>
            </w:r>
          </w:p>
        </w:tc>
        <w:tc>
          <w:tcPr>
            <w:tcW w:w="968" w:type="pct"/>
            <w:vMerge w:val="restar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  <w:r w:rsidRPr="00935100">
              <w:rPr>
                <w:sz w:val="20"/>
                <w:szCs w:val="20"/>
              </w:rPr>
              <w:t>«Финансирование на исполнение передаваемых полномочий по библиотечному обслуживанию»</w:t>
            </w:r>
          </w:p>
        </w:tc>
        <w:tc>
          <w:tcPr>
            <w:tcW w:w="521" w:type="pct"/>
          </w:tcPr>
          <w:p w:rsidR="00F24DA8" w:rsidRPr="00935100" w:rsidRDefault="00F24DA8" w:rsidP="00172F57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1 943,159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8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ind w:hanging="3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839,846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45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3D466F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1 103,313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4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«Софинансирование рас</w:t>
            </w:r>
            <w:r>
              <w:rPr>
                <w:sz w:val="20"/>
                <w:szCs w:val="20"/>
              </w:rPr>
              <w:t>ходов, связанных с поэтап</w:t>
            </w:r>
            <w:r w:rsidRPr="00935100">
              <w:rPr>
                <w:sz w:val="20"/>
                <w:szCs w:val="20"/>
              </w:rPr>
              <w:t xml:space="preserve">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с</w:t>
            </w:r>
            <w:r>
              <w:rPr>
                <w:sz w:val="20"/>
                <w:szCs w:val="20"/>
              </w:rPr>
              <w:t xml:space="preserve">редней </w:t>
            </w:r>
            <w:proofErr w:type="spellStart"/>
            <w:r>
              <w:rPr>
                <w:sz w:val="20"/>
                <w:szCs w:val="20"/>
              </w:rPr>
              <w:t>зара-ботной</w:t>
            </w:r>
            <w:proofErr w:type="spellEnd"/>
            <w:r>
              <w:rPr>
                <w:sz w:val="20"/>
                <w:szCs w:val="20"/>
              </w:rPr>
              <w:t xml:space="preserve"> платы </w:t>
            </w:r>
            <w:proofErr w:type="spellStart"/>
            <w:r>
              <w:rPr>
                <w:sz w:val="20"/>
                <w:szCs w:val="20"/>
              </w:rPr>
              <w:t>биб-лио</w:t>
            </w:r>
            <w:r w:rsidRPr="00935100">
              <w:rPr>
                <w:sz w:val="20"/>
                <w:szCs w:val="20"/>
              </w:rPr>
              <w:t>течным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 w:rsidR="00285431" w:rsidRPr="00935100">
              <w:rPr>
                <w:sz w:val="20"/>
                <w:szCs w:val="20"/>
              </w:rPr>
              <w:t>работни</w:t>
            </w:r>
            <w:r w:rsidR="00285431">
              <w:rPr>
                <w:sz w:val="20"/>
                <w:szCs w:val="20"/>
              </w:rPr>
              <w:t>к</w:t>
            </w:r>
            <w:r w:rsidR="00285431" w:rsidRPr="00935100">
              <w:rPr>
                <w:sz w:val="20"/>
                <w:szCs w:val="20"/>
              </w:rPr>
              <w:t>ам</w:t>
            </w:r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муни-ципальных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учреждений культуры Ивановской области до средней </w:t>
            </w:r>
            <w:r w:rsidR="00285431" w:rsidRPr="00935100">
              <w:rPr>
                <w:sz w:val="20"/>
                <w:szCs w:val="20"/>
              </w:rPr>
              <w:t>заработной</w:t>
            </w:r>
            <w:r w:rsidRPr="00935100">
              <w:rPr>
                <w:sz w:val="20"/>
                <w:szCs w:val="20"/>
              </w:rPr>
              <w:t xml:space="preserve"> платы в </w:t>
            </w:r>
            <w:r w:rsidR="00285431" w:rsidRPr="00935100">
              <w:rPr>
                <w:sz w:val="20"/>
                <w:szCs w:val="20"/>
              </w:rPr>
              <w:t>Иванов</w:t>
            </w:r>
            <w:r w:rsidR="00285431">
              <w:rPr>
                <w:sz w:val="20"/>
                <w:szCs w:val="20"/>
              </w:rPr>
              <w:t>с</w:t>
            </w:r>
            <w:r w:rsidR="00285431" w:rsidRPr="00935100">
              <w:rPr>
                <w:sz w:val="20"/>
                <w:szCs w:val="20"/>
              </w:rPr>
              <w:t>кой</w:t>
            </w:r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21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839,846 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53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«Финансирование расходов, связанных с поэтапным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средней </w:t>
            </w:r>
            <w:proofErr w:type="spellStart"/>
            <w:r>
              <w:rPr>
                <w:sz w:val="20"/>
                <w:szCs w:val="20"/>
              </w:rPr>
              <w:t>зара-ботной</w:t>
            </w:r>
            <w:proofErr w:type="spellEnd"/>
            <w:r>
              <w:rPr>
                <w:sz w:val="20"/>
                <w:szCs w:val="20"/>
              </w:rPr>
              <w:t xml:space="preserve"> платы </w:t>
            </w:r>
            <w:proofErr w:type="spellStart"/>
            <w:r>
              <w:rPr>
                <w:sz w:val="20"/>
                <w:szCs w:val="20"/>
              </w:rPr>
              <w:t>биб-лио</w:t>
            </w:r>
            <w:r w:rsidRPr="00935100">
              <w:rPr>
                <w:sz w:val="20"/>
                <w:szCs w:val="20"/>
              </w:rPr>
              <w:t>течным</w:t>
            </w:r>
            <w:proofErr w:type="spellEnd"/>
            <w:r w:rsidRPr="00935100">
              <w:rPr>
                <w:sz w:val="20"/>
                <w:szCs w:val="20"/>
              </w:rPr>
              <w:t xml:space="preserve"> работ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никам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муниципаль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учреждений культуры Ивановской области до средней заработной платы в Ивановской области»</w:t>
            </w:r>
          </w:p>
        </w:tc>
        <w:tc>
          <w:tcPr>
            <w:tcW w:w="521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8,484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25"/>
        </w:trPr>
        <w:tc>
          <w:tcPr>
            <w:tcW w:w="203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 xml:space="preserve">«Иные </w:t>
            </w:r>
            <w:r w:rsidR="00285431" w:rsidRPr="00935100">
              <w:rPr>
                <w:sz w:val="20"/>
                <w:szCs w:val="20"/>
              </w:rPr>
              <w:t>межбюджет</w:t>
            </w:r>
            <w:r w:rsidR="00285431">
              <w:rPr>
                <w:sz w:val="20"/>
                <w:szCs w:val="20"/>
              </w:rPr>
              <w:t>н</w:t>
            </w:r>
            <w:r w:rsidR="00285431" w:rsidRPr="00935100">
              <w:rPr>
                <w:sz w:val="20"/>
                <w:szCs w:val="20"/>
              </w:rPr>
              <w:t>ые</w:t>
            </w:r>
            <w:r w:rsidRPr="009351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трансфер</w:t>
            </w:r>
            <w:r w:rsidRPr="00935100">
              <w:rPr>
                <w:sz w:val="20"/>
                <w:szCs w:val="20"/>
              </w:rPr>
              <w:t xml:space="preserve">ты на осуществление части полномочий по </w:t>
            </w:r>
            <w:r w:rsidR="00285431" w:rsidRPr="00935100">
              <w:rPr>
                <w:sz w:val="20"/>
                <w:szCs w:val="20"/>
              </w:rPr>
              <w:t>о</w:t>
            </w:r>
            <w:r w:rsidR="00285431">
              <w:rPr>
                <w:sz w:val="20"/>
                <w:szCs w:val="20"/>
              </w:rPr>
              <w:t>рганизации</w:t>
            </w:r>
            <w:r>
              <w:rPr>
                <w:sz w:val="20"/>
                <w:szCs w:val="20"/>
              </w:rPr>
              <w:t xml:space="preserve"> </w:t>
            </w:r>
            <w:r w:rsidR="00285431">
              <w:rPr>
                <w:sz w:val="20"/>
                <w:szCs w:val="20"/>
              </w:rPr>
              <w:t>библиотечного</w:t>
            </w:r>
            <w:r>
              <w:rPr>
                <w:sz w:val="20"/>
                <w:szCs w:val="20"/>
              </w:rPr>
              <w:t xml:space="preserve"> обслуживания населения, </w:t>
            </w:r>
            <w:r w:rsidR="00285431">
              <w:rPr>
                <w:sz w:val="20"/>
                <w:szCs w:val="20"/>
              </w:rPr>
              <w:t>комп</w:t>
            </w:r>
            <w:r w:rsidR="00285431" w:rsidRPr="00935100">
              <w:rPr>
                <w:sz w:val="20"/>
                <w:szCs w:val="20"/>
              </w:rPr>
              <w:t>лек</w:t>
            </w:r>
            <w:r w:rsidR="00285431">
              <w:rPr>
                <w:sz w:val="20"/>
                <w:szCs w:val="20"/>
              </w:rPr>
              <w:t>т</w:t>
            </w:r>
            <w:r w:rsidR="00285431" w:rsidRPr="00935100">
              <w:rPr>
                <w:sz w:val="20"/>
                <w:szCs w:val="20"/>
              </w:rPr>
              <w:t>ованию</w:t>
            </w:r>
            <w:r w:rsidRPr="00935100">
              <w:rPr>
                <w:sz w:val="20"/>
                <w:szCs w:val="20"/>
              </w:rPr>
              <w:t xml:space="preserve"> и </w:t>
            </w:r>
            <w:r w:rsidR="00285431" w:rsidRPr="00935100">
              <w:rPr>
                <w:sz w:val="20"/>
                <w:szCs w:val="20"/>
              </w:rPr>
              <w:t>обеспече</w:t>
            </w:r>
            <w:r w:rsidR="00285431">
              <w:rPr>
                <w:sz w:val="20"/>
                <w:szCs w:val="20"/>
              </w:rPr>
              <w:t>н</w:t>
            </w:r>
            <w:r w:rsidR="00285431" w:rsidRPr="00935100">
              <w:rPr>
                <w:sz w:val="20"/>
                <w:szCs w:val="20"/>
              </w:rPr>
              <w:t>ию</w:t>
            </w:r>
            <w:r w:rsidRPr="00935100">
              <w:rPr>
                <w:sz w:val="20"/>
                <w:szCs w:val="20"/>
              </w:rPr>
              <w:t xml:space="preserve"> сохранности библиотечных фондов библиотек сельских поселений»</w:t>
            </w:r>
          </w:p>
        </w:tc>
        <w:tc>
          <w:tcPr>
            <w:tcW w:w="521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1 032,629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25"/>
        </w:trPr>
        <w:tc>
          <w:tcPr>
            <w:tcW w:w="203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«Финансирование расходов по содержанию части нежилого здания в д.Чертовищи,ул.Парковая,д.1в.»</w:t>
            </w:r>
          </w:p>
        </w:tc>
        <w:tc>
          <w:tcPr>
            <w:tcW w:w="521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  <w:tcBorders>
              <w:bottom w:val="single" w:sz="4" w:space="0" w:color="auto"/>
            </w:tcBorders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62,2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AB53C4" w:rsidRDefault="00AB53C4" w:rsidP="001F3E2B">
      <w:pPr>
        <w:ind w:left="2124" w:firstLine="708"/>
        <w:outlineLvl w:val="0"/>
        <w:rPr>
          <w:b/>
        </w:rPr>
      </w:pPr>
    </w:p>
    <w:p w:rsidR="00AB53C4" w:rsidRDefault="00AB53C4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AB53C4" w:rsidRDefault="00AB53C4" w:rsidP="00B84217">
      <w:pPr>
        <w:outlineLvl w:val="0"/>
        <w:rPr>
          <w:b/>
        </w:rPr>
      </w:pPr>
      <w:bookmarkStart w:id="0" w:name="_GoBack"/>
      <w:bookmarkEnd w:id="0"/>
    </w:p>
    <w:sectPr w:rsidR="00AB53C4" w:rsidSect="00D16E7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8942A7"/>
    <w:multiLevelType w:val="hybridMultilevel"/>
    <w:tmpl w:val="D564D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E5160C"/>
    <w:multiLevelType w:val="multilevel"/>
    <w:tmpl w:val="2A24F46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4" w15:restartNumberingAfterBreak="0">
    <w:nsid w:val="06E825F4"/>
    <w:multiLevelType w:val="hybridMultilevel"/>
    <w:tmpl w:val="BA98E81A"/>
    <w:lvl w:ilvl="0" w:tplc="C2723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7B67457"/>
    <w:multiLevelType w:val="hybridMultilevel"/>
    <w:tmpl w:val="D774F92E"/>
    <w:lvl w:ilvl="0" w:tplc="FF4466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ABA24E9"/>
    <w:multiLevelType w:val="multilevel"/>
    <w:tmpl w:val="88884F16"/>
    <w:lvl w:ilvl="0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3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7" w15:restartNumberingAfterBreak="0">
    <w:nsid w:val="0B283938"/>
    <w:multiLevelType w:val="hybridMultilevel"/>
    <w:tmpl w:val="B11628E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0D6644B7"/>
    <w:multiLevelType w:val="multilevel"/>
    <w:tmpl w:val="C03A2A9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5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9" w15:restartNumberingAfterBreak="0">
    <w:nsid w:val="0F8E69AE"/>
    <w:multiLevelType w:val="hybridMultilevel"/>
    <w:tmpl w:val="01742AF6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11AB0B88"/>
    <w:multiLevelType w:val="hybridMultilevel"/>
    <w:tmpl w:val="DB0AC236"/>
    <w:lvl w:ilvl="0" w:tplc="9B3E44C6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13642902"/>
    <w:multiLevelType w:val="hybridMultilevel"/>
    <w:tmpl w:val="7CEE185E"/>
    <w:lvl w:ilvl="0" w:tplc="5240C3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92CFF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026D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81EF9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7E608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D2E37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1EA11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3D2DE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47E47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105E04"/>
    <w:multiLevelType w:val="multilevel"/>
    <w:tmpl w:val="12B8826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1BF71B31"/>
    <w:multiLevelType w:val="hybridMultilevel"/>
    <w:tmpl w:val="9648CA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8F5AAC"/>
    <w:multiLevelType w:val="hybridMultilevel"/>
    <w:tmpl w:val="75769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CE411CA"/>
    <w:multiLevelType w:val="hybridMultilevel"/>
    <w:tmpl w:val="12D84376"/>
    <w:lvl w:ilvl="0" w:tplc="1CAC5A0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1E2F22AC"/>
    <w:multiLevelType w:val="hybridMultilevel"/>
    <w:tmpl w:val="4058C8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14D316C"/>
    <w:multiLevelType w:val="hybridMultilevel"/>
    <w:tmpl w:val="D20EDB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F022C9"/>
    <w:multiLevelType w:val="hybridMultilevel"/>
    <w:tmpl w:val="7E9C98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4934F1E"/>
    <w:multiLevelType w:val="hybridMultilevel"/>
    <w:tmpl w:val="81B6A7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7621D7C"/>
    <w:multiLevelType w:val="hybridMultilevel"/>
    <w:tmpl w:val="BC1652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B44E64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F563E3F"/>
    <w:multiLevelType w:val="hybridMultilevel"/>
    <w:tmpl w:val="92B0F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044B31"/>
    <w:multiLevelType w:val="hybridMultilevel"/>
    <w:tmpl w:val="9F921102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307C80"/>
    <w:multiLevelType w:val="hybridMultilevel"/>
    <w:tmpl w:val="367825A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DD2607C"/>
    <w:multiLevelType w:val="hybridMultilevel"/>
    <w:tmpl w:val="BED8E60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335AAC"/>
    <w:multiLevelType w:val="hybridMultilevel"/>
    <w:tmpl w:val="846827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F5152A2"/>
    <w:multiLevelType w:val="hybridMultilevel"/>
    <w:tmpl w:val="C7826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B403B5"/>
    <w:multiLevelType w:val="hybridMultilevel"/>
    <w:tmpl w:val="3814C2D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28A5A18"/>
    <w:multiLevelType w:val="hybridMultilevel"/>
    <w:tmpl w:val="F92252BA"/>
    <w:lvl w:ilvl="0" w:tplc="DCB6EE92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30" w15:restartNumberingAfterBreak="0">
    <w:nsid w:val="4A3B7B2D"/>
    <w:multiLevelType w:val="hybridMultilevel"/>
    <w:tmpl w:val="E4C018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B427986"/>
    <w:multiLevelType w:val="hybridMultilevel"/>
    <w:tmpl w:val="C0562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BF341D"/>
    <w:multiLevelType w:val="hybridMultilevel"/>
    <w:tmpl w:val="0248BF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4D6B46E6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0D3752B"/>
    <w:multiLevelType w:val="hybridMultilevel"/>
    <w:tmpl w:val="4C246D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417112"/>
    <w:multiLevelType w:val="hybridMultilevel"/>
    <w:tmpl w:val="91F276B4"/>
    <w:lvl w:ilvl="0" w:tplc="522863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D4D0C5B"/>
    <w:multiLevelType w:val="hybridMultilevel"/>
    <w:tmpl w:val="5254C3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D6029D"/>
    <w:multiLevelType w:val="hybridMultilevel"/>
    <w:tmpl w:val="7E18FDDE"/>
    <w:lvl w:ilvl="0" w:tplc="5E48471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 w15:restartNumberingAfterBreak="0">
    <w:nsid w:val="6CAF536B"/>
    <w:multiLevelType w:val="hybridMultilevel"/>
    <w:tmpl w:val="CC9C1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AD7CDF"/>
    <w:multiLevelType w:val="hybridMultilevel"/>
    <w:tmpl w:val="8A52E6C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F52B1B"/>
    <w:multiLevelType w:val="hybridMultilevel"/>
    <w:tmpl w:val="63C87148"/>
    <w:lvl w:ilvl="0" w:tplc="706C66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7624F98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2" w15:restartNumberingAfterBreak="0">
    <w:nsid w:val="7E8B0064"/>
    <w:multiLevelType w:val="hybridMultilevel"/>
    <w:tmpl w:val="EFE014DA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9"/>
  </w:num>
  <w:num w:numId="3">
    <w:abstractNumId w:val="25"/>
  </w:num>
  <w:num w:numId="4">
    <w:abstractNumId w:val="18"/>
  </w:num>
  <w:num w:numId="5">
    <w:abstractNumId w:val="33"/>
  </w:num>
  <w:num w:numId="6">
    <w:abstractNumId w:val="16"/>
  </w:num>
  <w:num w:numId="7">
    <w:abstractNumId w:val="34"/>
  </w:num>
  <w:num w:numId="8">
    <w:abstractNumId w:val="30"/>
  </w:num>
  <w:num w:numId="9">
    <w:abstractNumId w:val="33"/>
  </w:num>
  <w:num w:numId="10">
    <w:abstractNumId w:val="31"/>
  </w:num>
  <w:num w:numId="11">
    <w:abstractNumId w:val="36"/>
  </w:num>
  <w:num w:numId="12">
    <w:abstractNumId w:val="20"/>
  </w:num>
  <w:num w:numId="13">
    <w:abstractNumId w:val="22"/>
  </w:num>
  <w:num w:numId="14">
    <w:abstractNumId w:val="17"/>
  </w:num>
  <w:num w:numId="15">
    <w:abstractNumId w:val="11"/>
  </w:num>
  <w:num w:numId="16">
    <w:abstractNumId w:val="24"/>
  </w:num>
  <w:num w:numId="17">
    <w:abstractNumId w:val="26"/>
  </w:num>
  <w:num w:numId="18">
    <w:abstractNumId w:val="21"/>
  </w:num>
  <w:num w:numId="19">
    <w:abstractNumId w:val="41"/>
  </w:num>
  <w:num w:numId="20">
    <w:abstractNumId w:val="0"/>
  </w:num>
  <w:num w:numId="21">
    <w:abstractNumId w:val="5"/>
  </w:num>
  <w:num w:numId="22">
    <w:abstractNumId w:val="35"/>
  </w:num>
  <w:num w:numId="23">
    <w:abstractNumId w:val="37"/>
  </w:num>
  <w:num w:numId="24">
    <w:abstractNumId w:val="40"/>
  </w:num>
  <w:num w:numId="25">
    <w:abstractNumId w:val="4"/>
  </w:num>
  <w:num w:numId="26">
    <w:abstractNumId w:val="1"/>
  </w:num>
  <w:num w:numId="27">
    <w:abstractNumId w:val="6"/>
  </w:num>
  <w:num w:numId="28">
    <w:abstractNumId w:val="14"/>
  </w:num>
  <w:num w:numId="29">
    <w:abstractNumId w:val="29"/>
  </w:num>
  <w:num w:numId="30">
    <w:abstractNumId w:val="19"/>
  </w:num>
  <w:num w:numId="31">
    <w:abstractNumId w:val="2"/>
  </w:num>
  <w:num w:numId="32">
    <w:abstractNumId w:val="12"/>
  </w:num>
  <w:num w:numId="33">
    <w:abstractNumId w:val="7"/>
  </w:num>
  <w:num w:numId="34">
    <w:abstractNumId w:val="32"/>
  </w:num>
  <w:num w:numId="35">
    <w:abstractNumId w:val="28"/>
  </w:num>
  <w:num w:numId="36">
    <w:abstractNumId w:val="23"/>
  </w:num>
  <w:num w:numId="37">
    <w:abstractNumId w:val="42"/>
  </w:num>
  <w:num w:numId="38">
    <w:abstractNumId w:val="3"/>
  </w:num>
  <w:num w:numId="39">
    <w:abstractNumId w:val="9"/>
  </w:num>
  <w:num w:numId="40">
    <w:abstractNumId w:val="13"/>
  </w:num>
  <w:num w:numId="41">
    <w:abstractNumId w:val="27"/>
  </w:num>
  <w:num w:numId="42">
    <w:abstractNumId w:val="15"/>
  </w:num>
  <w:num w:numId="43">
    <w:abstractNumId w:val="8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B8E"/>
    <w:rsid w:val="00000522"/>
    <w:rsid w:val="0000222E"/>
    <w:rsid w:val="00002B4E"/>
    <w:rsid w:val="00003CB5"/>
    <w:rsid w:val="00013D15"/>
    <w:rsid w:val="000152EE"/>
    <w:rsid w:val="0001573F"/>
    <w:rsid w:val="00016EA3"/>
    <w:rsid w:val="00016F8F"/>
    <w:rsid w:val="00017F75"/>
    <w:rsid w:val="0002008D"/>
    <w:rsid w:val="000202C0"/>
    <w:rsid w:val="00020CA7"/>
    <w:rsid w:val="0002196A"/>
    <w:rsid w:val="00022A95"/>
    <w:rsid w:val="000236F8"/>
    <w:rsid w:val="00023D58"/>
    <w:rsid w:val="00026699"/>
    <w:rsid w:val="00026FA9"/>
    <w:rsid w:val="00027899"/>
    <w:rsid w:val="00032347"/>
    <w:rsid w:val="0003476E"/>
    <w:rsid w:val="0003531D"/>
    <w:rsid w:val="0003554B"/>
    <w:rsid w:val="00036370"/>
    <w:rsid w:val="000368B3"/>
    <w:rsid w:val="00036E47"/>
    <w:rsid w:val="00036E6F"/>
    <w:rsid w:val="000376D7"/>
    <w:rsid w:val="00040959"/>
    <w:rsid w:val="00041361"/>
    <w:rsid w:val="00043617"/>
    <w:rsid w:val="00043F05"/>
    <w:rsid w:val="000454A9"/>
    <w:rsid w:val="00045791"/>
    <w:rsid w:val="000479E8"/>
    <w:rsid w:val="000503C7"/>
    <w:rsid w:val="00050DE6"/>
    <w:rsid w:val="00050E39"/>
    <w:rsid w:val="00051AC1"/>
    <w:rsid w:val="00053601"/>
    <w:rsid w:val="000568F8"/>
    <w:rsid w:val="00056AD7"/>
    <w:rsid w:val="00056E26"/>
    <w:rsid w:val="00060319"/>
    <w:rsid w:val="0006217C"/>
    <w:rsid w:val="00066EB1"/>
    <w:rsid w:val="0007092C"/>
    <w:rsid w:val="00071052"/>
    <w:rsid w:val="0007112B"/>
    <w:rsid w:val="000713D3"/>
    <w:rsid w:val="00075475"/>
    <w:rsid w:val="000761EC"/>
    <w:rsid w:val="00077148"/>
    <w:rsid w:val="00077B2F"/>
    <w:rsid w:val="00081559"/>
    <w:rsid w:val="00081C67"/>
    <w:rsid w:val="0008203D"/>
    <w:rsid w:val="00082C84"/>
    <w:rsid w:val="000831F8"/>
    <w:rsid w:val="0008411F"/>
    <w:rsid w:val="00084499"/>
    <w:rsid w:val="00084A56"/>
    <w:rsid w:val="00085043"/>
    <w:rsid w:val="0008694D"/>
    <w:rsid w:val="00086B85"/>
    <w:rsid w:val="00087103"/>
    <w:rsid w:val="00087927"/>
    <w:rsid w:val="00087ACA"/>
    <w:rsid w:val="00087F57"/>
    <w:rsid w:val="00087FB8"/>
    <w:rsid w:val="000935B3"/>
    <w:rsid w:val="00094D09"/>
    <w:rsid w:val="00095C6D"/>
    <w:rsid w:val="000969A6"/>
    <w:rsid w:val="00096E70"/>
    <w:rsid w:val="000973A1"/>
    <w:rsid w:val="0009798F"/>
    <w:rsid w:val="000A0226"/>
    <w:rsid w:val="000A1970"/>
    <w:rsid w:val="000A19CE"/>
    <w:rsid w:val="000A28A7"/>
    <w:rsid w:val="000A3525"/>
    <w:rsid w:val="000A3F04"/>
    <w:rsid w:val="000A3FC7"/>
    <w:rsid w:val="000A5A64"/>
    <w:rsid w:val="000A5BFD"/>
    <w:rsid w:val="000A65BA"/>
    <w:rsid w:val="000A7324"/>
    <w:rsid w:val="000B02A2"/>
    <w:rsid w:val="000B02F3"/>
    <w:rsid w:val="000B0908"/>
    <w:rsid w:val="000B130E"/>
    <w:rsid w:val="000B38B0"/>
    <w:rsid w:val="000C048C"/>
    <w:rsid w:val="000C1CAE"/>
    <w:rsid w:val="000C20A6"/>
    <w:rsid w:val="000C31EA"/>
    <w:rsid w:val="000C425D"/>
    <w:rsid w:val="000C51FF"/>
    <w:rsid w:val="000C601A"/>
    <w:rsid w:val="000D016C"/>
    <w:rsid w:val="000D08F8"/>
    <w:rsid w:val="000D0A79"/>
    <w:rsid w:val="000D2CB8"/>
    <w:rsid w:val="000D5262"/>
    <w:rsid w:val="000D5444"/>
    <w:rsid w:val="000D7CA1"/>
    <w:rsid w:val="000D7F22"/>
    <w:rsid w:val="000E0FA5"/>
    <w:rsid w:val="000E0FEF"/>
    <w:rsid w:val="000E3939"/>
    <w:rsid w:val="000E5188"/>
    <w:rsid w:val="000E52AA"/>
    <w:rsid w:val="000F08C3"/>
    <w:rsid w:val="000F22B0"/>
    <w:rsid w:val="000F2755"/>
    <w:rsid w:val="000F4BC8"/>
    <w:rsid w:val="000F5714"/>
    <w:rsid w:val="000F7191"/>
    <w:rsid w:val="00104FA3"/>
    <w:rsid w:val="001052DE"/>
    <w:rsid w:val="001067C6"/>
    <w:rsid w:val="001077DA"/>
    <w:rsid w:val="00110031"/>
    <w:rsid w:val="001114C4"/>
    <w:rsid w:val="001131A0"/>
    <w:rsid w:val="00114EBB"/>
    <w:rsid w:val="00117D33"/>
    <w:rsid w:val="00124130"/>
    <w:rsid w:val="0012443F"/>
    <w:rsid w:val="00124441"/>
    <w:rsid w:val="00124B25"/>
    <w:rsid w:val="00126371"/>
    <w:rsid w:val="00130683"/>
    <w:rsid w:val="00130A1C"/>
    <w:rsid w:val="001314C6"/>
    <w:rsid w:val="001315D4"/>
    <w:rsid w:val="00131950"/>
    <w:rsid w:val="00133092"/>
    <w:rsid w:val="001335DB"/>
    <w:rsid w:val="00133B51"/>
    <w:rsid w:val="00134989"/>
    <w:rsid w:val="00134FEF"/>
    <w:rsid w:val="0013562D"/>
    <w:rsid w:val="001357FB"/>
    <w:rsid w:val="001369F2"/>
    <w:rsid w:val="001373B0"/>
    <w:rsid w:val="00140CA9"/>
    <w:rsid w:val="001423D8"/>
    <w:rsid w:val="00142A93"/>
    <w:rsid w:val="00145418"/>
    <w:rsid w:val="00145E90"/>
    <w:rsid w:val="00146C69"/>
    <w:rsid w:val="00146CEA"/>
    <w:rsid w:val="00147255"/>
    <w:rsid w:val="00147580"/>
    <w:rsid w:val="00150595"/>
    <w:rsid w:val="00154259"/>
    <w:rsid w:val="0015525F"/>
    <w:rsid w:val="0015689B"/>
    <w:rsid w:val="00160261"/>
    <w:rsid w:val="00160C75"/>
    <w:rsid w:val="00160E97"/>
    <w:rsid w:val="00163794"/>
    <w:rsid w:val="00163A66"/>
    <w:rsid w:val="00163BC5"/>
    <w:rsid w:val="00164D49"/>
    <w:rsid w:val="001654C5"/>
    <w:rsid w:val="00166CFE"/>
    <w:rsid w:val="00167733"/>
    <w:rsid w:val="001703FE"/>
    <w:rsid w:val="0017159B"/>
    <w:rsid w:val="001729A9"/>
    <w:rsid w:val="00172F57"/>
    <w:rsid w:val="001733B1"/>
    <w:rsid w:val="00175DC4"/>
    <w:rsid w:val="0017716B"/>
    <w:rsid w:val="00177651"/>
    <w:rsid w:val="0018138F"/>
    <w:rsid w:val="001818C6"/>
    <w:rsid w:val="00181CE9"/>
    <w:rsid w:val="0018402B"/>
    <w:rsid w:val="001842A6"/>
    <w:rsid w:val="00184349"/>
    <w:rsid w:val="001849A9"/>
    <w:rsid w:val="00187719"/>
    <w:rsid w:val="00192317"/>
    <w:rsid w:val="00196854"/>
    <w:rsid w:val="00196AD9"/>
    <w:rsid w:val="001A04A1"/>
    <w:rsid w:val="001A11C8"/>
    <w:rsid w:val="001A2A13"/>
    <w:rsid w:val="001A3050"/>
    <w:rsid w:val="001A3084"/>
    <w:rsid w:val="001A441A"/>
    <w:rsid w:val="001A4617"/>
    <w:rsid w:val="001A5737"/>
    <w:rsid w:val="001A6BBD"/>
    <w:rsid w:val="001A6E35"/>
    <w:rsid w:val="001B17F0"/>
    <w:rsid w:val="001B1C53"/>
    <w:rsid w:val="001B3BAB"/>
    <w:rsid w:val="001B3D88"/>
    <w:rsid w:val="001B3E8D"/>
    <w:rsid w:val="001B4B38"/>
    <w:rsid w:val="001B4D03"/>
    <w:rsid w:val="001B560D"/>
    <w:rsid w:val="001B5E9D"/>
    <w:rsid w:val="001B7F1A"/>
    <w:rsid w:val="001C21E9"/>
    <w:rsid w:val="001C2C99"/>
    <w:rsid w:val="001C4A0B"/>
    <w:rsid w:val="001C4DC5"/>
    <w:rsid w:val="001C5178"/>
    <w:rsid w:val="001C56ED"/>
    <w:rsid w:val="001C6DFA"/>
    <w:rsid w:val="001C7049"/>
    <w:rsid w:val="001C7655"/>
    <w:rsid w:val="001D07CB"/>
    <w:rsid w:val="001D092E"/>
    <w:rsid w:val="001D0D9D"/>
    <w:rsid w:val="001D3A73"/>
    <w:rsid w:val="001D5642"/>
    <w:rsid w:val="001D7122"/>
    <w:rsid w:val="001D751B"/>
    <w:rsid w:val="001D7B8A"/>
    <w:rsid w:val="001D7BFC"/>
    <w:rsid w:val="001D7DF0"/>
    <w:rsid w:val="001E07D3"/>
    <w:rsid w:val="001E13DC"/>
    <w:rsid w:val="001E1C39"/>
    <w:rsid w:val="001E38D8"/>
    <w:rsid w:val="001E3E09"/>
    <w:rsid w:val="001E618A"/>
    <w:rsid w:val="001E6E72"/>
    <w:rsid w:val="001E7081"/>
    <w:rsid w:val="001E7F13"/>
    <w:rsid w:val="001F03C7"/>
    <w:rsid w:val="001F0845"/>
    <w:rsid w:val="001F292C"/>
    <w:rsid w:val="001F2FF6"/>
    <w:rsid w:val="001F3E2B"/>
    <w:rsid w:val="001F4B0E"/>
    <w:rsid w:val="001F659A"/>
    <w:rsid w:val="001F6E8F"/>
    <w:rsid w:val="002025EF"/>
    <w:rsid w:val="00202DA7"/>
    <w:rsid w:val="00203553"/>
    <w:rsid w:val="00203D02"/>
    <w:rsid w:val="0020514C"/>
    <w:rsid w:val="00205B63"/>
    <w:rsid w:val="00205D3C"/>
    <w:rsid w:val="0020634E"/>
    <w:rsid w:val="00206362"/>
    <w:rsid w:val="00210C6F"/>
    <w:rsid w:val="00211965"/>
    <w:rsid w:val="00211E01"/>
    <w:rsid w:val="002127FF"/>
    <w:rsid w:val="00212E1B"/>
    <w:rsid w:val="002134D8"/>
    <w:rsid w:val="002134F2"/>
    <w:rsid w:val="00213501"/>
    <w:rsid w:val="00213DF1"/>
    <w:rsid w:val="00216888"/>
    <w:rsid w:val="00216F45"/>
    <w:rsid w:val="002175C0"/>
    <w:rsid w:val="00221859"/>
    <w:rsid w:val="00221FA2"/>
    <w:rsid w:val="002220F0"/>
    <w:rsid w:val="00222972"/>
    <w:rsid w:val="00223F1C"/>
    <w:rsid w:val="00223F46"/>
    <w:rsid w:val="00224F67"/>
    <w:rsid w:val="002333E5"/>
    <w:rsid w:val="00233E12"/>
    <w:rsid w:val="00233F34"/>
    <w:rsid w:val="00234111"/>
    <w:rsid w:val="00235566"/>
    <w:rsid w:val="00235851"/>
    <w:rsid w:val="00236FC4"/>
    <w:rsid w:val="002376B7"/>
    <w:rsid w:val="002378B1"/>
    <w:rsid w:val="0024021B"/>
    <w:rsid w:val="002409D0"/>
    <w:rsid w:val="002445AC"/>
    <w:rsid w:val="002456F5"/>
    <w:rsid w:val="0024572C"/>
    <w:rsid w:val="00247278"/>
    <w:rsid w:val="00247EC8"/>
    <w:rsid w:val="00255202"/>
    <w:rsid w:val="00255237"/>
    <w:rsid w:val="00256FAA"/>
    <w:rsid w:val="00257809"/>
    <w:rsid w:val="00257B99"/>
    <w:rsid w:val="002600C5"/>
    <w:rsid w:val="00261B8F"/>
    <w:rsid w:val="00261FD1"/>
    <w:rsid w:val="002624E5"/>
    <w:rsid w:val="00264D56"/>
    <w:rsid w:val="00264DF0"/>
    <w:rsid w:val="00264EC2"/>
    <w:rsid w:val="00265598"/>
    <w:rsid w:val="00265B97"/>
    <w:rsid w:val="002672B6"/>
    <w:rsid w:val="00267783"/>
    <w:rsid w:val="002708CB"/>
    <w:rsid w:val="00270C82"/>
    <w:rsid w:val="002723DF"/>
    <w:rsid w:val="00272B2C"/>
    <w:rsid w:val="00272FF6"/>
    <w:rsid w:val="00274CDC"/>
    <w:rsid w:val="00275709"/>
    <w:rsid w:val="00275BFB"/>
    <w:rsid w:val="00275EA1"/>
    <w:rsid w:val="00276A19"/>
    <w:rsid w:val="002804B8"/>
    <w:rsid w:val="00280A3C"/>
    <w:rsid w:val="002811BF"/>
    <w:rsid w:val="002832E0"/>
    <w:rsid w:val="00285431"/>
    <w:rsid w:val="00285EE7"/>
    <w:rsid w:val="0028762D"/>
    <w:rsid w:val="00290056"/>
    <w:rsid w:val="002909E6"/>
    <w:rsid w:val="002918E7"/>
    <w:rsid w:val="00293D2D"/>
    <w:rsid w:val="00293EA9"/>
    <w:rsid w:val="00294068"/>
    <w:rsid w:val="002962F7"/>
    <w:rsid w:val="00296EDF"/>
    <w:rsid w:val="002A04F6"/>
    <w:rsid w:val="002A189E"/>
    <w:rsid w:val="002A230A"/>
    <w:rsid w:val="002A284C"/>
    <w:rsid w:val="002A5374"/>
    <w:rsid w:val="002A6DF6"/>
    <w:rsid w:val="002A77E3"/>
    <w:rsid w:val="002B01A4"/>
    <w:rsid w:val="002B105F"/>
    <w:rsid w:val="002B1FDD"/>
    <w:rsid w:val="002B40A7"/>
    <w:rsid w:val="002B4F05"/>
    <w:rsid w:val="002B4FC2"/>
    <w:rsid w:val="002B7CAE"/>
    <w:rsid w:val="002C15A5"/>
    <w:rsid w:val="002C1605"/>
    <w:rsid w:val="002C1750"/>
    <w:rsid w:val="002C18E1"/>
    <w:rsid w:val="002C1B5C"/>
    <w:rsid w:val="002C1BEF"/>
    <w:rsid w:val="002C3FD3"/>
    <w:rsid w:val="002C7AC4"/>
    <w:rsid w:val="002D0DD1"/>
    <w:rsid w:val="002D1911"/>
    <w:rsid w:val="002D1931"/>
    <w:rsid w:val="002D372D"/>
    <w:rsid w:val="002D56CF"/>
    <w:rsid w:val="002D5840"/>
    <w:rsid w:val="002D5BF8"/>
    <w:rsid w:val="002D6B4F"/>
    <w:rsid w:val="002D7DED"/>
    <w:rsid w:val="002E090A"/>
    <w:rsid w:val="002E1C02"/>
    <w:rsid w:val="002E1CB8"/>
    <w:rsid w:val="002E20AE"/>
    <w:rsid w:val="002E3E94"/>
    <w:rsid w:val="002E5611"/>
    <w:rsid w:val="002E6F12"/>
    <w:rsid w:val="002E7B08"/>
    <w:rsid w:val="002F3DB1"/>
    <w:rsid w:val="002F4715"/>
    <w:rsid w:val="002F5158"/>
    <w:rsid w:val="002F647E"/>
    <w:rsid w:val="002F6DFD"/>
    <w:rsid w:val="00300371"/>
    <w:rsid w:val="003017D4"/>
    <w:rsid w:val="00301D0E"/>
    <w:rsid w:val="00302754"/>
    <w:rsid w:val="00303C12"/>
    <w:rsid w:val="003044DA"/>
    <w:rsid w:val="003049D2"/>
    <w:rsid w:val="0030503C"/>
    <w:rsid w:val="00306758"/>
    <w:rsid w:val="00307BF5"/>
    <w:rsid w:val="00307FD6"/>
    <w:rsid w:val="00311829"/>
    <w:rsid w:val="00312E49"/>
    <w:rsid w:val="00313A9D"/>
    <w:rsid w:val="00313FA4"/>
    <w:rsid w:val="00314EF2"/>
    <w:rsid w:val="003165F8"/>
    <w:rsid w:val="00317706"/>
    <w:rsid w:val="00317724"/>
    <w:rsid w:val="00317F98"/>
    <w:rsid w:val="00322A27"/>
    <w:rsid w:val="00323FC0"/>
    <w:rsid w:val="003275CC"/>
    <w:rsid w:val="00332516"/>
    <w:rsid w:val="00333AF7"/>
    <w:rsid w:val="003348E4"/>
    <w:rsid w:val="003366CF"/>
    <w:rsid w:val="00337768"/>
    <w:rsid w:val="00337F93"/>
    <w:rsid w:val="0034081D"/>
    <w:rsid w:val="0034333B"/>
    <w:rsid w:val="0034441B"/>
    <w:rsid w:val="003450BB"/>
    <w:rsid w:val="00346747"/>
    <w:rsid w:val="0035296F"/>
    <w:rsid w:val="00352AA3"/>
    <w:rsid w:val="00352BF0"/>
    <w:rsid w:val="00353E52"/>
    <w:rsid w:val="00355139"/>
    <w:rsid w:val="00356222"/>
    <w:rsid w:val="00356358"/>
    <w:rsid w:val="003575FA"/>
    <w:rsid w:val="003576C2"/>
    <w:rsid w:val="0036241C"/>
    <w:rsid w:val="003624C9"/>
    <w:rsid w:val="0036254A"/>
    <w:rsid w:val="00362821"/>
    <w:rsid w:val="00363120"/>
    <w:rsid w:val="00364043"/>
    <w:rsid w:val="003649E1"/>
    <w:rsid w:val="00364A5D"/>
    <w:rsid w:val="00365DF2"/>
    <w:rsid w:val="00366015"/>
    <w:rsid w:val="00366940"/>
    <w:rsid w:val="00370DA9"/>
    <w:rsid w:val="00371B5E"/>
    <w:rsid w:val="00372105"/>
    <w:rsid w:val="0037271F"/>
    <w:rsid w:val="003737CA"/>
    <w:rsid w:val="00374231"/>
    <w:rsid w:val="00374F86"/>
    <w:rsid w:val="003767BB"/>
    <w:rsid w:val="0038093B"/>
    <w:rsid w:val="00381E5E"/>
    <w:rsid w:val="003827B3"/>
    <w:rsid w:val="00382DC2"/>
    <w:rsid w:val="00384317"/>
    <w:rsid w:val="003844B8"/>
    <w:rsid w:val="003855D4"/>
    <w:rsid w:val="0039142E"/>
    <w:rsid w:val="003917BA"/>
    <w:rsid w:val="00392D4A"/>
    <w:rsid w:val="00393DF2"/>
    <w:rsid w:val="003955F7"/>
    <w:rsid w:val="00395EA2"/>
    <w:rsid w:val="003960D7"/>
    <w:rsid w:val="003A099D"/>
    <w:rsid w:val="003A09C7"/>
    <w:rsid w:val="003A15EA"/>
    <w:rsid w:val="003A19B7"/>
    <w:rsid w:val="003A3597"/>
    <w:rsid w:val="003A4A9E"/>
    <w:rsid w:val="003A4BA1"/>
    <w:rsid w:val="003A5420"/>
    <w:rsid w:val="003A5525"/>
    <w:rsid w:val="003A5B7A"/>
    <w:rsid w:val="003A61FE"/>
    <w:rsid w:val="003A7A06"/>
    <w:rsid w:val="003B1345"/>
    <w:rsid w:val="003B19D3"/>
    <w:rsid w:val="003B1E0D"/>
    <w:rsid w:val="003B1FD2"/>
    <w:rsid w:val="003B2157"/>
    <w:rsid w:val="003B2B45"/>
    <w:rsid w:val="003B2BCB"/>
    <w:rsid w:val="003B4E60"/>
    <w:rsid w:val="003B5C33"/>
    <w:rsid w:val="003B699B"/>
    <w:rsid w:val="003B7DCC"/>
    <w:rsid w:val="003C0C57"/>
    <w:rsid w:val="003C171C"/>
    <w:rsid w:val="003C1C1D"/>
    <w:rsid w:val="003C2380"/>
    <w:rsid w:val="003C5A4A"/>
    <w:rsid w:val="003C6885"/>
    <w:rsid w:val="003C7B15"/>
    <w:rsid w:val="003D0B05"/>
    <w:rsid w:val="003D0F19"/>
    <w:rsid w:val="003D466F"/>
    <w:rsid w:val="003D71A0"/>
    <w:rsid w:val="003D75A8"/>
    <w:rsid w:val="003D7D31"/>
    <w:rsid w:val="003E073B"/>
    <w:rsid w:val="003E103D"/>
    <w:rsid w:val="003E1796"/>
    <w:rsid w:val="003E40D1"/>
    <w:rsid w:val="003E416F"/>
    <w:rsid w:val="003E4C85"/>
    <w:rsid w:val="003E4FCF"/>
    <w:rsid w:val="003E51CF"/>
    <w:rsid w:val="003E6700"/>
    <w:rsid w:val="003E6960"/>
    <w:rsid w:val="003E70FD"/>
    <w:rsid w:val="003F26B9"/>
    <w:rsid w:val="003F2786"/>
    <w:rsid w:val="003F3AAF"/>
    <w:rsid w:val="003F415B"/>
    <w:rsid w:val="003F5A66"/>
    <w:rsid w:val="003F7352"/>
    <w:rsid w:val="003F7B01"/>
    <w:rsid w:val="00401D61"/>
    <w:rsid w:val="0040253D"/>
    <w:rsid w:val="00403864"/>
    <w:rsid w:val="00405D89"/>
    <w:rsid w:val="004062C9"/>
    <w:rsid w:val="004063D3"/>
    <w:rsid w:val="004064EE"/>
    <w:rsid w:val="00407419"/>
    <w:rsid w:val="00412503"/>
    <w:rsid w:val="004133AD"/>
    <w:rsid w:val="00413A2E"/>
    <w:rsid w:val="00417019"/>
    <w:rsid w:val="00417E76"/>
    <w:rsid w:val="004211EF"/>
    <w:rsid w:val="00421753"/>
    <w:rsid w:val="00421D30"/>
    <w:rsid w:val="004223F5"/>
    <w:rsid w:val="00423252"/>
    <w:rsid w:val="004238EA"/>
    <w:rsid w:val="00425953"/>
    <w:rsid w:val="00426C04"/>
    <w:rsid w:val="00426F59"/>
    <w:rsid w:val="004306E0"/>
    <w:rsid w:val="0043286B"/>
    <w:rsid w:val="00432C15"/>
    <w:rsid w:val="004334B0"/>
    <w:rsid w:val="0043361F"/>
    <w:rsid w:val="00436DB1"/>
    <w:rsid w:val="00437BDC"/>
    <w:rsid w:val="0044173C"/>
    <w:rsid w:val="0044194F"/>
    <w:rsid w:val="0044219F"/>
    <w:rsid w:val="004430F4"/>
    <w:rsid w:val="004433DF"/>
    <w:rsid w:val="00443543"/>
    <w:rsid w:val="00446BCB"/>
    <w:rsid w:val="00447CD3"/>
    <w:rsid w:val="004502C0"/>
    <w:rsid w:val="004510D7"/>
    <w:rsid w:val="00452083"/>
    <w:rsid w:val="0045321C"/>
    <w:rsid w:val="004549D0"/>
    <w:rsid w:val="00454CE0"/>
    <w:rsid w:val="0045521C"/>
    <w:rsid w:val="00455756"/>
    <w:rsid w:val="00456AF8"/>
    <w:rsid w:val="00456F28"/>
    <w:rsid w:val="00457746"/>
    <w:rsid w:val="0046014F"/>
    <w:rsid w:val="004627D6"/>
    <w:rsid w:val="00462CA8"/>
    <w:rsid w:val="00464956"/>
    <w:rsid w:val="004651CC"/>
    <w:rsid w:val="00466121"/>
    <w:rsid w:val="00470A13"/>
    <w:rsid w:val="00471420"/>
    <w:rsid w:val="004725D8"/>
    <w:rsid w:val="004725F2"/>
    <w:rsid w:val="004726B7"/>
    <w:rsid w:val="00473194"/>
    <w:rsid w:val="004737CD"/>
    <w:rsid w:val="00476CC6"/>
    <w:rsid w:val="00477ADD"/>
    <w:rsid w:val="00477F1D"/>
    <w:rsid w:val="004800DB"/>
    <w:rsid w:val="00480E03"/>
    <w:rsid w:val="00481821"/>
    <w:rsid w:val="0048282C"/>
    <w:rsid w:val="00483703"/>
    <w:rsid w:val="00483A19"/>
    <w:rsid w:val="00483E76"/>
    <w:rsid w:val="004844C7"/>
    <w:rsid w:val="00486C5E"/>
    <w:rsid w:val="00486CF0"/>
    <w:rsid w:val="00486E50"/>
    <w:rsid w:val="00487561"/>
    <w:rsid w:val="00487910"/>
    <w:rsid w:val="0049079D"/>
    <w:rsid w:val="00490F28"/>
    <w:rsid w:val="00491BE2"/>
    <w:rsid w:val="0049237B"/>
    <w:rsid w:val="004936C0"/>
    <w:rsid w:val="00494BD7"/>
    <w:rsid w:val="00495909"/>
    <w:rsid w:val="00495987"/>
    <w:rsid w:val="00495A71"/>
    <w:rsid w:val="0049678D"/>
    <w:rsid w:val="00497437"/>
    <w:rsid w:val="004A1EFD"/>
    <w:rsid w:val="004A384D"/>
    <w:rsid w:val="004A3AC4"/>
    <w:rsid w:val="004A3BFD"/>
    <w:rsid w:val="004A633A"/>
    <w:rsid w:val="004A696B"/>
    <w:rsid w:val="004A7527"/>
    <w:rsid w:val="004B1122"/>
    <w:rsid w:val="004B1FDC"/>
    <w:rsid w:val="004B404E"/>
    <w:rsid w:val="004B6E00"/>
    <w:rsid w:val="004B7D9F"/>
    <w:rsid w:val="004C0134"/>
    <w:rsid w:val="004C04F8"/>
    <w:rsid w:val="004C05B4"/>
    <w:rsid w:val="004C08CC"/>
    <w:rsid w:val="004C21BF"/>
    <w:rsid w:val="004C38B2"/>
    <w:rsid w:val="004C3C47"/>
    <w:rsid w:val="004C4F40"/>
    <w:rsid w:val="004C59F6"/>
    <w:rsid w:val="004C5FEE"/>
    <w:rsid w:val="004C6308"/>
    <w:rsid w:val="004C753F"/>
    <w:rsid w:val="004D2B20"/>
    <w:rsid w:val="004D352C"/>
    <w:rsid w:val="004D3CEB"/>
    <w:rsid w:val="004D4086"/>
    <w:rsid w:val="004D52B4"/>
    <w:rsid w:val="004D5678"/>
    <w:rsid w:val="004D60CF"/>
    <w:rsid w:val="004D78D2"/>
    <w:rsid w:val="004E17FF"/>
    <w:rsid w:val="004E28D8"/>
    <w:rsid w:val="004E4425"/>
    <w:rsid w:val="004E457C"/>
    <w:rsid w:val="004E5958"/>
    <w:rsid w:val="004E6834"/>
    <w:rsid w:val="004E702A"/>
    <w:rsid w:val="004E7298"/>
    <w:rsid w:val="004E7730"/>
    <w:rsid w:val="004F1124"/>
    <w:rsid w:val="004F298C"/>
    <w:rsid w:val="004F29EF"/>
    <w:rsid w:val="004F4A1E"/>
    <w:rsid w:val="004F67F9"/>
    <w:rsid w:val="004F67FA"/>
    <w:rsid w:val="004F6842"/>
    <w:rsid w:val="004F6E8B"/>
    <w:rsid w:val="005013C4"/>
    <w:rsid w:val="0050411C"/>
    <w:rsid w:val="0050451B"/>
    <w:rsid w:val="005056AA"/>
    <w:rsid w:val="00510188"/>
    <w:rsid w:val="0051086B"/>
    <w:rsid w:val="00510BAF"/>
    <w:rsid w:val="00510C6E"/>
    <w:rsid w:val="00513763"/>
    <w:rsid w:val="005148A1"/>
    <w:rsid w:val="005152B5"/>
    <w:rsid w:val="005206B9"/>
    <w:rsid w:val="005225EC"/>
    <w:rsid w:val="00523072"/>
    <w:rsid w:val="00523240"/>
    <w:rsid w:val="005253B8"/>
    <w:rsid w:val="0053049A"/>
    <w:rsid w:val="00530C60"/>
    <w:rsid w:val="005317D9"/>
    <w:rsid w:val="00534006"/>
    <w:rsid w:val="00536F68"/>
    <w:rsid w:val="00541311"/>
    <w:rsid w:val="00541662"/>
    <w:rsid w:val="00541715"/>
    <w:rsid w:val="00541734"/>
    <w:rsid w:val="00542660"/>
    <w:rsid w:val="005434E9"/>
    <w:rsid w:val="00543D02"/>
    <w:rsid w:val="005440C9"/>
    <w:rsid w:val="00544738"/>
    <w:rsid w:val="00546F0A"/>
    <w:rsid w:val="00550E62"/>
    <w:rsid w:val="00551026"/>
    <w:rsid w:val="00551619"/>
    <w:rsid w:val="005530BF"/>
    <w:rsid w:val="005544E0"/>
    <w:rsid w:val="005545FF"/>
    <w:rsid w:val="00555830"/>
    <w:rsid w:val="00556F23"/>
    <w:rsid w:val="00557C02"/>
    <w:rsid w:val="00560C39"/>
    <w:rsid w:val="00563061"/>
    <w:rsid w:val="00564D52"/>
    <w:rsid w:val="00566CD1"/>
    <w:rsid w:val="00571124"/>
    <w:rsid w:val="00571A45"/>
    <w:rsid w:val="00571DC2"/>
    <w:rsid w:val="0057439E"/>
    <w:rsid w:val="00574781"/>
    <w:rsid w:val="00574E5E"/>
    <w:rsid w:val="005758E4"/>
    <w:rsid w:val="00575E7C"/>
    <w:rsid w:val="005809D0"/>
    <w:rsid w:val="00580F9F"/>
    <w:rsid w:val="005846BE"/>
    <w:rsid w:val="00584BFB"/>
    <w:rsid w:val="00584D7B"/>
    <w:rsid w:val="0058525E"/>
    <w:rsid w:val="005863F7"/>
    <w:rsid w:val="00586E2F"/>
    <w:rsid w:val="00590A20"/>
    <w:rsid w:val="005913FC"/>
    <w:rsid w:val="005934B6"/>
    <w:rsid w:val="005944A4"/>
    <w:rsid w:val="005945BD"/>
    <w:rsid w:val="00594BC6"/>
    <w:rsid w:val="0059508A"/>
    <w:rsid w:val="00596A3F"/>
    <w:rsid w:val="00596A7B"/>
    <w:rsid w:val="00596C2F"/>
    <w:rsid w:val="005A078E"/>
    <w:rsid w:val="005A16C0"/>
    <w:rsid w:val="005A231D"/>
    <w:rsid w:val="005A2FBE"/>
    <w:rsid w:val="005A488C"/>
    <w:rsid w:val="005B1898"/>
    <w:rsid w:val="005B25DA"/>
    <w:rsid w:val="005B35FA"/>
    <w:rsid w:val="005B64EA"/>
    <w:rsid w:val="005B65F2"/>
    <w:rsid w:val="005B71F9"/>
    <w:rsid w:val="005B7E34"/>
    <w:rsid w:val="005C08B5"/>
    <w:rsid w:val="005C2634"/>
    <w:rsid w:val="005C2DA3"/>
    <w:rsid w:val="005C2FC3"/>
    <w:rsid w:val="005C41E9"/>
    <w:rsid w:val="005C45A9"/>
    <w:rsid w:val="005C4E6D"/>
    <w:rsid w:val="005C5ECA"/>
    <w:rsid w:val="005C6116"/>
    <w:rsid w:val="005C6209"/>
    <w:rsid w:val="005C6DFA"/>
    <w:rsid w:val="005C7593"/>
    <w:rsid w:val="005D0EB4"/>
    <w:rsid w:val="005D160E"/>
    <w:rsid w:val="005D2767"/>
    <w:rsid w:val="005D3E2D"/>
    <w:rsid w:val="005D445F"/>
    <w:rsid w:val="005D490E"/>
    <w:rsid w:val="005D5AE0"/>
    <w:rsid w:val="005D68A6"/>
    <w:rsid w:val="005D6BCD"/>
    <w:rsid w:val="005E106E"/>
    <w:rsid w:val="005E2288"/>
    <w:rsid w:val="005E2A3C"/>
    <w:rsid w:val="005E3DBE"/>
    <w:rsid w:val="005E46C9"/>
    <w:rsid w:val="005E5406"/>
    <w:rsid w:val="005E67E9"/>
    <w:rsid w:val="005E78DE"/>
    <w:rsid w:val="005F02FB"/>
    <w:rsid w:val="005F6F7F"/>
    <w:rsid w:val="005F7457"/>
    <w:rsid w:val="00601764"/>
    <w:rsid w:val="00602492"/>
    <w:rsid w:val="00602EF6"/>
    <w:rsid w:val="00603255"/>
    <w:rsid w:val="00607E03"/>
    <w:rsid w:val="00610A7C"/>
    <w:rsid w:val="00611E66"/>
    <w:rsid w:val="00612A2D"/>
    <w:rsid w:val="0061362D"/>
    <w:rsid w:val="00613810"/>
    <w:rsid w:val="006143AD"/>
    <w:rsid w:val="00614704"/>
    <w:rsid w:val="00615FDC"/>
    <w:rsid w:val="006179B8"/>
    <w:rsid w:val="00620F38"/>
    <w:rsid w:val="00620FE9"/>
    <w:rsid w:val="006211C4"/>
    <w:rsid w:val="00621EEB"/>
    <w:rsid w:val="006225C4"/>
    <w:rsid w:val="00622A5C"/>
    <w:rsid w:val="00622A61"/>
    <w:rsid w:val="00623763"/>
    <w:rsid w:val="00623B77"/>
    <w:rsid w:val="00623BD5"/>
    <w:rsid w:val="006260AD"/>
    <w:rsid w:val="006265D2"/>
    <w:rsid w:val="00626D50"/>
    <w:rsid w:val="00630954"/>
    <w:rsid w:val="00631114"/>
    <w:rsid w:val="00631429"/>
    <w:rsid w:val="00631AC9"/>
    <w:rsid w:val="00632056"/>
    <w:rsid w:val="00634DD4"/>
    <w:rsid w:val="00636E0C"/>
    <w:rsid w:val="0064108B"/>
    <w:rsid w:val="00641689"/>
    <w:rsid w:val="00641B62"/>
    <w:rsid w:val="00641EF8"/>
    <w:rsid w:val="00643867"/>
    <w:rsid w:val="0064502F"/>
    <w:rsid w:val="00645686"/>
    <w:rsid w:val="0064581E"/>
    <w:rsid w:val="0064628F"/>
    <w:rsid w:val="00647F94"/>
    <w:rsid w:val="006504D5"/>
    <w:rsid w:val="00650E12"/>
    <w:rsid w:val="006520C5"/>
    <w:rsid w:val="00654307"/>
    <w:rsid w:val="00656A3B"/>
    <w:rsid w:val="00657798"/>
    <w:rsid w:val="00660E01"/>
    <w:rsid w:val="006617A3"/>
    <w:rsid w:val="00662302"/>
    <w:rsid w:val="006663D7"/>
    <w:rsid w:val="006674BD"/>
    <w:rsid w:val="00667551"/>
    <w:rsid w:val="00667A03"/>
    <w:rsid w:val="006708EB"/>
    <w:rsid w:val="00673420"/>
    <w:rsid w:val="0067452B"/>
    <w:rsid w:val="00674C6F"/>
    <w:rsid w:val="00675AA7"/>
    <w:rsid w:val="006761CA"/>
    <w:rsid w:val="006762C8"/>
    <w:rsid w:val="00677BE1"/>
    <w:rsid w:val="00677DF8"/>
    <w:rsid w:val="00677EEB"/>
    <w:rsid w:val="006806BE"/>
    <w:rsid w:val="006832FC"/>
    <w:rsid w:val="00683F9C"/>
    <w:rsid w:val="006845BA"/>
    <w:rsid w:val="00685A02"/>
    <w:rsid w:val="006874A7"/>
    <w:rsid w:val="0069010A"/>
    <w:rsid w:val="006908C7"/>
    <w:rsid w:val="00690D2C"/>
    <w:rsid w:val="006912C4"/>
    <w:rsid w:val="00691495"/>
    <w:rsid w:val="006922A3"/>
    <w:rsid w:val="006925FE"/>
    <w:rsid w:val="00693E77"/>
    <w:rsid w:val="0069412F"/>
    <w:rsid w:val="0069454D"/>
    <w:rsid w:val="006949B6"/>
    <w:rsid w:val="00694B7D"/>
    <w:rsid w:val="006951C8"/>
    <w:rsid w:val="00697BCF"/>
    <w:rsid w:val="006A01AF"/>
    <w:rsid w:val="006A0988"/>
    <w:rsid w:val="006A1461"/>
    <w:rsid w:val="006A173A"/>
    <w:rsid w:val="006A192C"/>
    <w:rsid w:val="006A234B"/>
    <w:rsid w:val="006A28FD"/>
    <w:rsid w:val="006A46F1"/>
    <w:rsid w:val="006A5A82"/>
    <w:rsid w:val="006A708F"/>
    <w:rsid w:val="006B018A"/>
    <w:rsid w:val="006B05F3"/>
    <w:rsid w:val="006B06F0"/>
    <w:rsid w:val="006B0B6F"/>
    <w:rsid w:val="006B1204"/>
    <w:rsid w:val="006B2678"/>
    <w:rsid w:val="006B2B75"/>
    <w:rsid w:val="006B2C5D"/>
    <w:rsid w:val="006B55F1"/>
    <w:rsid w:val="006B5A15"/>
    <w:rsid w:val="006B6533"/>
    <w:rsid w:val="006B6666"/>
    <w:rsid w:val="006B6E41"/>
    <w:rsid w:val="006C06BF"/>
    <w:rsid w:val="006C2110"/>
    <w:rsid w:val="006C24C0"/>
    <w:rsid w:val="006C26CC"/>
    <w:rsid w:val="006C284B"/>
    <w:rsid w:val="006C3ABA"/>
    <w:rsid w:val="006C3E7B"/>
    <w:rsid w:val="006C4072"/>
    <w:rsid w:val="006C45D1"/>
    <w:rsid w:val="006C5729"/>
    <w:rsid w:val="006D05C4"/>
    <w:rsid w:val="006D0FA3"/>
    <w:rsid w:val="006D2A74"/>
    <w:rsid w:val="006D390C"/>
    <w:rsid w:val="006D4D4E"/>
    <w:rsid w:val="006D6920"/>
    <w:rsid w:val="006D6BB0"/>
    <w:rsid w:val="006D6D25"/>
    <w:rsid w:val="006E0A54"/>
    <w:rsid w:val="006E39FB"/>
    <w:rsid w:val="006E3C0C"/>
    <w:rsid w:val="006E46DA"/>
    <w:rsid w:val="006E4B6A"/>
    <w:rsid w:val="006E5170"/>
    <w:rsid w:val="006E5AB6"/>
    <w:rsid w:val="006E75FB"/>
    <w:rsid w:val="006E7A7F"/>
    <w:rsid w:val="006F2E4F"/>
    <w:rsid w:val="006F6BB3"/>
    <w:rsid w:val="00700F5E"/>
    <w:rsid w:val="00701B31"/>
    <w:rsid w:val="0070298A"/>
    <w:rsid w:val="00702ECE"/>
    <w:rsid w:val="00703F39"/>
    <w:rsid w:val="00705090"/>
    <w:rsid w:val="007068D5"/>
    <w:rsid w:val="00710E4B"/>
    <w:rsid w:val="007138AD"/>
    <w:rsid w:val="00713ECC"/>
    <w:rsid w:val="00714068"/>
    <w:rsid w:val="00715101"/>
    <w:rsid w:val="007152AE"/>
    <w:rsid w:val="007156B0"/>
    <w:rsid w:val="00717000"/>
    <w:rsid w:val="0071733C"/>
    <w:rsid w:val="00721F01"/>
    <w:rsid w:val="00722BCD"/>
    <w:rsid w:val="007230A7"/>
    <w:rsid w:val="007233BC"/>
    <w:rsid w:val="007243D9"/>
    <w:rsid w:val="00725897"/>
    <w:rsid w:val="007263C2"/>
    <w:rsid w:val="00726E2E"/>
    <w:rsid w:val="0072728E"/>
    <w:rsid w:val="00730707"/>
    <w:rsid w:val="007320D9"/>
    <w:rsid w:val="007324F1"/>
    <w:rsid w:val="00735FDA"/>
    <w:rsid w:val="00736509"/>
    <w:rsid w:val="007379FC"/>
    <w:rsid w:val="00740BA4"/>
    <w:rsid w:val="007430EB"/>
    <w:rsid w:val="0074409F"/>
    <w:rsid w:val="00744ECF"/>
    <w:rsid w:val="00745ABB"/>
    <w:rsid w:val="00745F53"/>
    <w:rsid w:val="00746254"/>
    <w:rsid w:val="0075131A"/>
    <w:rsid w:val="00752F03"/>
    <w:rsid w:val="007532DF"/>
    <w:rsid w:val="00755185"/>
    <w:rsid w:val="0075609C"/>
    <w:rsid w:val="00756575"/>
    <w:rsid w:val="00760151"/>
    <w:rsid w:val="007602F7"/>
    <w:rsid w:val="0076089E"/>
    <w:rsid w:val="00762E61"/>
    <w:rsid w:val="00762EF0"/>
    <w:rsid w:val="007633AA"/>
    <w:rsid w:val="00763D6D"/>
    <w:rsid w:val="00764162"/>
    <w:rsid w:val="00764AAB"/>
    <w:rsid w:val="00765C3D"/>
    <w:rsid w:val="007663BE"/>
    <w:rsid w:val="00766DC2"/>
    <w:rsid w:val="00766E06"/>
    <w:rsid w:val="00767F0E"/>
    <w:rsid w:val="0077254C"/>
    <w:rsid w:val="007757C6"/>
    <w:rsid w:val="0077702A"/>
    <w:rsid w:val="007810F6"/>
    <w:rsid w:val="00782599"/>
    <w:rsid w:val="007847E8"/>
    <w:rsid w:val="00784A52"/>
    <w:rsid w:val="00785450"/>
    <w:rsid w:val="00785B70"/>
    <w:rsid w:val="00785CDE"/>
    <w:rsid w:val="007866B0"/>
    <w:rsid w:val="00787D72"/>
    <w:rsid w:val="00791626"/>
    <w:rsid w:val="00791E55"/>
    <w:rsid w:val="007952AE"/>
    <w:rsid w:val="00796548"/>
    <w:rsid w:val="00796ABD"/>
    <w:rsid w:val="0079700F"/>
    <w:rsid w:val="007974B2"/>
    <w:rsid w:val="007979DC"/>
    <w:rsid w:val="007A03AE"/>
    <w:rsid w:val="007A1CC0"/>
    <w:rsid w:val="007A4D8A"/>
    <w:rsid w:val="007A6D39"/>
    <w:rsid w:val="007A7785"/>
    <w:rsid w:val="007B095F"/>
    <w:rsid w:val="007B1EC1"/>
    <w:rsid w:val="007B1EEB"/>
    <w:rsid w:val="007B26E0"/>
    <w:rsid w:val="007B2BE4"/>
    <w:rsid w:val="007B3A83"/>
    <w:rsid w:val="007B42DF"/>
    <w:rsid w:val="007B4C12"/>
    <w:rsid w:val="007B4D95"/>
    <w:rsid w:val="007B5DCB"/>
    <w:rsid w:val="007B6412"/>
    <w:rsid w:val="007C07E8"/>
    <w:rsid w:val="007C121B"/>
    <w:rsid w:val="007C2DCD"/>
    <w:rsid w:val="007C2EC5"/>
    <w:rsid w:val="007C508D"/>
    <w:rsid w:val="007C7318"/>
    <w:rsid w:val="007D0BF4"/>
    <w:rsid w:val="007D10E8"/>
    <w:rsid w:val="007D2D91"/>
    <w:rsid w:val="007D2DBF"/>
    <w:rsid w:val="007D3CFD"/>
    <w:rsid w:val="007D4804"/>
    <w:rsid w:val="007D56E4"/>
    <w:rsid w:val="007D6205"/>
    <w:rsid w:val="007D71BE"/>
    <w:rsid w:val="007D7579"/>
    <w:rsid w:val="007E1E11"/>
    <w:rsid w:val="007E2027"/>
    <w:rsid w:val="007E2BFF"/>
    <w:rsid w:val="007E4C55"/>
    <w:rsid w:val="007E4E66"/>
    <w:rsid w:val="007E5E5D"/>
    <w:rsid w:val="007E69EA"/>
    <w:rsid w:val="007F03D5"/>
    <w:rsid w:val="007F07A8"/>
    <w:rsid w:val="007F1916"/>
    <w:rsid w:val="007F2C2F"/>
    <w:rsid w:val="007F2D7F"/>
    <w:rsid w:val="007F330D"/>
    <w:rsid w:val="007F361D"/>
    <w:rsid w:val="007F37E5"/>
    <w:rsid w:val="007F3D50"/>
    <w:rsid w:val="007F7974"/>
    <w:rsid w:val="007F7F07"/>
    <w:rsid w:val="0080040A"/>
    <w:rsid w:val="008006F0"/>
    <w:rsid w:val="00800AD8"/>
    <w:rsid w:val="00800FAE"/>
    <w:rsid w:val="00802986"/>
    <w:rsid w:val="00802BF3"/>
    <w:rsid w:val="00803E56"/>
    <w:rsid w:val="00804A6D"/>
    <w:rsid w:val="00805484"/>
    <w:rsid w:val="008074A2"/>
    <w:rsid w:val="00810997"/>
    <w:rsid w:val="0081195B"/>
    <w:rsid w:val="008122AA"/>
    <w:rsid w:val="00813CB8"/>
    <w:rsid w:val="00814C99"/>
    <w:rsid w:val="00814F03"/>
    <w:rsid w:val="008151CC"/>
    <w:rsid w:val="00816B1A"/>
    <w:rsid w:val="008173AD"/>
    <w:rsid w:val="0082100A"/>
    <w:rsid w:val="008210C7"/>
    <w:rsid w:val="00822DFF"/>
    <w:rsid w:val="00822E39"/>
    <w:rsid w:val="00822FD4"/>
    <w:rsid w:val="00823147"/>
    <w:rsid w:val="0082459F"/>
    <w:rsid w:val="00826552"/>
    <w:rsid w:val="00827707"/>
    <w:rsid w:val="00827C6B"/>
    <w:rsid w:val="00827CDD"/>
    <w:rsid w:val="00827F63"/>
    <w:rsid w:val="00830FFD"/>
    <w:rsid w:val="008316F4"/>
    <w:rsid w:val="0083196D"/>
    <w:rsid w:val="00832EFD"/>
    <w:rsid w:val="008335FE"/>
    <w:rsid w:val="00833747"/>
    <w:rsid w:val="00834DF7"/>
    <w:rsid w:val="00835C10"/>
    <w:rsid w:val="008410E8"/>
    <w:rsid w:val="00841CF2"/>
    <w:rsid w:val="00842041"/>
    <w:rsid w:val="00844139"/>
    <w:rsid w:val="00844373"/>
    <w:rsid w:val="00846B42"/>
    <w:rsid w:val="00847313"/>
    <w:rsid w:val="00850195"/>
    <w:rsid w:val="008539F5"/>
    <w:rsid w:val="00853C0E"/>
    <w:rsid w:val="0085455E"/>
    <w:rsid w:val="00854C97"/>
    <w:rsid w:val="00855507"/>
    <w:rsid w:val="00855A1F"/>
    <w:rsid w:val="008573C4"/>
    <w:rsid w:val="008577EE"/>
    <w:rsid w:val="00860CAF"/>
    <w:rsid w:val="0086198E"/>
    <w:rsid w:val="008629E5"/>
    <w:rsid w:val="0086363E"/>
    <w:rsid w:val="00863972"/>
    <w:rsid w:val="00863B2C"/>
    <w:rsid w:val="00864360"/>
    <w:rsid w:val="00871F58"/>
    <w:rsid w:val="008727E1"/>
    <w:rsid w:val="008733F7"/>
    <w:rsid w:val="00880A87"/>
    <w:rsid w:val="00880EB2"/>
    <w:rsid w:val="008811F7"/>
    <w:rsid w:val="0088408E"/>
    <w:rsid w:val="00884A0A"/>
    <w:rsid w:val="00884E7F"/>
    <w:rsid w:val="00885CA0"/>
    <w:rsid w:val="008869A1"/>
    <w:rsid w:val="00886C56"/>
    <w:rsid w:val="008918A6"/>
    <w:rsid w:val="00891D2D"/>
    <w:rsid w:val="00892619"/>
    <w:rsid w:val="00892880"/>
    <w:rsid w:val="00892E52"/>
    <w:rsid w:val="00892E7C"/>
    <w:rsid w:val="0089328C"/>
    <w:rsid w:val="00893D20"/>
    <w:rsid w:val="008946F8"/>
    <w:rsid w:val="00895CA4"/>
    <w:rsid w:val="0089787D"/>
    <w:rsid w:val="008A1ADB"/>
    <w:rsid w:val="008A29F5"/>
    <w:rsid w:val="008A2C2E"/>
    <w:rsid w:val="008A458B"/>
    <w:rsid w:val="008A4B23"/>
    <w:rsid w:val="008A6019"/>
    <w:rsid w:val="008A68DE"/>
    <w:rsid w:val="008A77B6"/>
    <w:rsid w:val="008B0173"/>
    <w:rsid w:val="008B26EA"/>
    <w:rsid w:val="008B28D2"/>
    <w:rsid w:val="008B45FE"/>
    <w:rsid w:val="008B583F"/>
    <w:rsid w:val="008B6A15"/>
    <w:rsid w:val="008B6D5A"/>
    <w:rsid w:val="008B7A1C"/>
    <w:rsid w:val="008C0917"/>
    <w:rsid w:val="008C0B40"/>
    <w:rsid w:val="008C0F18"/>
    <w:rsid w:val="008C2930"/>
    <w:rsid w:val="008C3BC9"/>
    <w:rsid w:val="008C503E"/>
    <w:rsid w:val="008C591B"/>
    <w:rsid w:val="008C7351"/>
    <w:rsid w:val="008C7855"/>
    <w:rsid w:val="008D0C16"/>
    <w:rsid w:val="008D2E23"/>
    <w:rsid w:val="008D3180"/>
    <w:rsid w:val="008D3D21"/>
    <w:rsid w:val="008D46DD"/>
    <w:rsid w:val="008D5076"/>
    <w:rsid w:val="008D5532"/>
    <w:rsid w:val="008D55B9"/>
    <w:rsid w:val="008D75EC"/>
    <w:rsid w:val="008E0AE7"/>
    <w:rsid w:val="008E1703"/>
    <w:rsid w:val="008E17A7"/>
    <w:rsid w:val="008E23DF"/>
    <w:rsid w:val="008E4CD0"/>
    <w:rsid w:val="008E5866"/>
    <w:rsid w:val="008E6465"/>
    <w:rsid w:val="008E6C85"/>
    <w:rsid w:val="008E761A"/>
    <w:rsid w:val="008F1EED"/>
    <w:rsid w:val="008F2083"/>
    <w:rsid w:val="008F420B"/>
    <w:rsid w:val="008F4995"/>
    <w:rsid w:val="008F58CE"/>
    <w:rsid w:val="008F5C4B"/>
    <w:rsid w:val="008F791B"/>
    <w:rsid w:val="009006BB"/>
    <w:rsid w:val="00901988"/>
    <w:rsid w:val="00902418"/>
    <w:rsid w:val="00902C63"/>
    <w:rsid w:val="0090664B"/>
    <w:rsid w:val="00906FCD"/>
    <w:rsid w:val="0090752A"/>
    <w:rsid w:val="00907ED7"/>
    <w:rsid w:val="00910927"/>
    <w:rsid w:val="00911583"/>
    <w:rsid w:val="009115B6"/>
    <w:rsid w:val="009116FB"/>
    <w:rsid w:val="00911ED1"/>
    <w:rsid w:val="00912533"/>
    <w:rsid w:val="0091278B"/>
    <w:rsid w:val="009131DB"/>
    <w:rsid w:val="00914060"/>
    <w:rsid w:val="00914E82"/>
    <w:rsid w:val="00915737"/>
    <w:rsid w:val="00916B4F"/>
    <w:rsid w:val="00916FD4"/>
    <w:rsid w:val="00917639"/>
    <w:rsid w:val="00917BD6"/>
    <w:rsid w:val="009205A0"/>
    <w:rsid w:val="00922914"/>
    <w:rsid w:val="00922E09"/>
    <w:rsid w:val="009242C3"/>
    <w:rsid w:val="0092446C"/>
    <w:rsid w:val="0092571C"/>
    <w:rsid w:val="009260B0"/>
    <w:rsid w:val="009269A4"/>
    <w:rsid w:val="00926A21"/>
    <w:rsid w:val="0092797C"/>
    <w:rsid w:val="00930BA6"/>
    <w:rsid w:val="00930E38"/>
    <w:rsid w:val="009310DE"/>
    <w:rsid w:val="00931493"/>
    <w:rsid w:val="00931795"/>
    <w:rsid w:val="00931CCD"/>
    <w:rsid w:val="00931E80"/>
    <w:rsid w:val="009325F1"/>
    <w:rsid w:val="00934AB5"/>
    <w:rsid w:val="00935100"/>
    <w:rsid w:val="00935DB1"/>
    <w:rsid w:val="009419F7"/>
    <w:rsid w:val="009424AD"/>
    <w:rsid w:val="00942C70"/>
    <w:rsid w:val="00942DE8"/>
    <w:rsid w:val="00943507"/>
    <w:rsid w:val="00943CCA"/>
    <w:rsid w:val="0094455C"/>
    <w:rsid w:val="00946407"/>
    <w:rsid w:val="00950CFC"/>
    <w:rsid w:val="00954488"/>
    <w:rsid w:val="00954727"/>
    <w:rsid w:val="00954F3E"/>
    <w:rsid w:val="009554C1"/>
    <w:rsid w:val="00956231"/>
    <w:rsid w:val="009571AD"/>
    <w:rsid w:val="009604DB"/>
    <w:rsid w:val="00960636"/>
    <w:rsid w:val="00961977"/>
    <w:rsid w:val="0096426C"/>
    <w:rsid w:val="009647F8"/>
    <w:rsid w:val="00966353"/>
    <w:rsid w:val="00966A48"/>
    <w:rsid w:val="00970604"/>
    <w:rsid w:val="0097060A"/>
    <w:rsid w:val="0097273F"/>
    <w:rsid w:val="00973122"/>
    <w:rsid w:val="00973440"/>
    <w:rsid w:val="00974A35"/>
    <w:rsid w:val="00974D71"/>
    <w:rsid w:val="00975041"/>
    <w:rsid w:val="00975A79"/>
    <w:rsid w:val="00975B18"/>
    <w:rsid w:val="009763B5"/>
    <w:rsid w:val="009763EE"/>
    <w:rsid w:val="009800C1"/>
    <w:rsid w:val="0098094E"/>
    <w:rsid w:val="00980AC9"/>
    <w:rsid w:val="009821E5"/>
    <w:rsid w:val="0098314A"/>
    <w:rsid w:val="009836F6"/>
    <w:rsid w:val="00984EBE"/>
    <w:rsid w:val="00985779"/>
    <w:rsid w:val="00985AAD"/>
    <w:rsid w:val="00986E82"/>
    <w:rsid w:val="00992192"/>
    <w:rsid w:val="0099332D"/>
    <w:rsid w:val="009942B3"/>
    <w:rsid w:val="0099620D"/>
    <w:rsid w:val="009A0A49"/>
    <w:rsid w:val="009A3940"/>
    <w:rsid w:val="009A3A49"/>
    <w:rsid w:val="009A3DC9"/>
    <w:rsid w:val="009A4317"/>
    <w:rsid w:val="009A5913"/>
    <w:rsid w:val="009A5FF7"/>
    <w:rsid w:val="009A67E2"/>
    <w:rsid w:val="009A6906"/>
    <w:rsid w:val="009A6A40"/>
    <w:rsid w:val="009A7AC9"/>
    <w:rsid w:val="009A7BAD"/>
    <w:rsid w:val="009B1487"/>
    <w:rsid w:val="009B39EA"/>
    <w:rsid w:val="009B438F"/>
    <w:rsid w:val="009B467B"/>
    <w:rsid w:val="009B7897"/>
    <w:rsid w:val="009C1A9C"/>
    <w:rsid w:val="009C1BD5"/>
    <w:rsid w:val="009C40EA"/>
    <w:rsid w:val="009C73BA"/>
    <w:rsid w:val="009C7812"/>
    <w:rsid w:val="009C7D5C"/>
    <w:rsid w:val="009D1ECA"/>
    <w:rsid w:val="009D2C87"/>
    <w:rsid w:val="009D5C50"/>
    <w:rsid w:val="009D6242"/>
    <w:rsid w:val="009D6904"/>
    <w:rsid w:val="009D703B"/>
    <w:rsid w:val="009D7190"/>
    <w:rsid w:val="009D7512"/>
    <w:rsid w:val="009D75CF"/>
    <w:rsid w:val="009D78EF"/>
    <w:rsid w:val="009E0D6E"/>
    <w:rsid w:val="009E3A21"/>
    <w:rsid w:val="009E3A45"/>
    <w:rsid w:val="009E45BB"/>
    <w:rsid w:val="009E4BF7"/>
    <w:rsid w:val="009E5628"/>
    <w:rsid w:val="009E5DC9"/>
    <w:rsid w:val="009E6BB0"/>
    <w:rsid w:val="009F3081"/>
    <w:rsid w:val="009F35C5"/>
    <w:rsid w:val="009F4113"/>
    <w:rsid w:val="009F5CC0"/>
    <w:rsid w:val="009F6B83"/>
    <w:rsid w:val="00A01899"/>
    <w:rsid w:val="00A018DA"/>
    <w:rsid w:val="00A01F9C"/>
    <w:rsid w:val="00A03103"/>
    <w:rsid w:val="00A042C9"/>
    <w:rsid w:val="00A04923"/>
    <w:rsid w:val="00A0569D"/>
    <w:rsid w:val="00A05E74"/>
    <w:rsid w:val="00A116F0"/>
    <w:rsid w:val="00A136C2"/>
    <w:rsid w:val="00A13EBD"/>
    <w:rsid w:val="00A14237"/>
    <w:rsid w:val="00A1786F"/>
    <w:rsid w:val="00A2019F"/>
    <w:rsid w:val="00A2076C"/>
    <w:rsid w:val="00A20BD0"/>
    <w:rsid w:val="00A3085F"/>
    <w:rsid w:val="00A311AA"/>
    <w:rsid w:val="00A31F9C"/>
    <w:rsid w:val="00A320AC"/>
    <w:rsid w:val="00A32433"/>
    <w:rsid w:val="00A34438"/>
    <w:rsid w:val="00A347B1"/>
    <w:rsid w:val="00A34E57"/>
    <w:rsid w:val="00A35B92"/>
    <w:rsid w:val="00A3691A"/>
    <w:rsid w:val="00A36A14"/>
    <w:rsid w:val="00A3701B"/>
    <w:rsid w:val="00A401E9"/>
    <w:rsid w:val="00A40770"/>
    <w:rsid w:val="00A412A3"/>
    <w:rsid w:val="00A41B74"/>
    <w:rsid w:val="00A4488C"/>
    <w:rsid w:val="00A44C59"/>
    <w:rsid w:val="00A455FB"/>
    <w:rsid w:val="00A46E70"/>
    <w:rsid w:val="00A52F4E"/>
    <w:rsid w:val="00A544B7"/>
    <w:rsid w:val="00A546AB"/>
    <w:rsid w:val="00A54E65"/>
    <w:rsid w:val="00A550E0"/>
    <w:rsid w:val="00A554C6"/>
    <w:rsid w:val="00A556EF"/>
    <w:rsid w:val="00A55D9E"/>
    <w:rsid w:val="00A57118"/>
    <w:rsid w:val="00A6200B"/>
    <w:rsid w:val="00A64B24"/>
    <w:rsid w:val="00A64E1B"/>
    <w:rsid w:val="00A65BF7"/>
    <w:rsid w:val="00A65EEE"/>
    <w:rsid w:val="00A67D74"/>
    <w:rsid w:val="00A67ED7"/>
    <w:rsid w:val="00A70AEA"/>
    <w:rsid w:val="00A73D8D"/>
    <w:rsid w:val="00A74718"/>
    <w:rsid w:val="00A75309"/>
    <w:rsid w:val="00A75FB2"/>
    <w:rsid w:val="00A77C94"/>
    <w:rsid w:val="00A80A41"/>
    <w:rsid w:val="00A81E35"/>
    <w:rsid w:val="00A839E2"/>
    <w:rsid w:val="00A84FA6"/>
    <w:rsid w:val="00A864CD"/>
    <w:rsid w:val="00A86B47"/>
    <w:rsid w:val="00A86EA0"/>
    <w:rsid w:val="00A901E1"/>
    <w:rsid w:val="00A91355"/>
    <w:rsid w:val="00A9410A"/>
    <w:rsid w:val="00A9451E"/>
    <w:rsid w:val="00A94A39"/>
    <w:rsid w:val="00A94A6A"/>
    <w:rsid w:val="00A953B5"/>
    <w:rsid w:val="00AA3DBA"/>
    <w:rsid w:val="00AA3E66"/>
    <w:rsid w:val="00AA441F"/>
    <w:rsid w:val="00AA4990"/>
    <w:rsid w:val="00AA65AD"/>
    <w:rsid w:val="00AB28EB"/>
    <w:rsid w:val="00AB31AA"/>
    <w:rsid w:val="00AB3379"/>
    <w:rsid w:val="00AB3C70"/>
    <w:rsid w:val="00AB3D6B"/>
    <w:rsid w:val="00AB41A7"/>
    <w:rsid w:val="00AB429F"/>
    <w:rsid w:val="00AB4412"/>
    <w:rsid w:val="00AB4CBF"/>
    <w:rsid w:val="00AB4D6A"/>
    <w:rsid w:val="00AB5078"/>
    <w:rsid w:val="00AB53C4"/>
    <w:rsid w:val="00AB5BFA"/>
    <w:rsid w:val="00AB63C1"/>
    <w:rsid w:val="00AB7D45"/>
    <w:rsid w:val="00AB7E4A"/>
    <w:rsid w:val="00AC03C9"/>
    <w:rsid w:val="00AC0801"/>
    <w:rsid w:val="00AC2870"/>
    <w:rsid w:val="00AC2BFC"/>
    <w:rsid w:val="00AC36EF"/>
    <w:rsid w:val="00AC371F"/>
    <w:rsid w:val="00AC3A4F"/>
    <w:rsid w:val="00AC4CB9"/>
    <w:rsid w:val="00AC5276"/>
    <w:rsid w:val="00AC6E77"/>
    <w:rsid w:val="00AC6F6A"/>
    <w:rsid w:val="00AC7C87"/>
    <w:rsid w:val="00AD0037"/>
    <w:rsid w:val="00AD134F"/>
    <w:rsid w:val="00AD35E3"/>
    <w:rsid w:val="00AD3EB1"/>
    <w:rsid w:val="00AD4AE3"/>
    <w:rsid w:val="00AD548F"/>
    <w:rsid w:val="00AD704D"/>
    <w:rsid w:val="00AD77AE"/>
    <w:rsid w:val="00AD7FCE"/>
    <w:rsid w:val="00AE0903"/>
    <w:rsid w:val="00AE0B4A"/>
    <w:rsid w:val="00AE2278"/>
    <w:rsid w:val="00AE3CB9"/>
    <w:rsid w:val="00AE3E2B"/>
    <w:rsid w:val="00AE3F1D"/>
    <w:rsid w:val="00AE4B2F"/>
    <w:rsid w:val="00AE6242"/>
    <w:rsid w:val="00AE6A5E"/>
    <w:rsid w:val="00AE6D4E"/>
    <w:rsid w:val="00AE763F"/>
    <w:rsid w:val="00AF0371"/>
    <w:rsid w:val="00AF055F"/>
    <w:rsid w:val="00AF19BC"/>
    <w:rsid w:val="00AF544B"/>
    <w:rsid w:val="00AF666B"/>
    <w:rsid w:val="00AF671E"/>
    <w:rsid w:val="00AF71A5"/>
    <w:rsid w:val="00B020CD"/>
    <w:rsid w:val="00B052A6"/>
    <w:rsid w:val="00B05991"/>
    <w:rsid w:val="00B0653A"/>
    <w:rsid w:val="00B06F14"/>
    <w:rsid w:val="00B07C45"/>
    <w:rsid w:val="00B11BE0"/>
    <w:rsid w:val="00B13CCF"/>
    <w:rsid w:val="00B141EA"/>
    <w:rsid w:val="00B15D6F"/>
    <w:rsid w:val="00B16F89"/>
    <w:rsid w:val="00B17938"/>
    <w:rsid w:val="00B17D12"/>
    <w:rsid w:val="00B20064"/>
    <w:rsid w:val="00B204EE"/>
    <w:rsid w:val="00B20EBC"/>
    <w:rsid w:val="00B213D6"/>
    <w:rsid w:val="00B2241B"/>
    <w:rsid w:val="00B22EFA"/>
    <w:rsid w:val="00B26031"/>
    <w:rsid w:val="00B2675B"/>
    <w:rsid w:val="00B30906"/>
    <w:rsid w:val="00B30DC2"/>
    <w:rsid w:val="00B319EC"/>
    <w:rsid w:val="00B33232"/>
    <w:rsid w:val="00B33611"/>
    <w:rsid w:val="00B34A8B"/>
    <w:rsid w:val="00B364E7"/>
    <w:rsid w:val="00B40912"/>
    <w:rsid w:val="00B4170A"/>
    <w:rsid w:val="00B418A2"/>
    <w:rsid w:val="00B41B45"/>
    <w:rsid w:val="00B42874"/>
    <w:rsid w:val="00B43A21"/>
    <w:rsid w:val="00B44F24"/>
    <w:rsid w:val="00B47595"/>
    <w:rsid w:val="00B50A09"/>
    <w:rsid w:val="00B50FA0"/>
    <w:rsid w:val="00B5159B"/>
    <w:rsid w:val="00B51EC6"/>
    <w:rsid w:val="00B51EEA"/>
    <w:rsid w:val="00B5381B"/>
    <w:rsid w:val="00B54211"/>
    <w:rsid w:val="00B544D1"/>
    <w:rsid w:val="00B54709"/>
    <w:rsid w:val="00B54CAA"/>
    <w:rsid w:val="00B55BDC"/>
    <w:rsid w:val="00B55C46"/>
    <w:rsid w:val="00B577FD"/>
    <w:rsid w:val="00B617B6"/>
    <w:rsid w:val="00B66081"/>
    <w:rsid w:val="00B668BA"/>
    <w:rsid w:val="00B66B04"/>
    <w:rsid w:val="00B70CC3"/>
    <w:rsid w:val="00B73F78"/>
    <w:rsid w:val="00B746FA"/>
    <w:rsid w:val="00B75E62"/>
    <w:rsid w:val="00B76F1C"/>
    <w:rsid w:val="00B814B2"/>
    <w:rsid w:val="00B82831"/>
    <w:rsid w:val="00B83B6D"/>
    <w:rsid w:val="00B84217"/>
    <w:rsid w:val="00B84C17"/>
    <w:rsid w:val="00B8581F"/>
    <w:rsid w:val="00B86BC7"/>
    <w:rsid w:val="00B90CE0"/>
    <w:rsid w:val="00B910AC"/>
    <w:rsid w:val="00B93323"/>
    <w:rsid w:val="00B953B9"/>
    <w:rsid w:val="00BA007E"/>
    <w:rsid w:val="00BA052A"/>
    <w:rsid w:val="00BA4F6B"/>
    <w:rsid w:val="00BA5900"/>
    <w:rsid w:val="00BB0BB7"/>
    <w:rsid w:val="00BB0F85"/>
    <w:rsid w:val="00BB1DE9"/>
    <w:rsid w:val="00BB1F6F"/>
    <w:rsid w:val="00BB2AB4"/>
    <w:rsid w:val="00BB5EC0"/>
    <w:rsid w:val="00BC0758"/>
    <w:rsid w:val="00BC1649"/>
    <w:rsid w:val="00BC191F"/>
    <w:rsid w:val="00BC22B1"/>
    <w:rsid w:val="00BC3300"/>
    <w:rsid w:val="00BC3F6D"/>
    <w:rsid w:val="00BC5747"/>
    <w:rsid w:val="00BC618E"/>
    <w:rsid w:val="00BD0771"/>
    <w:rsid w:val="00BD1949"/>
    <w:rsid w:val="00BD1AA2"/>
    <w:rsid w:val="00BD23FC"/>
    <w:rsid w:val="00BD2869"/>
    <w:rsid w:val="00BD29AB"/>
    <w:rsid w:val="00BD2DCA"/>
    <w:rsid w:val="00BD47C1"/>
    <w:rsid w:val="00BD53C7"/>
    <w:rsid w:val="00BD5B8E"/>
    <w:rsid w:val="00BD7D57"/>
    <w:rsid w:val="00BE2A54"/>
    <w:rsid w:val="00BE2A80"/>
    <w:rsid w:val="00BE354A"/>
    <w:rsid w:val="00BE3BF2"/>
    <w:rsid w:val="00BE3CF7"/>
    <w:rsid w:val="00BE4124"/>
    <w:rsid w:val="00BE48B5"/>
    <w:rsid w:val="00BE4CAC"/>
    <w:rsid w:val="00BE531E"/>
    <w:rsid w:val="00BF1CC1"/>
    <w:rsid w:val="00BF56A6"/>
    <w:rsid w:val="00BF5F19"/>
    <w:rsid w:val="00BF69A8"/>
    <w:rsid w:val="00BF79B0"/>
    <w:rsid w:val="00C000B7"/>
    <w:rsid w:val="00C02E76"/>
    <w:rsid w:val="00C037CD"/>
    <w:rsid w:val="00C03AA5"/>
    <w:rsid w:val="00C03D3D"/>
    <w:rsid w:val="00C07F98"/>
    <w:rsid w:val="00C1072D"/>
    <w:rsid w:val="00C121DB"/>
    <w:rsid w:val="00C13C77"/>
    <w:rsid w:val="00C141ED"/>
    <w:rsid w:val="00C14270"/>
    <w:rsid w:val="00C14FED"/>
    <w:rsid w:val="00C15211"/>
    <w:rsid w:val="00C157C7"/>
    <w:rsid w:val="00C15D2B"/>
    <w:rsid w:val="00C1765A"/>
    <w:rsid w:val="00C17AFE"/>
    <w:rsid w:val="00C17E52"/>
    <w:rsid w:val="00C20D14"/>
    <w:rsid w:val="00C20EF7"/>
    <w:rsid w:val="00C2157E"/>
    <w:rsid w:val="00C22962"/>
    <w:rsid w:val="00C23807"/>
    <w:rsid w:val="00C2482B"/>
    <w:rsid w:val="00C26097"/>
    <w:rsid w:val="00C26C8E"/>
    <w:rsid w:val="00C317C7"/>
    <w:rsid w:val="00C325D7"/>
    <w:rsid w:val="00C35B76"/>
    <w:rsid w:val="00C36E97"/>
    <w:rsid w:val="00C37401"/>
    <w:rsid w:val="00C402DB"/>
    <w:rsid w:val="00C405B8"/>
    <w:rsid w:val="00C409CE"/>
    <w:rsid w:val="00C40B71"/>
    <w:rsid w:val="00C41DCA"/>
    <w:rsid w:val="00C42524"/>
    <w:rsid w:val="00C42B0F"/>
    <w:rsid w:val="00C44CED"/>
    <w:rsid w:val="00C45AF9"/>
    <w:rsid w:val="00C50760"/>
    <w:rsid w:val="00C5102C"/>
    <w:rsid w:val="00C511BC"/>
    <w:rsid w:val="00C5151A"/>
    <w:rsid w:val="00C527C9"/>
    <w:rsid w:val="00C52B1D"/>
    <w:rsid w:val="00C542F5"/>
    <w:rsid w:val="00C5438E"/>
    <w:rsid w:val="00C55429"/>
    <w:rsid w:val="00C5618C"/>
    <w:rsid w:val="00C60016"/>
    <w:rsid w:val="00C62428"/>
    <w:rsid w:val="00C624DB"/>
    <w:rsid w:val="00C628C1"/>
    <w:rsid w:val="00C63891"/>
    <w:rsid w:val="00C65C34"/>
    <w:rsid w:val="00C66A80"/>
    <w:rsid w:val="00C66C1D"/>
    <w:rsid w:val="00C70139"/>
    <w:rsid w:val="00C71D17"/>
    <w:rsid w:val="00C71D6D"/>
    <w:rsid w:val="00C7270B"/>
    <w:rsid w:val="00C76590"/>
    <w:rsid w:val="00C76FBF"/>
    <w:rsid w:val="00C776CA"/>
    <w:rsid w:val="00C77716"/>
    <w:rsid w:val="00C81AE9"/>
    <w:rsid w:val="00C81FD3"/>
    <w:rsid w:val="00C82024"/>
    <w:rsid w:val="00C83A03"/>
    <w:rsid w:val="00C83F5A"/>
    <w:rsid w:val="00C8402B"/>
    <w:rsid w:val="00C84E3E"/>
    <w:rsid w:val="00C875D8"/>
    <w:rsid w:val="00C87649"/>
    <w:rsid w:val="00C87683"/>
    <w:rsid w:val="00C87B88"/>
    <w:rsid w:val="00C90260"/>
    <w:rsid w:val="00C91E3A"/>
    <w:rsid w:val="00C9214F"/>
    <w:rsid w:val="00C93AAD"/>
    <w:rsid w:val="00C942F1"/>
    <w:rsid w:val="00C953DE"/>
    <w:rsid w:val="00C97654"/>
    <w:rsid w:val="00C97D8C"/>
    <w:rsid w:val="00CA0434"/>
    <w:rsid w:val="00CA0ADE"/>
    <w:rsid w:val="00CA0D5F"/>
    <w:rsid w:val="00CA2C08"/>
    <w:rsid w:val="00CA3C65"/>
    <w:rsid w:val="00CA4346"/>
    <w:rsid w:val="00CA4D40"/>
    <w:rsid w:val="00CA4F6D"/>
    <w:rsid w:val="00CA5314"/>
    <w:rsid w:val="00CA53A2"/>
    <w:rsid w:val="00CA66B4"/>
    <w:rsid w:val="00CB02DA"/>
    <w:rsid w:val="00CB1032"/>
    <w:rsid w:val="00CB1816"/>
    <w:rsid w:val="00CB33A1"/>
    <w:rsid w:val="00CB3B0A"/>
    <w:rsid w:val="00CB5D49"/>
    <w:rsid w:val="00CB6672"/>
    <w:rsid w:val="00CC0CD3"/>
    <w:rsid w:val="00CC110B"/>
    <w:rsid w:val="00CC1EEC"/>
    <w:rsid w:val="00CC221E"/>
    <w:rsid w:val="00CC3B29"/>
    <w:rsid w:val="00CC6EDB"/>
    <w:rsid w:val="00CD0088"/>
    <w:rsid w:val="00CD03BF"/>
    <w:rsid w:val="00CD2A14"/>
    <w:rsid w:val="00CD2EE1"/>
    <w:rsid w:val="00CD3624"/>
    <w:rsid w:val="00CD382C"/>
    <w:rsid w:val="00CD3DAC"/>
    <w:rsid w:val="00CD3DC8"/>
    <w:rsid w:val="00CD46DA"/>
    <w:rsid w:val="00CD5C3D"/>
    <w:rsid w:val="00CD6A4E"/>
    <w:rsid w:val="00CD7031"/>
    <w:rsid w:val="00CE3BA5"/>
    <w:rsid w:val="00CE4FA5"/>
    <w:rsid w:val="00CE507C"/>
    <w:rsid w:val="00CE5417"/>
    <w:rsid w:val="00CE5BC6"/>
    <w:rsid w:val="00CE630E"/>
    <w:rsid w:val="00CE6710"/>
    <w:rsid w:val="00CE6ACE"/>
    <w:rsid w:val="00CE74D0"/>
    <w:rsid w:val="00CF0C10"/>
    <w:rsid w:val="00CF1019"/>
    <w:rsid w:val="00CF347B"/>
    <w:rsid w:val="00CF3FD9"/>
    <w:rsid w:val="00CF404F"/>
    <w:rsid w:val="00CF462F"/>
    <w:rsid w:val="00CF5343"/>
    <w:rsid w:val="00CF5ED5"/>
    <w:rsid w:val="00CF68D4"/>
    <w:rsid w:val="00CF6C54"/>
    <w:rsid w:val="00CF6CA5"/>
    <w:rsid w:val="00CF6D2E"/>
    <w:rsid w:val="00CF6D57"/>
    <w:rsid w:val="00CF6FED"/>
    <w:rsid w:val="00D01C17"/>
    <w:rsid w:val="00D0264C"/>
    <w:rsid w:val="00D03660"/>
    <w:rsid w:val="00D05445"/>
    <w:rsid w:val="00D05E7D"/>
    <w:rsid w:val="00D060A3"/>
    <w:rsid w:val="00D062FE"/>
    <w:rsid w:val="00D06437"/>
    <w:rsid w:val="00D06465"/>
    <w:rsid w:val="00D06969"/>
    <w:rsid w:val="00D069B1"/>
    <w:rsid w:val="00D07E2B"/>
    <w:rsid w:val="00D13F42"/>
    <w:rsid w:val="00D14B50"/>
    <w:rsid w:val="00D16A14"/>
    <w:rsid w:val="00D16E78"/>
    <w:rsid w:val="00D17742"/>
    <w:rsid w:val="00D17F89"/>
    <w:rsid w:val="00D21AC0"/>
    <w:rsid w:val="00D23F3B"/>
    <w:rsid w:val="00D24FE3"/>
    <w:rsid w:val="00D26274"/>
    <w:rsid w:val="00D26455"/>
    <w:rsid w:val="00D26C2C"/>
    <w:rsid w:val="00D27C21"/>
    <w:rsid w:val="00D30416"/>
    <w:rsid w:val="00D31E84"/>
    <w:rsid w:val="00D322B5"/>
    <w:rsid w:val="00D329ED"/>
    <w:rsid w:val="00D32E9C"/>
    <w:rsid w:val="00D331D6"/>
    <w:rsid w:val="00D3405E"/>
    <w:rsid w:val="00D34752"/>
    <w:rsid w:val="00D37C18"/>
    <w:rsid w:val="00D426A9"/>
    <w:rsid w:val="00D42918"/>
    <w:rsid w:val="00D43657"/>
    <w:rsid w:val="00D4366D"/>
    <w:rsid w:val="00D442E0"/>
    <w:rsid w:val="00D45CAB"/>
    <w:rsid w:val="00D45D19"/>
    <w:rsid w:val="00D542E5"/>
    <w:rsid w:val="00D5462E"/>
    <w:rsid w:val="00D54F19"/>
    <w:rsid w:val="00D55C38"/>
    <w:rsid w:val="00D55E94"/>
    <w:rsid w:val="00D576AE"/>
    <w:rsid w:val="00D57896"/>
    <w:rsid w:val="00D60C8C"/>
    <w:rsid w:val="00D60F00"/>
    <w:rsid w:val="00D62A1B"/>
    <w:rsid w:val="00D6353D"/>
    <w:rsid w:val="00D63CC6"/>
    <w:rsid w:val="00D656CF"/>
    <w:rsid w:val="00D65F99"/>
    <w:rsid w:val="00D6683D"/>
    <w:rsid w:val="00D66F42"/>
    <w:rsid w:val="00D67C80"/>
    <w:rsid w:val="00D7076D"/>
    <w:rsid w:val="00D70FEA"/>
    <w:rsid w:val="00D717EC"/>
    <w:rsid w:val="00D7192E"/>
    <w:rsid w:val="00D7219B"/>
    <w:rsid w:val="00D721AE"/>
    <w:rsid w:val="00D72E8D"/>
    <w:rsid w:val="00D73242"/>
    <w:rsid w:val="00D73421"/>
    <w:rsid w:val="00D73B9D"/>
    <w:rsid w:val="00D74040"/>
    <w:rsid w:val="00D765C3"/>
    <w:rsid w:val="00D779C2"/>
    <w:rsid w:val="00D80104"/>
    <w:rsid w:val="00D8127D"/>
    <w:rsid w:val="00D81843"/>
    <w:rsid w:val="00D81AB1"/>
    <w:rsid w:val="00D831B3"/>
    <w:rsid w:val="00D83C0D"/>
    <w:rsid w:val="00D8439B"/>
    <w:rsid w:val="00D844A2"/>
    <w:rsid w:val="00D84DB8"/>
    <w:rsid w:val="00D852CC"/>
    <w:rsid w:val="00D85EBB"/>
    <w:rsid w:val="00D86C08"/>
    <w:rsid w:val="00D86DAF"/>
    <w:rsid w:val="00D873D5"/>
    <w:rsid w:val="00D874A7"/>
    <w:rsid w:val="00D904FF"/>
    <w:rsid w:val="00D907DB"/>
    <w:rsid w:val="00D9200D"/>
    <w:rsid w:val="00D92AE0"/>
    <w:rsid w:val="00D93520"/>
    <w:rsid w:val="00D9513C"/>
    <w:rsid w:val="00D9541F"/>
    <w:rsid w:val="00D9631D"/>
    <w:rsid w:val="00D97622"/>
    <w:rsid w:val="00D977E1"/>
    <w:rsid w:val="00DA1351"/>
    <w:rsid w:val="00DA1732"/>
    <w:rsid w:val="00DA1AAF"/>
    <w:rsid w:val="00DA33C7"/>
    <w:rsid w:val="00DA4C77"/>
    <w:rsid w:val="00DA4DB3"/>
    <w:rsid w:val="00DA5605"/>
    <w:rsid w:val="00DA5C12"/>
    <w:rsid w:val="00DA61A1"/>
    <w:rsid w:val="00DB1978"/>
    <w:rsid w:val="00DB1C32"/>
    <w:rsid w:val="00DB4001"/>
    <w:rsid w:val="00DB6689"/>
    <w:rsid w:val="00DB7A2C"/>
    <w:rsid w:val="00DC013E"/>
    <w:rsid w:val="00DC0311"/>
    <w:rsid w:val="00DC0BF6"/>
    <w:rsid w:val="00DC211E"/>
    <w:rsid w:val="00DC2CC2"/>
    <w:rsid w:val="00DC3043"/>
    <w:rsid w:val="00DC3210"/>
    <w:rsid w:val="00DC33BD"/>
    <w:rsid w:val="00DC3F33"/>
    <w:rsid w:val="00DC452B"/>
    <w:rsid w:val="00DC6CCD"/>
    <w:rsid w:val="00DC78F5"/>
    <w:rsid w:val="00DC79CE"/>
    <w:rsid w:val="00DC7DB5"/>
    <w:rsid w:val="00DD0077"/>
    <w:rsid w:val="00DD0532"/>
    <w:rsid w:val="00DD1977"/>
    <w:rsid w:val="00DD1A64"/>
    <w:rsid w:val="00DD1D5A"/>
    <w:rsid w:val="00DD4AAE"/>
    <w:rsid w:val="00DD4DB1"/>
    <w:rsid w:val="00DD6CD1"/>
    <w:rsid w:val="00DD7980"/>
    <w:rsid w:val="00DE19E1"/>
    <w:rsid w:val="00DE1ED7"/>
    <w:rsid w:val="00DE4499"/>
    <w:rsid w:val="00DE4A77"/>
    <w:rsid w:val="00DE4FFC"/>
    <w:rsid w:val="00DE504E"/>
    <w:rsid w:val="00DE5B5A"/>
    <w:rsid w:val="00DE5CA9"/>
    <w:rsid w:val="00DE6A3E"/>
    <w:rsid w:val="00DE774F"/>
    <w:rsid w:val="00DF0640"/>
    <w:rsid w:val="00DF09A0"/>
    <w:rsid w:val="00DF0C2C"/>
    <w:rsid w:val="00DF14FA"/>
    <w:rsid w:val="00DF1A8E"/>
    <w:rsid w:val="00DF1FC2"/>
    <w:rsid w:val="00DF36FA"/>
    <w:rsid w:val="00DF3BE7"/>
    <w:rsid w:val="00DF579D"/>
    <w:rsid w:val="00DF61FE"/>
    <w:rsid w:val="00DF703E"/>
    <w:rsid w:val="00E00E0A"/>
    <w:rsid w:val="00E01A57"/>
    <w:rsid w:val="00E01FA9"/>
    <w:rsid w:val="00E022BF"/>
    <w:rsid w:val="00E03F13"/>
    <w:rsid w:val="00E040F2"/>
    <w:rsid w:val="00E0416B"/>
    <w:rsid w:val="00E05F88"/>
    <w:rsid w:val="00E06451"/>
    <w:rsid w:val="00E072E5"/>
    <w:rsid w:val="00E07570"/>
    <w:rsid w:val="00E07979"/>
    <w:rsid w:val="00E07B8E"/>
    <w:rsid w:val="00E1322A"/>
    <w:rsid w:val="00E13C7A"/>
    <w:rsid w:val="00E16C87"/>
    <w:rsid w:val="00E17DA1"/>
    <w:rsid w:val="00E200EE"/>
    <w:rsid w:val="00E20659"/>
    <w:rsid w:val="00E207B1"/>
    <w:rsid w:val="00E2093D"/>
    <w:rsid w:val="00E2177E"/>
    <w:rsid w:val="00E23959"/>
    <w:rsid w:val="00E23F62"/>
    <w:rsid w:val="00E24377"/>
    <w:rsid w:val="00E32047"/>
    <w:rsid w:val="00E32328"/>
    <w:rsid w:val="00E32651"/>
    <w:rsid w:val="00E33927"/>
    <w:rsid w:val="00E33C57"/>
    <w:rsid w:val="00E342BD"/>
    <w:rsid w:val="00E34B4F"/>
    <w:rsid w:val="00E35CF4"/>
    <w:rsid w:val="00E37052"/>
    <w:rsid w:val="00E372A7"/>
    <w:rsid w:val="00E37A0E"/>
    <w:rsid w:val="00E37B31"/>
    <w:rsid w:val="00E37EF7"/>
    <w:rsid w:val="00E4008C"/>
    <w:rsid w:val="00E40584"/>
    <w:rsid w:val="00E40DB5"/>
    <w:rsid w:val="00E41162"/>
    <w:rsid w:val="00E43626"/>
    <w:rsid w:val="00E45580"/>
    <w:rsid w:val="00E45864"/>
    <w:rsid w:val="00E46931"/>
    <w:rsid w:val="00E5171B"/>
    <w:rsid w:val="00E52C14"/>
    <w:rsid w:val="00E54687"/>
    <w:rsid w:val="00E54FCE"/>
    <w:rsid w:val="00E5640E"/>
    <w:rsid w:val="00E5668D"/>
    <w:rsid w:val="00E56726"/>
    <w:rsid w:val="00E60EF0"/>
    <w:rsid w:val="00E63DA0"/>
    <w:rsid w:val="00E63FB1"/>
    <w:rsid w:val="00E64EF1"/>
    <w:rsid w:val="00E70DD5"/>
    <w:rsid w:val="00E71230"/>
    <w:rsid w:val="00E75263"/>
    <w:rsid w:val="00E76EBA"/>
    <w:rsid w:val="00E77293"/>
    <w:rsid w:val="00E77489"/>
    <w:rsid w:val="00E774F3"/>
    <w:rsid w:val="00E8183E"/>
    <w:rsid w:val="00E81B4D"/>
    <w:rsid w:val="00E826EA"/>
    <w:rsid w:val="00E83113"/>
    <w:rsid w:val="00E865FF"/>
    <w:rsid w:val="00E87B20"/>
    <w:rsid w:val="00E87F64"/>
    <w:rsid w:val="00E9289C"/>
    <w:rsid w:val="00E9447D"/>
    <w:rsid w:val="00E956C2"/>
    <w:rsid w:val="00E95B20"/>
    <w:rsid w:val="00E97EA8"/>
    <w:rsid w:val="00EA0E51"/>
    <w:rsid w:val="00EA2236"/>
    <w:rsid w:val="00EA3C08"/>
    <w:rsid w:val="00EA5B65"/>
    <w:rsid w:val="00EA5BE5"/>
    <w:rsid w:val="00EA5EAA"/>
    <w:rsid w:val="00EA7273"/>
    <w:rsid w:val="00EA7786"/>
    <w:rsid w:val="00EA7BDA"/>
    <w:rsid w:val="00EB05BB"/>
    <w:rsid w:val="00EB0E58"/>
    <w:rsid w:val="00EB2156"/>
    <w:rsid w:val="00EB26FF"/>
    <w:rsid w:val="00EB27EA"/>
    <w:rsid w:val="00EB2836"/>
    <w:rsid w:val="00EB295A"/>
    <w:rsid w:val="00EB2D51"/>
    <w:rsid w:val="00EB2F63"/>
    <w:rsid w:val="00EB31B8"/>
    <w:rsid w:val="00EB3227"/>
    <w:rsid w:val="00EB343D"/>
    <w:rsid w:val="00EB4782"/>
    <w:rsid w:val="00EB4A5D"/>
    <w:rsid w:val="00EB61A8"/>
    <w:rsid w:val="00EB69BF"/>
    <w:rsid w:val="00EB6DE8"/>
    <w:rsid w:val="00EB6FB0"/>
    <w:rsid w:val="00EC1DB6"/>
    <w:rsid w:val="00EC2328"/>
    <w:rsid w:val="00EC25C5"/>
    <w:rsid w:val="00EC363F"/>
    <w:rsid w:val="00EC40CC"/>
    <w:rsid w:val="00EC44D8"/>
    <w:rsid w:val="00ED04C2"/>
    <w:rsid w:val="00ED1DBD"/>
    <w:rsid w:val="00ED2B5C"/>
    <w:rsid w:val="00ED3427"/>
    <w:rsid w:val="00ED498A"/>
    <w:rsid w:val="00ED59EE"/>
    <w:rsid w:val="00ED5EA2"/>
    <w:rsid w:val="00ED6ED4"/>
    <w:rsid w:val="00EE1530"/>
    <w:rsid w:val="00EE208C"/>
    <w:rsid w:val="00EE2671"/>
    <w:rsid w:val="00EE2D45"/>
    <w:rsid w:val="00EE4084"/>
    <w:rsid w:val="00EE5675"/>
    <w:rsid w:val="00EE5A97"/>
    <w:rsid w:val="00EE5C26"/>
    <w:rsid w:val="00EE76CC"/>
    <w:rsid w:val="00EF03B0"/>
    <w:rsid w:val="00EF22F3"/>
    <w:rsid w:val="00EF2EB6"/>
    <w:rsid w:val="00EF54EB"/>
    <w:rsid w:val="00EF6308"/>
    <w:rsid w:val="00EF6C88"/>
    <w:rsid w:val="00EF7AC4"/>
    <w:rsid w:val="00EF7B21"/>
    <w:rsid w:val="00F00F04"/>
    <w:rsid w:val="00F0123E"/>
    <w:rsid w:val="00F01E29"/>
    <w:rsid w:val="00F022EC"/>
    <w:rsid w:val="00F02B12"/>
    <w:rsid w:val="00F046EC"/>
    <w:rsid w:val="00F0498E"/>
    <w:rsid w:val="00F04DA8"/>
    <w:rsid w:val="00F0535A"/>
    <w:rsid w:val="00F07108"/>
    <w:rsid w:val="00F07C34"/>
    <w:rsid w:val="00F11B6C"/>
    <w:rsid w:val="00F11DC4"/>
    <w:rsid w:val="00F13671"/>
    <w:rsid w:val="00F13919"/>
    <w:rsid w:val="00F13D9C"/>
    <w:rsid w:val="00F13E00"/>
    <w:rsid w:val="00F164E9"/>
    <w:rsid w:val="00F172A2"/>
    <w:rsid w:val="00F20FE1"/>
    <w:rsid w:val="00F24DA8"/>
    <w:rsid w:val="00F24FE8"/>
    <w:rsid w:val="00F259AD"/>
    <w:rsid w:val="00F260DA"/>
    <w:rsid w:val="00F26B09"/>
    <w:rsid w:val="00F304D5"/>
    <w:rsid w:val="00F3201D"/>
    <w:rsid w:val="00F327DB"/>
    <w:rsid w:val="00F32F38"/>
    <w:rsid w:val="00F3302D"/>
    <w:rsid w:val="00F3322C"/>
    <w:rsid w:val="00F33E26"/>
    <w:rsid w:val="00F36626"/>
    <w:rsid w:val="00F402AB"/>
    <w:rsid w:val="00F40B1D"/>
    <w:rsid w:val="00F4129A"/>
    <w:rsid w:val="00F45B7E"/>
    <w:rsid w:val="00F4713F"/>
    <w:rsid w:val="00F479D1"/>
    <w:rsid w:val="00F47E97"/>
    <w:rsid w:val="00F50F1A"/>
    <w:rsid w:val="00F521BA"/>
    <w:rsid w:val="00F526E5"/>
    <w:rsid w:val="00F531BE"/>
    <w:rsid w:val="00F53830"/>
    <w:rsid w:val="00F541C4"/>
    <w:rsid w:val="00F54B91"/>
    <w:rsid w:val="00F54E04"/>
    <w:rsid w:val="00F55882"/>
    <w:rsid w:val="00F6246C"/>
    <w:rsid w:val="00F624BB"/>
    <w:rsid w:val="00F63447"/>
    <w:rsid w:val="00F64089"/>
    <w:rsid w:val="00F64301"/>
    <w:rsid w:val="00F66BCB"/>
    <w:rsid w:val="00F70E39"/>
    <w:rsid w:val="00F71937"/>
    <w:rsid w:val="00F720A1"/>
    <w:rsid w:val="00F72447"/>
    <w:rsid w:val="00F762BC"/>
    <w:rsid w:val="00F807F5"/>
    <w:rsid w:val="00F829A5"/>
    <w:rsid w:val="00F82B24"/>
    <w:rsid w:val="00F846D4"/>
    <w:rsid w:val="00F853D4"/>
    <w:rsid w:val="00F855DA"/>
    <w:rsid w:val="00F90B26"/>
    <w:rsid w:val="00F94BB5"/>
    <w:rsid w:val="00F953DC"/>
    <w:rsid w:val="00F95A9E"/>
    <w:rsid w:val="00F95E23"/>
    <w:rsid w:val="00F96713"/>
    <w:rsid w:val="00F96D43"/>
    <w:rsid w:val="00F97818"/>
    <w:rsid w:val="00FA000C"/>
    <w:rsid w:val="00FA13F2"/>
    <w:rsid w:val="00FA2882"/>
    <w:rsid w:val="00FA478D"/>
    <w:rsid w:val="00FA5719"/>
    <w:rsid w:val="00FA5831"/>
    <w:rsid w:val="00FA5902"/>
    <w:rsid w:val="00FA625F"/>
    <w:rsid w:val="00FA6846"/>
    <w:rsid w:val="00FA727F"/>
    <w:rsid w:val="00FB05EB"/>
    <w:rsid w:val="00FB0DB5"/>
    <w:rsid w:val="00FB0FC3"/>
    <w:rsid w:val="00FB1E5A"/>
    <w:rsid w:val="00FB1FC3"/>
    <w:rsid w:val="00FB282E"/>
    <w:rsid w:val="00FB3F75"/>
    <w:rsid w:val="00FB5164"/>
    <w:rsid w:val="00FB5220"/>
    <w:rsid w:val="00FB616E"/>
    <w:rsid w:val="00FB68B6"/>
    <w:rsid w:val="00FB7922"/>
    <w:rsid w:val="00FC0056"/>
    <w:rsid w:val="00FC042C"/>
    <w:rsid w:val="00FC0DBB"/>
    <w:rsid w:val="00FC17B3"/>
    <w:rsid w:val="00FC1DCA"/>
    <w:rsid w:val="00FC2435"/>
    <w:rsid w:val="00FC257F"/>
    <w:rsid w:val="00FC2D9B"/>
    <w:rsid w:val="00FC3437"/>
    <w:rsid w:val="00FC4011"/>
    <w:rsid w:val="00FC6B9B"/>
    <w:rsid w:val="00FC6C78"/>
    <w:rsid w:val="00FD3015"/>
    <w:rsid w:val="00FD55F3"/>
    <w:rsid w:val="00FD57A7"/>
    <w:rsid w:val="00FD6302"/>
    <w:rsid w:val="00FE034A"/>
    <w:rsid w:val="00FE0DB7"/>
    <w:rsid w:val="00FE2488"/>
    <w:rsid w:val="00FE2BC0"/>
    <w:rsid w:val="00FE2D81"/>
    <w:rsid w:val="00FE31C9"/>
    <w:rsid w:val="00FE4735"/>
    <w:rsid w:val="00FE67C8"/>
    <w:rsid w:val="00FE6BC5"/>
    <w:rsid w:val="00FE7173"/>
    <w:rsid w:val="00FE7CE5"/>
    <w:rsid w:val="00FF1305"/>
    <w:rsid w:val="00FF2A0B"/>
    <w:rsid w:val="00FF3A8D"/>
    <w:rsid w:val="00FF3CC1"/>
    <w:rsid w:val="00FF4ADB"/>
    <w:rsid w:val="00FF52CB"/>
    <w:rsid w:val="00FF5892"/>
    <w:rsid w:val="00FF7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652AD6B-172C-40D5-BBDC-6302E6415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B8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D5B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"/>
    <w:basedOn w:val="a"/>
    <w:link w:val="a4"/>
    <w:uiPriority w:val="99"/>
    <w:rsid w:val="00BD5B8E"/>
    <w:pPr>
      <w:jc w:val="center"/>
    </w:pPr>
    <w:rPr>
      <w:b/>
      <w:sz w:val="32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A03103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BD5B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99"/>
    <w:qFormat/>
    <w:rsid w:val="0079654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6">
    <w:name w:val="Table Grid"/>
    <w:basedOn w:val="a1"/>
    <w:uiPriority w:val="99"/>
    <w:rsid w:val="00F63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F634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63447"/>
    <w:rPr>
      <w:rFonts w:ascii="Courier New" w:hAnsi="Courier New" w:cs="Times New Roman"/>
    </w:rPr>
  </w:style>
  <w:style w:type="paragraph" w:customStyle="1" w:styleId="ConsPlusTitle">
    <w:name w:val="ConsPlusTitle"/>
    <w:uiPriority w:val="99"/>
    <w:rsid w:val="00AC03C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alloon Text"/>
    <w:basedOn w:val="a"/>
    <w:link w:val="a8"/>
    <w:uiPriority w:val="99"/>
    <w:semiHidden/>
    <w:rsid w:val="00E40584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40584"/>
    <w:rPr>
      <w:rFonts w:ascii="Tahoma" w:hAnsi="Tahoma" w:cs="Times New Roman"/>
      <w:sz w:val="16"/>
    </w:rPr>
  </w:style>
  <w:style w:type="paragraph" w:customStyle="1" w:styleId="Pro-TabName">
    <w:name w:val="Pro-Tab Name"/>
    <w:basedOn w:val="a"/>
    <w:uiPriority w:val="99"/>
    <w:rsid w:val="007A7785"/>
    <w:pPr>
      <w:keepNext/>
      <w:spacing w:before="240" w:after="120"/>
    </w:pPr>
    <w:rPr>
      <w:rFonts w:ascii="Tahoma" w:hAnsi="Tahoma"/>
      <w:b/>
      <w:bCs/>
      <w:color w:val="C41C16"/>
      <w:sz w:val="16"/>
      <w:szCs w:val="20"/>
    </w:rPr>
  </w:style>
  <w:style w:type="paragraph" w:customStyle="1" w:styleId="Pro-Gramma">
    <w:name w:val="Pro-Gramma"/>
    <w:basedOn w:val="a"/>
    <w:link w:val="Pro-Gramma0"/>
    <w:uiPriority w:val="99"/>
    <w:rsid w:val="00293D2D"/>
    <w:pPr>
      <w:spacing w:before="120" w:line="288" w:lineRule="auto"/>
      <w:ind w:left="1134"/>
      <w:jc w:val="both"/>
    </w:pPr>
    <w:rPr>
      <w:rFonts w:ascii="Georgia" w:hAnsi="Georgia"/>
      <w:szCs w:val="20"/>
    </w:rPr>
  </w:style>
  <w:style w:type="character" w:customStyle="1" w:styleId="Pro-Gramma0">
    <w:name w:val="Pro-Gramma Знак"/>
    <w:link w:val="Pro-Gramma"/>
    <w:uiPriority w:val="99"/>
    <w:locked/>
    <w:rsid w:val="00293D2D"/>
    <w:rPr>
      <w:rFonts w:ascii="Georgia" w:hAnsi="Georgia"/>
      <w:sz w:val="24"/>
    </w:rPr>
  </w:style>
  <w:style w:type="table" w:customStyle="1" w:styleId="1">
    <w:name w:val="Сетка таблицы1"/>
    <w:uiPriority w:val="99"/>
    <w:rsid w:val="00E17DA1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CB1816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0D08F8"/>
  </w:style>
  <w:style w:type="paragraph" w:customStyle="1" w:styleId="formattext">
    <w:name w:val="formattext"/>
    <w:basedOn w:val="a"/>
    <w:uiPriority w:val="99"/>
    <w:rsid w:val="00816B1A"/>
    <w:pPr>
      <w:spacing w:before="100" w:beforeAutospacing="1" w:after="100" w:afterAutospacing="1"/>
    </w:pPr>
  </w:style>
  <w:style w:type="paragraph" w:styleId="a9">
    <w:name w:val="No Spacing"/>
    <w:uiPriority w:val="1"/>
    <w:qFormat/>
    <w:rsid w:val="006D390C"/>
    <w:rPr>
      <w:rFonts w:ascii="Calibri" w:hAnsi="Calibri"/>
      <w:sz w:val="22"/>
      <w:szCs w:val="22"/>
    </w:rPr>
  </w:style>
  <w:style w:type="paragraph" w:styleId="aa">
    <w:name w:val="Document Map"/>
    <w:basedOn w:val="a"/>
    <w:link w:val="ab"/>
    <w:uiPriority w:val="99"/>
    <w:semiHidden/>
    <w:unhideWhenUsed/>
    <w:rsid w:val="00F4129A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F4129A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rsid w:val="00EB27EA"/>
    <w:rPr>
      <w:sz w:val="16"/>
      <w:szCs w:val="16"/>
    </w:rPr>
  </w:style>
  <w:style w:type="character" w:styleId="ad">
    <w:name w:val="Hyperlink"/>
    <w:basedOn w:val="a0"/>
    <w:rsid w:val="008D46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61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2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E2178-9EF7-4DD2-8AA5-56D031610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6798</Words>
  <Characters>38753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Buh</Company>
  <LinksUpToDate>false</LinksUpToDate>
  <CharactersWithSpaces>45461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Pr4scH37ST25</cp:lastModifiedBy>
  <cp:revision>3</cp:revision>
  <cp:lastPrinted>2024-12-24T09:03:00Z</cp:lastPrinted>
  <dcterms:created xsi:type="dcterms:W3CDTF">2024-12-25T07:02:00Z</dcterms:created>
  <dcterms:modified xsi:type="dcterms:W3CDTF">2024-12-25T07:06:00Z</dcterms:modified>
</cp:coreProperties>
</file>